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C0AA6" w14:textId="77777777" w:rsidR="000321E7" w:rsidRPr="00E65EEF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EEF">
        <w:rPr>
          <w:rFonts w:ascii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</w:t>
      </w:r>
    </w:p>
    <w:p w14:paraId="7BD1480F" w14:textId="77777777" w:rsidR="000321E7" w:rsidRPr="00E65EEF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EEF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E65EEF">
        <w:rPr>
          <w:rFonts w:ascii="Times New Roman" w:hAnsi="Times New Roman" w:cs="Times New Roman"/>
          <w:b/>
          <w:sz w:val="26"/>
          <w:szCs w:val="26"/>
        </w:rPr>
        <w:t>Кутарбитская</w:t>
      </w:r>
      <w:proofErr w:type="spellEnd"/>
      <w:r w:rsidRPr="00E65EEF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школа»</w:t>
      </w:r>
    </w:p>
    <w:p w14:paraId="26C66BC6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215C61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E1B9BA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9EC8CB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F8A04BC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E49D33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6FA5F1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3DBE21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B3DEF1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7C8D35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41F2EF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119C01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9AC2C1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2E51A3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FEA6DE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546585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C7751C" w14:textId="77777777" w:rsidR="000321E7" w:rsidRPr="00E65EEF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E48C2F" w14:textId="77777777" w:rsidR="000321E7" w:rsidRPr="00E65EEF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EEF">
        <w:rPr>
          <w:rFonts w:ascii="Times New Roman" w:hAnsi="Times New Roman" w:cs="Times New Roman"/>
          <w:b/>
          <w:sz w:val="26"/>
          <w:szCs w:val="26"/>
        </w:rPr>
        <w:t>Рабочая программа</w:t>
      </w:r>
    </w:p>
    <w:p w14:paraId="5CE2DF2F" w14:textId="77777777" w:rsidR="000321E7" w:rsidRPr="00E65EEF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EEF">
        <w:rPr>
          <w:rFonts w:ascii="Times New Roman" w:hAnsi="Times New Roman" w:cs="Times New Roman"/>
          <w:b/>
          <w:sz w:val="26"/>
          <w:szCs w:val="26"/>
        </w:rPr>
        <w:t>«Труд (технология)»</w:t>
      </w:r>
    </w:p>
    <w:p w14:paraId="0698EE83" w14:textId="77777777" w:rsidR="000321E7" w:rsidRPr="00E65EEF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EEF">
        <w:rPr>
          <w:rFonts w:ascii="Times New Roman" w:hAnsi="Times New Roman" w:cs="Times New Roman"/>
          <w:b/>
          <w:sz w:val="26"/>
          <w:szCs w:val="26"/>
        </w:rPr>
        <w:t>5- 9 классы</w:t>
      </w:r>
    </w:p>
    <w:p w14:paraId="3402C24D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E4CBFA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722504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02D336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6D8068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E3DBB0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6FDAD5" w14:textId="77777777" w:rsidR="000321E7" w:rsidRPr="00E65EEF" w:rsidRDefault="000321E7" w:rsidP="00E65E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2B0CCB" w14:textId="77777777" w:rsidR="00E65EEF" w:rsidRPr="00E65EEF" w:rsidRDefault="000321E7" w:rsidP="00E65E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EEF">
        <w:rPr>
          <w:rFonts w:ascii="Times New Roman" w:hAnsi="Times New Roman" w:cs="Times New Roman"/>
          <w:b/>
          <w:sz w:val="26"/>
          <w:szCs w:val="26"/>
        </w:rPr>
        <w:t xml:space="preserve">с. </w:t>
      </w:r>
      <w:proofErr w:type="spellStart"/>
      <w:r w:rsidRPr="00E65EEF">
        <w:rPr>
          <w:rFonts w:ascii="Times New Roman" w:hAnsi="Times New Roman" w:cs="Times New Roman"/>
          <w:b/>
          <w:sz w:val="26"/>
          <w:szCs w:val="26"/>
        </w:rPr>
        <w:t>Кутарбитка</w:t>
      </w:r>
      <w:proofErr w:type="spellEnd"/>
    </w:p>
    <w:p w14:paraId="0496CBC6" w14:textId="1159FAC3" w:rsidR="007C7F5C" w:rsidRPr="00E65EEF" w:rsidRDefault="00C17591" w:rsidP="00E65E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2025</w:t>
      </w:r>
      <w:r w:rsidR="00CE7C22" w:rsidRPr="00E65EEF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14:paraId="28142081" w14:textId="77777777" w:rsidR="007C7F5C" w:rsidRPr="000B0314" w:rsidRDefault="007C7F5C" w:rsidP="000321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2FC9D5" w14:textId="77777777" w:rsidR="000321E7" w:rsidRPr="000B0314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5EC977" w14:textId="77777777" w:rsidR="000321E7" w:rsidRPr="000B0314" w:rsidRDefault="000321E7" w:rsidP="000321E7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</w:t>
      </w:r>
      <w:r w:rsidR="007C7F5C" w:rsidRPr="000B0314">
        <w:rPr>
          <w:rFonts w:ascii="Times New Roman" w:hAnsi="Times New Roman" w:cs="Times New Roman"/>
          <w:b/>
          <w:color w:val="000000"/>
          <w:sz w:val="26"/>
          <w:szCs w:val="26"/>
        </w:rPr>
        <w:t>1.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ПОЯСНИТЕЛЬНАЯ ЗАПИСКА</w:t>
      </w:r>
      <w:bookmarkStart w:id="0" w:name="_Toc157707436"/>
      <w:bookmarkEnd w:id="0"/>
    </w:p>
    <w:p w14:paraId="2263D950" w14:textId="77777777" w:rsidR="000321E7" w:rsidRPr="000B0314" w:rsidRDefault="000321E7" w:rsidP="000321E7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6B9487EF" w14:textId="43F5C030" w:rsidR="000321E7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деятельностного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45DAD7DD" w14:textId="78E147BA" w:rsidR="00C17591" w:rsidRPr="00C17591" w:rsidRDefault="00C17591" w:rsidP="00C17591">
      <w:pPr>
        <w:spacing w:after="0"/>
        <w:ind w:firstLine="6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591">
        <w:rPr>
          <w:rFonts w:ascii="Times New Roman" w:hAnsi="Times New Roman" w:cs="Times New Roman"/>
          <w:b/>
          <w:color w:val="000000"/>
          <w:sz w:val="26"/>
          <w:szCs w:val="26"/>
        </w:rPr>
        <w:t>Общая характеристика учебного предмета</w:t>
      </w:r>
    </w:p>
    <w:p w14:paraId="3C2FCCAB" w14:textId="77777777" w:rsidR="000321E7" w:rsidRPr="000B0314" w:rsidRDefault="000321E7" w:rsidP="000321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10CB84E1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прототипирование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нанотехнологии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агро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- и биотехнологии, обработка пищевых продуктов.</w:t>
      </w:r>
    </w:p>
    <w:p w14:paraId="6AB56D86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метапредметные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и личностные результаты.</w:t>
      </w:r>
    </w:p>
    <w:p w14:paraId="4D3799F3" w14:textId="7589A4DA" w:rsidR="000321E7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3C8629D2" w14:textId="174D143F" w:rsidR="00C17591" w:rsidRPr="00C17591" w:rsidRDefault="00C17591" w:rsidP="00C17591">
      <w:pPr>
        <w:spacing w:after="0"/>
        <w:ind w:firstLine="6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591">
        <w:rPr>
          <w:rFonts w:ascii="Times New Roman" w:hAnsi="Times New Roman" w:cs="Times New Roman"/>
          <w:b/>
          <w:color w:val="000000"/>
          <w:sz w:val="26"/>
          <w:szCs w:val="26"/>
        </w:rPr>
        <w:t>Цели изучения учебного предмета</w:t>
      </w:r>
    </w:p>
    <w:p w14:paraId="6919EB2C" w14:textId="77777777" w:rsidR="000321E7" w:rsidRPr="00C17591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Основной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целью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освоения содержания программы по учебному предмету «Труд (технология)» </w:t>
      </w:r>
      <w:r w:rsidRPr="00C17591">
        <w:rPr>
          <w:rFonts w:ascii="Times New Roman" w:hAnsi="Times New Roman" w:cs="Times New Roman"/>
          <w:color w:val="000000"/>
          <w:sz w:val="26"/>
          <w:szCs w:val="26"/>
        </w:rPr>
        <w:t>является формирование технологической грамотности, глобальных компетенций, творческого мышления.</w:t>
      </w:r>
    </w:p>
    <w:p w14:paraId="225FE668" w14:textId="77777777" w:rsidR="000321E7" w:rsidRPr="00C17591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17591">
        <w:rPr>
          <w:rFonts w:ascii="Times New Roman" w:hAnsi="Times New Roman" w:cs="Times New Roman"/>
          <w:color w:val="000000"/>
          <w:sz w:val="26"/>
          <w:szCs w:val="26"/>
        </w:rPr>
        <w:t>Задачами учебного предмета «Труд (технология)» являются:</w:t>
      </w:r>
    </w:p>
    <w:p w14:paraId="5416DB14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0BDF6A0E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овладение знаниями, умениями и опытом деятельности в предметной области «Технология»;</w:t>
      </w:r>
    </w:p>
    <w:p w14:paraId="14F4621F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7E64FA3A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02E08167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79D1097B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6365B54F" w14:textId="77777777" w:rsidR="000321E7" w:rsidRPr="000B0314" w:rsidRDefault="000321E7" w:rsidP="000321E7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FE991C2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4E899532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0F2D7137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Программа по предмету «Труд (технология)» построена по модульному принципу.</w:t>
      </w:r>
    </w:p>
    <w:p w14:paraId="5D5CFA7C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53024707" w14:textId="59F5BD39" w:rsidR="000321E7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43691B2F" w14:textId="05F1C2A8" w:rsidR="0046772D" w:rsidRDefault="0046772D" w:rsidP="000321E7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Организация вправе самостоятельно определять последовательность изучения модулей и количество часов для их освоения (при сохранении общего количества часов).</w:t>
      </w:r>
      <w:bookmarkStart w:id="1" w:name="_GoBack"/>
      <w:bookmarkEnd w:id="1"/>
    </w:p>
    <w:p w14:paraId="196BCB89" w14:textId="77777777" w:rsidR="00E65EEF" w:rsidRPr="000B0314" w:rsidRDefault="00E65EEF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576C0123" w14:textId="77777777" w:rsidR="000321E7" w:rsidRPr="000B0314" w:rsidRDefault="000321E7" w:rsidP="000321E7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ИНВАРИАНТНЫЕ МОДУЛИ ПРОГРАММЫ ПО УЧЕБНОМУ ПРЕДМЕТУ "ТРУДУ (ТЕХНОЛОГИЯ)"</w:t>
      </w:r>
    </w:p>
    <w:p w14:paraId="657488A9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«Производство и технологии»</w:t>
      </w:r>
    </w:p>
    <w:p w14:paraId="42AB9948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4C24297C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Особенностью современной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техносферы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22585B15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32AAF0B9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«Технологии обработки материалов и пищевых продуктов»</w:t>
      </w:r>
    </w:p>
    <w:p w14:paraId="62E1B69B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08274A81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«Компьютерная графика. Черчение»</w:t>
      </w:r>
    </w:p>
    <w:p w14:paraId="6661E372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545F692D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техносферы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, и направлены на решение задачи укрепления кадрового потенциала российского производства.</w:t>
      </w:r>
    </w:p>
    <w:p w14:paraId="6B52B83D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5F72F4A5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«Робототехника»</w:t>
      </w:r>
    </w:p>
    <w:p w14:paraId="58203AC7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677BC027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11878C89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Модуль «3D-моделирование, </w:t>
      </w:r>
      <w:proofErr w:type="spellStart"/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прототипирование</w:t>
      </w:r>
      <w:proofErr w:type="spellEnd"/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, макетирование»</w:t>
      </w:r>
    </w:p>
    <w:p w14:paraId="18271A9F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2F34F7BE" w14:textId="77777777" w:rsidR="000321E7" w:rsidRPr="000B0314" w:rsidRDefault="000321E7" w:rsidP="000321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1E10ED6C" w14:textId="77777777" w:rsidR="000321E7" w:rsidRPr="000B0314" w:rsidRDefault="000321E7" w:rsidP="000321E7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A7100F5" w14:textId="77777777" w:rsidR="000321E7" w:rsidRPr="000B0314" w:rsidRDefault="000321E7" w:rsidP="000321E7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C3E7DBD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межпредметных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связей:</w:t>
      </w:r>
    </w:p>
    <w:p w14:paraId="746A811E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с алгеброй и геометрией при изучении модулей «Компьютерная графика. Черчение», «3D-моделирование,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прототипирование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, макетирование», «Технологии обработки материалов и пищевых продуктов»;</w:t>
      </w:r>
    </w:p>
    <w:p w14:paraId="34E84459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4D92EC43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187EAFB1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 физикой при освоении моделей машин и механизмов, модуля «Робототехника», «3D-моделирование,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прототипирование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, макетирование», «Технологии обработки материалов и пищевых продуктов»;</w:t>
      </w:r>
    </w:p>
    <w:p w14:paraId="4F26DB9D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20C3E65C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16692679" w14:textId="5BC64936" w:rsidR="000321E7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 обществознанием при освоении тем в инвариантном модуле «Производство и технологии».</w:t>
      </w:r>
    </w:p>
    <w:p w14:paraId="60F376E7" w14:textId="7700758F" w:rsidR="00FE5BCD" w:rsidRPr="00FE5BCD" w:rsidRDefault="00FE5BCD" w:rsidP="00FE5BCD">
      <w:pPr>
        <w:spacing w:after="0"/>
        <w:ind w:firstLine="6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5BCD">
        <w:rPr>
          <w:rFonts w:ascii="Times New Roman" w:hAnsi="Times New Roman" w:cs="Times New Roman"/>
          <w:b/>
          <w:color w:val="000000"/>
          <w:sz w:val="26"/>
          <w:szCs w:val="26"/>
        </w:rPr>
        <w:t>Место учебного предмета в учебном плане школы</w:t>
      </w:r>
    </w:p>
    <w:p w14:paraId="5AF5BBA2" w14:textId="77777777" w:rsidR="007C7F5C" w:rsidRPr="000B0314" w:rsidRDefault="000321E7" w:rsidP="000321E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 </w:t>
      </w:r>
    </w:p>
    <w:p w14:paraId="202C213A" w14:textId="77777777" w:rsidR="007C7F5C" w:rsidRPr="000B0314" w:rsidRDefault="007C7F5C" w:rsidP="000321E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8036CB6" w14:textId="77777777" w:rsidR="007C7F5C" w:rsidRPr="00E65EEF" w:rsidRDefault="007C7F5C" w:rsidP="000321E7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66E5644" w14:textId="77777777" w:rsidR="000321E7" w:rsidRPr="000B0314" w:rsidRDefault="007C7F5C" w:rsidP="007C7F5C">
      <w:pPr>
        <w:spacing w:after="0" w:line="264" w:lineRule="auto"/>
        <w:ind w:firstLine="60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65EEF">
        <w:rPr>
          <w:rFonts w:ascii="Times New Roman" w:hAnsi="Times New Roman" w:cs="Times New Roman"/>
          <w:b/>
          <w:color w:val="000000"/>
          <w:sz w:val="26"/>
          <w:szCs w:val="26"/>
        </w:rPr>
        <w:t>2.</w:t>
      </w:r>
      <w:r w:rsidRPr="000B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Содержание учебного предмета </w:t>
      </w:r>
      <w:r w:rsidRPr="000B0314">
        <w:rPr>
          <w:rFonts w:ascii="Times New Roman" w:eastAsia="Trebuchet MS" w:hAnsi="Times New Roman" w:cs="Times New Roman"/>
          <w:b/>
          <w:sz w:val="26"/>
          <w:szCs w:val="26"/>
        </w:rPr>
        <w:t>«Труд (технология)»</w:t>
      </w:r>
      <w:r w:rsidR="000321E7"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1F02182" w14:textId="77777777" w:rsidR="007C7F5C" w:rsidRPr="000B0314" w:rsidRDefault="007C7F5C" w:rsidP="007C7F5C">
      <w:pPr>
        <w:spacing w:after="0" w:line="264" w:lineRule="auto"/>
        <w:ind w:firstLine="60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442318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A739FFA" w14:textId="77777777" w:rsidR="007C7F5C" w:rsidRPr="000B0314" w:rsidRDefault="007C7F5C" w:rsidP="007C7F5C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ИНВАРИАНТНЫЕ МОДУЛИ</w:t>
      </w:r>
    </w:p>
    <w:p w14:paraId="50CD04AC" w14:textId="77777777" w:rsidR="007C7F5C" w:rsidRPr="000B0314" w:rsidRDefault="007C7F5C" w:rsidP="007C7F5C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bookmarkStart w:id="2" w:name="_Toc157707439"/>
      <w:bookmarkEnd w:id="2"/>
    </w:p>
    <w:p w14:paraId="643925EE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«Производство и технологии»</w:t>
      </w:r>
    </w:p>
    <w:p w14:paraId="7F71076E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E36FD59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5 класс</w:t>
      </w:r>
    </w:p>
    <w:p w14:paraId="0EA218E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7BA0FF2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6A6A24D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0514D8B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Какие бывают профессии. Мир труда и профессий. Социальная значимость профессий.</w:t>
      </w:r>
    </w:p>
    <w:p w14:paraId="0BCB1205" w14:textId="77777777" w:rsidR="007C7F5C" w:rsidRPr="000B0314" w:rsidRDefault="007C7F5C" w:rsidP="007C7F5C">
      <w:pPr>
        <w:spacing w:after="0" w:line="48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87EF102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 класс</w:t>
      </w:r>
    </w:p>
    <w:p w14:paraId="08F08D2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Модели и моделирование. </w:t>
      </w:r>
    </w:p>
    <w:p w14:paraId="0F62F5B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Виды машин и механизмов. Кинематические схемы. </w:t>
      </w:r>
    </w:p>
    <w:p w14:paraId="627864C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Технологические задачи и способы их решения.</w:t>
      </w:r>
    </w:p>
    <w:p w14:paraId="3FC04D6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Техническое моделирование и конструирование. Конструкторская документация.</w:t>
      </w:r>
    </w:p>
    <w:p w14:paraId="4F66AAC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Перспективы развития техники и технологий.</w:t>
      </w:r>
    </w:p>
    <w:p w14:paraId="30B29B3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Инженерные профессии.</w:t>
      </w:r>
    </w:p>
    <w:p w14:paraId="4EFA522B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742F21BF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 класс</w:t>
      </w:r>
    </w:p>
    <w:p w14:paraId="4F2E8C5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Создание технологий как основная задача современной науки. </w:t>
      </w:r>
    </w:p>
    <w:p w14:paraId="47CA5AB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Промышленная эстетика. Дизайн.</w:t>
      </w:r>
    </w:p>
    <w:p w14:paraId="3907F7E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Народные ремёсла. Народные ремёсла и промыслы России.</w:t>
      </w:r>
    </w:p>
    <w:p w14:paraId="01BE1A5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Цифровизация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производства. Цифровые технологии и способы обработки информации.</w:t>
      </w:r>
    </w:p>
    <w:p w14:paraId="7504F84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5AB6C8D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высокотехнологичных отраслей. «Высокие технологии» двойного назначения.</w:t>
      </w:r>
    </w:p>
    <w:p w14:paraId="3143BE4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0EE8031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дизайном, их востребованность на рынке труда.</w:t>
      </w:r>
    </w:p>
    <w:p w14:paraId="75CB338A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F851917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8 класс</w:t>
      </w:r>
    </w:p>
    <w:p w14:paraId="002046D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Общие принципы управления. Управление и организация. Управление современным производством.</w:t>
      </w:r>
    </w:p>
    <w:p w14:paraId="7149BA5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Производство и его виды. Инновации и инновационные процессы на предприятиях. Управление инновациями.</w:t>
      </w:r>
    </w:p>
    <w:p w14:paraId="347F2D9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Рынок труда. Функции рынка труда. Трудовые ресурсы.</w:t>
      </w:r>
    </w:p>
    <w:p w14:paraId="0E05F8A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16216BAD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9 класс</w:t>
      </w:r>
    </w:p>
    <w:p w14:paraId="1B2C7E2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14EF66E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Внутренняя и внешняя среда предпринимательства. Базовые составляющие внутренней среды. </w:t>
      </w:r>
    </w:p>
    <w:p w14:paraId="3F4B2DC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42288CF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Технологическое предпринимательство. Инновации и их виды. Новые рынки для продуктов.</w:t>
      </w:r>
    </w:p>
    <w:p w14:paraId="28B5308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Мир профессий. Выбор профессии. </w:t>
      </w:r>
      <w:bookmarkStart w:id="3" w:name="_Toc157707445"/>
      <w:bookmarkEnd w:id="3"/>
    </w:p>
    <w:p w14:paraId="4A149A57" w14:textId="77777777" w:rsidR="007C7F5C" w:rsidRPr="000B0314" w:rsidRDefault="007C7F5C" w:rsidP="007C7F5C">
      <w:pPr>
        <w:spacing w:after="0" w:line="48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371E4E2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3666D73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«Компьютерная графика. Черчение»</w:t>
      </w:r>
    </w:p>
    <w:p w14:paraId="5B8182DB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286009A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5 класс</w:t>
      </w:r>
    </w:p>
    <w:p w14:paraId="39D1BCC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3E441E4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Основы графической грамоты. Графические материалы и инструменты.</w:t>
      </w:r>
    </w:p>
    <w:p w14:paraId="564A203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74C203E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Основные элементы графических изображений (точка, линия, контур, буквы и цифры, условные знаки).</w:t>
      </w:r>
    </w:p>
    <w:p w14:paraId="521D1B7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Правила построения чертежей (рамка, основная надпись, масштаб, виды, нанесение размеров).</w:t>
      </w:r>
    </w:p>
    <w:p w14:paraId="41B3C75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Чтение чертежа.</w:t>
      </w:r>
    </w:p>
    <w:p w14:paraId="28F38BB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черчением, их востребованность на рынке труда.</w:t>
      </w:r>
    </w:p>
    <w:p w14:paraId="22445C14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38D2842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 класс</w:t>
      </w:r>
    </w:p>
    <w:p w14:paraId="494E404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Создание проектной документации.</w:t>
      </w:r>
    </w:p>
    <w:p w14:paraId="5A047E2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Основы выполнения чертежей с использованием чертёжных инструментов и приспособлений.</w:t>
      </w:r>
    </w:p>
    <w:p w14:paraId="79690F0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Стандарты оформления.</w:t>
      </w:r>
    </w:p>
    <w:p w14:paraId="4E73B1A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о графическом редакторе, компьютерной графике.</w:t>
      </w:r>
    </w:p>
    <w:p w14:paraId="4774242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Инструменты графического редактора. Создание эскиза в графическом редакторе.</w:t>
      </w:r>
    </w:p>
    <w:p w14:paraId="4D9C7C2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Инструменты для создания и редактирования текста в графическом редакторе.</w:t>
      </w:r>
    </w:p>
    <w:p w14:paraId="0753F20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Создание печатной продукции в графическом редакторе.</w:t>
      </w:r>
    </w:p>
    <w:p w14:paraId="3A780AA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черчением, их востребованность на рынке труда.</w:t>
      </w:r>
    </w:p>
    <w:p w14:paraId="2A3D4691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BC8EE5D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 класс</w:t>
      </w:r>
    </w:p>
    <w:p w14:paraId="366D166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1201B5E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Общие сведения о сборочных чертежах. Оформление сборочного чертежа. Правила чтения сборочных чертежей.</w:t>
      </w:r>
    </w:p>
    <w:p w14:paraId="66AD21A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Понятие графической модели.</w:t>
      </w:r>
    </w:p>
    <w:p w14:paraId="1AF02A3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0A8FEB6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Математические, физические и информационные модели.</w:t>
      </w:r>
    </w:p>
    <w:p w14:paraId="4E459D9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Графические модели. Виды графических моделей.</w:t>
      </w:r>
    </w:p>
    <w:p w14:paraId="5FBB69E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Количественная и качественная оценка модели.</w:t>
      </w:r>
    </w:p>
    <w:p w14:paraId="33DB41D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черчением, их востребованность на рынке труда.</w:t>
      </w:r>
    </w:p>
    <w:p w14:paraId="7D79133D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8E41854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8 класс</w:t>
      </w:r>
    </w:p>
    <w:p w14:paraId="51860A1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1E3DB0F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Создание документов, виды документов. Основная надпись.</w:t>
      </w:r>
    </w:p>
    <w:p w14:paraId="3FBB4F7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Геометрические примитивы.</w:t>
      </w:r>
    </w:p>
    <w:p w14:paraId="0FE58B7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Создание, редактирование и трансформация графических объектов.</w:t>
      </w:r>
    </w:p>
    <w:p w14:paraId="7423FCE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Сложные 3D-модели и сборочные чертежи.</w:t>
      </w:r>
    </w:p>
    <w:p w14:paraId="23AA8F0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Изделия и их модели. Анализ формы объекта и синтез модели.</w:t>
      </w:r>
    </w:p>
    <w:p w14:paraId="613EAAE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План создания 3D-модели.</w:t>
      </w:r>
    </w:p>
    <w:p w14:paraId="3C2E6CA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Дерево модели. Формообразование детали. Способы редактирования операции формообразования и эскиза.</w:t>
      </w:r>
    </w:p>
    <w:p w14:paraId="5C0C1B1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компьютерной графикой, их востребованность на рынке труда.</w:t>
      </w:r>
      <w:bookmarkStart w:id="4" w:name="_Toc157707451"/>
      <w:bookmarkEnd w:id="4"/>
    </w:p>
    <w:p w14:paraId="57790173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9 класс</w:t>
      </w:r>
    </w:p>
    <w:p w14:paraId="5839716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2EC0EB2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3A0992A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1C4CE57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4D0AFDC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39B6EAC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39599734" w14:textId="77777777" w:rsidR="007C7F5C" w:rsidRPr="000B0314" w:rsidRDefault="007C7F5C" w:rsidP="007C7F5C">
      <w:pPr>
        <w:spacing w:after="0" w:line="14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D0A8799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Модуль «3D-моделирование, </w:t>
      </w:r>
      <w:proofErr w:type="spellStart"/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прототипирование</w:t>
      </w:r>
      <w:proofErr w:type="spellEnd"/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, макетирование»</w:t>
      </w:r>
    </w:p>
    <w:p w14:paraId="5800CD06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1C65438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 класс</w:t>
      </w:r>
    </w:p>
    <w:p w14:paraId="2099B78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Виды и свойства, назначение моделей. Адекватность модели моделируемому объекту и целям моделирования.</w:t>
      </w:r>
    </w:p>
    <w:p w14:paraId="4423291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13ECFA4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Создание объёмных моделей с помощью компьютерных программ.</w:t>
      </w:r>
    </w:p>
    <w:p w14:paraId="054B41B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332549A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388821C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3D-печатью.</w:t>
      </w:r>
    </w:p>
    <w:p w14:paraId="598598E7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7547B12D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8 класс</w:t>
      </w:r>
    </w:p>
    <w:p w14:paraId="5A6514B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3D-моделирование как технология создания визуальных моделей.</w:t>
      </w:r>
    </w:p>
    <w:p w14:paraId="72D7A23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Графические примитивы в 3D-моделировании. Куб и кубоид. Шар и многогранник. Цилиндр, призма, пирамида.</w:t>
      </w:r>
    </w:p>
    <w:p w14:paraId="55760E1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2D083FF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«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прототипирование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». Создание цифровой объёмной модели.</w:t>
      </w:r>
    </w:p>
    <w:p w14:paraId="308B6B0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Инструменты для создания цифровой объёмной модели.</w:t>
      </w:r>
    </w:p>
    <w:p w14:paraId="6F95EC7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3D-печатью.</w:t>
      </w:r>
    </w:p>
    <w:p w14:paraId="659E8EC3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ED7CBC0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9 класс</w:t>
      </w:r>
    </w:p>
    <w:p w14:paraId="07B0305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Моделирование сложных объектов. Рендеринг. Полигональная сетка.</w:t>
      </w:r>
    </w:p>
    <w:p w14:paraId="0D3C085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«аддитивные технологии».</w:t>
      </w:r>
    </w:p>
    <w:p w14:paraId="531815E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Технологическое оборудование для аддитивных технологий: 3D-принтеры.</w:t>
      </w:r>
    </w:p>
    <w:p w14:paraId="5E0CBF7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Области применения трёхмерной печати. Сырьё для трёхмерной печати.</w:t>
      </w:r>
    </w:p>
    <w:p w14:paraId="2A19364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2445298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Подготовка к печати. Печать 3D-модели.</w:t>
      </w:r>
    </w:p>
    <w:p w14:paraId="0C56D5B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Профессии, связанные с 3D-печатью.</w:t>
      </w:r>
    </w:p>
    <w:p w14:paraId="7A50C33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3D-печатью.</w:t>
      </w:r>
    </w:p>
    <w:p w14:paraId="075ED022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bookmarkStart w:id="5" w:name="_Toc157707455"/>
      <w:bookmarkEnd w:id="5"/>
    </w:p>
    <w:p w14:paraId="5B635B3A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DAFA6BA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69BDB34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4435251E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«Технологии обработки материалов и пищевых продуктов»</w:t>
      </w:r>
    </w:p>
    <w:p w14:paraId="45DDD7D3" w14:textId="77777777" w:rsidR="007C7F5C" w:rsidRPr="000B0314" w:rsidRDefault="007C7F5C" w:rsidP="007C7F5C">
      <w:pPr>
        <w:spacing w:after="0" w:line="9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6AAD9104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5 класс</w:t>
      </w:r>
    </w:p>
    <w:p w14:paraId="1FA13EB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конструкционных материалов.</w:t>
      </w:r>
    </w:p>
    <w:p w14:paraId="07EFBA6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2CF365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Бумага и её свойства. Производство бумаги, история и современные технологии.</w:t>
      </w:r>
    </w:p>
    <w:p w14:paraId="3265A76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00D368B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Ручной и электрифицированный инструмент для обработки древесины.</w:t>
      </w:r>
    </w:p>
    <w:p w14:paraId="49660A7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Операции (основные): разметка, пиление, сверление, зачистка, декорирование древесины.</w:t>
      </w:r>
    </w:p>
    <w:p w14:paraId="6AABDE4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Народные промыслы по обработке древесины.</w:t>
      </w:r>
    </w:p>
    <w:p w14:paraId="5E7B42C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производством и обработкой древесины.</w:t>
      </w:r>
    </w:p>
    <w:p w14:paraId="39BE99B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Индивидуальный творческий (учебный) проект «Изделие из древесины».</w:t>
      </w:r>
    </w:p>
    <w:p w14:paraId="601C339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пищевых продуктов.</w:t>
      </w:r>
    </w:p>
    <w:p w14:paraId="34F3D21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Общие сведения о питании и технологиях приготовления пищи.</w:t>
      </w:r>
    </w:p>
    <w:p w14:paraId="08D08D7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Рациональное, здоровое питание, режим питания, пищевая пирамида.</w:t>
      </w:r>
    </w:p>
    <w:p w14:paraId="43CFA31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0FAF635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568217B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57D4493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Правила этикета за столом. Условия хранения продуктов питания. Утилизация бытовых и пищевых отходов.</w:t>
      </w:r>
    </w:p>
    <w:p w14:paraId="0609308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производством и обработкой пищевых продуктов.</w:t>
      </w:r>
    </w:p>
    <w:p w14:paraId="299850D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Групповой проект по теме «Питание и здоровье человека».</w:t>
      </w:r>
    </w:p>
    <w:p w14:paraId="536203B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текстильных материалов.</w:t>
      </w:r>
    </w:p>
    <w:p w14:paraId="7236A6B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35A62BF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Современные технологии производства тканей с разными свойствами.</w:t>
      </w:r>
    </w:p>
    <w:p w14:paraId="42F0B3C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272D194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Основы технологии изготовления изделий из текстильных материалов.</w:t>
      </w:r>
    </w:p>
    <w:p w14:paraId="08309A8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Последовательность изготовления швейного изделия. Контроль качества готового изделия.</w:t>
      </w:r>
    </w:p>
    <w:p w14:paraId="4BA51B0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Устройство швейной машины: виды приводов швейной машины, регуляторы.</w:t>
      </w:r>
    </w:p>
    <w:p w14:paraId="180B1AF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Виды стежков, швов. Виды ручных и машинных швов (стачные, краевые).</w:t>
      </w:r>
    </w:p>
    <w:p w14:paraId="7D1712E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со швейным производством.</w:t>
      </w:r>
    </w:p>
    <w:p w14:paraId="793D348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Индивидуальный творческий (учебный) проект «Изделие из текстильных материалов».</w:t>
      </w:r>
    </w:p>
    <w:p w14:paraId="3C16298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39447A0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Выполнение технологических операций по пошиву проектного изделия, отделке изделия.</w:t>
      </w:r>
    </w:p>
    <w:p w14:paraId="130987A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Оценка качества изготовления проектного швейного изделия.</w:t>
      </w:r>
    </w:p>
    <w:p w14:paraId="6FA4EA5A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4BF67BF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 класс</w:t>
      </w:r>
    </w:p>
    <w:p w14:paraId="5DFBD75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конструкционных материалов.</w:t>
      </w:r>
    </w:p>
    <w:p w14:paraId="2180ECF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A106B3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Народные промыслы по обработке металла.</w:t>
      </w:r>
    </w:p>
    <w:p w14:paraId="12EE1DD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Способы обработки тонколистового металла.</w:t>
      </w:r>
    </w:p>
    <w:p w14:paraId="53FC449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Слесарный верстак. Инструменты для разметки, правки, резания тонколистового металла.</w:t>
      </w:r>
    </w:p>
    <w:p w14:paraId="0FDFE2C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Операции (основные): правка, разметка, резание, гибка тонколистового металла.</w:t>
      </w:r>
    </w:p>
    <w:p w14:paraId="1B0C575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производством и обработкой металлов.</w:t>
      </w:r>
    </w:p>
    <w:p w14:paraId="437F9D6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Индивидуальный творческий (учебный) проект «Изделие из металла».</w:t>
      </w:r>
    </w:p>
    <w:p w14:paraId="11C5D7A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Выполнение проектного изделия по технологической карте.</w:t>
      </w:r>
    </w:p>
    <w:p w14:paraId="6DEFD33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Потребительские и технические требования к качеству готового изделия.</w:t>
      </w:r>
    </w:p>
    <w:p w14:paraId="2487279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Оценка качества проектного изделия из тонколистового металла.</w:t>
      </w:r>
    </w:p>
    <w:p w14:paraId="7005DB3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пищевых продуктов.</w:t>
      </w:r>
    </w:p>
    <w:p w14:paraId="2BB88CC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61FD6B0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Определение качества молочных продуктов, правила хранения продуктов.</w:t>
      </w:r>
    </w:p>
    <w:p w14:paraId="5201043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0C0B0BF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пищевым производством.</w:t>
      </w:r>
    </w:p>
    <w:p w14:paraId="1ED7E59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Групповой проект по теме «Технологии обработки пищевых продуктов».</w:t>
      </w:r>
    </w:p>
    <w:p w14:paraId="5B8FB54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текстильных материалов.</w:t>
      </w:r>
    </w:p>
    <w:p w14:paraId="332A8CC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Современные текстильные материалы, получение и свойства.</w:t>
      </w:r>
    </w:p>
    <w:p w14:paraId="0267B7A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Сравнение свойств тканей, выбор ткани с учётом эксплуатации изделия.</w:t>
      </w:r>
    </w:p>
    <w:p w14:paraId="5FFCC00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Одежда, виды одежды. Мода и стиль.</w:t>
      </w:r>
    </w:p>
    <w:p w14:paraId="7E5FC84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производством одежды.</w:t>
      </w:r>
    </w:p>
    <w:p w14:paraId="3B922BD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Индивидуальный творческий (учебный) проект «Изделие из текстильных материалов».</w:t>
      </w:r>
    </w:p>
    <w:p w14:paraId="71A7F8C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53FF837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Выполнение технологических операций по раскрою и пошиву проектного изделия, отделке изделия.</w:t>
      </w:r>
    </w:p>
    <w:p w14:paraId="0C636DA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Оценка качества изготовления проектного швейного изделия.</w:t>
      </w:r>
    </w:p>
    <w:p w14:paraId="5D71ADED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6D2A4146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 класс</w:t>
      </w:r>
    </w:p>
    <w:p w14:paraId="0917150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конструкционных материалов.</w:t>
      </w:r>
    </w:p>
    <w:p w14:paraId="558DF43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41DF0A4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2499D18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Пластмасса и другие современные материалы: свойства, получение и использование.</w:t>
      </w:r>
    </w:p>
    <w:p w14:paraId="3C09224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Индивидуальный творческий (учебный) проект «Изделие из конструкционных и поделочных материалов».</w:t>
      </w:r>
    </w:p>
    <w:p w14:paraId="4574FB0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пищевых продуктов.</w:t>
      </w:r>
    </w:p>
    <w:p w14:paraId="33CDF67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7F75B17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6125E17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Блюда национальной кухни из мяса, рыбы.</w:t>
      </w:r>
    </w:p>
    <w:p w14:paraId="05479E2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Групповой проект по теме «Технологии обработки пищевых продуктов».</w:t>
      </w:r>
    </w:p>
    <w:p w14:paraId="2789E9D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общественным питанием.</w:t>
      </w:r>
    </w:p>
    <w:p w14:paraId="70DBFFF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текстильных материалов.</w:t>
      </w:r>
    </w:p>
    <w:p w14:paraId="42F7AF6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Конструирование одежды. Плечевая и поясная одежда.</w:t>
      </w:r>
    </w:p>
    <w:p w14:paraId="3310C1E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Чертёж выкроек швейного изделия.</w:t>
      </w:r>
    </w:p>
    <w:p w14:paraId="24EACF2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Моделирование поясной и плечевой одежды.</w:t>
      </w:r>
    </w:p>
    <w:p w14:paraId="5F1A9D2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1B0CD18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Оценка качества изготовления швейного изделия.</w:t>
      </w:r>
    </w:p>
    <w:p w14:paraId="55CE8CB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производством одежды.</w:t>
      </w:r>
    </w:p>
    <w:p w14:paraId="6FF85709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bookmarkStart w:id="6" w:name="_Toc157707459"/>
      <w:bookmarkEnd w:id="6"/>
    </w:p>
    <w:p w14:paraId="252FF453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BBCD7F7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«Робототехника»</w:t>
      </w:r>
    </w:p>
    <w:p w14:paraId="56B5E0F7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A845373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5 класс</w:t>
      </w:r>
    </w:p>
    <w:p w14:paraId="618235F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Автоматизация и роботизация. Принципы работы робота.</w:t>
      </w:r>
    </w:p>
    <w:p w14:paraId="5B5C769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Классификация современных роботов. Виды роботов, их функции и назначение.</w:t>
      </w:r>
    </w:p>
    <w:p w14:paraId="053DFAA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Взаимосвязь конструкции робота и выполняемой им функции.</w:t>
      </w:r>
    </w:p>
    <w:p w14:paraId="35C5F8A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Робототехнический конструктор и комплектующие.</w:t>
      </w:r>
    </w:p>
    <w:p w14:paraId="06E07DD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Чтение схем. Сборка роботизированной конструкции по готовой схеме.</w:t>
      </w:r>
    </w:p>
    <w:p w14:paraId="6D48D89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Базовые принципы программирования.</w:t>
      </w:r>
    </w:p>
    <w:p w14:paraId="1EAA85E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Визуальный язык для программирования простых робототехнических систем.</w:t>
      </w:r>
    </w:p>
    <w:p w14:paraId="0EE0CA3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Мир профессий. Профессии в области робототехники.</w:t>
      </w:r>
    </w:p>
    <w:p w14:paraId="60BA4FC8" w14:textId="77777777" w:rsidR="007C7F5C" w:rsidRPr="000B0314" w:rsidRDefault="007C7F5C" w:rsidP="007C7F5C">
      <w:pPr>
        <w:spacing w:after="0" w:line="9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6693A783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 класс</w:t>
      </w:r>
    </w:p>
    <w:p w14:paraId="498E301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Мобильная робототехника. Организация перемещения робототехнических устройств.</w:t>
      </w:r>
    </w:p>
    <w:p w14:paraId="6ED7EAF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Транспортные роботы. Назначение, особенности.</w:t>
      </w:r>
    </w:p>
    <w:p w14:paraId="6C5D4B2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Знакомство с контроллером, моторами, датчиками.</w:t>
      </w:r>
    </w:p>
    <w:p w14:paraId="5218560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Сборка мобильного робота.</w:t>
      </w:r>
    </w:p>
    <w:p w14:paraId="0AAA36E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Принципы программирования мобильных роботов.</w:t>
      </w:r>
    </w:p>
    <w:p w14:paraId="3F09BB6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7368073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 в области робототехники.</w:t>
      </w:r>
    </w:p>
    <w:p w14:paraId="78E9687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Учебный проект по робототехнике.</w:t>
      </w:r>
    </w:p>
    <w:p w14:paraId="2D58E8B5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46E43501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 класс</w:t>
      </w:r>
    </w:p>
    <w:p w14:paraId="3BD24B9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Промышленные и бытовые роботы, их классификация, назначение, использование.</w:t>
      </w:r>
    </w:p>
    <w:p w14:paraId="0DABC79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Беспилотные автоматизированные системы, их виды, назначение.</w:t>
      </w:r>
    </w:p>
    <w:p w14:paraId="1214A18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3C84ADC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Реализация алгоритмов управления отдельными компонентами и роботизированными системами.</w:t>
      </w:r>
    </w:p>
    <w:p w14:paraId="490C667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Анализ и проверка на работоспособность, усовершенствование конструкции робота.</w:t>
      </w:r>
    </w:p>
    <w:p w14:paraId="7BC2D62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 в области робототехники.</w:t>
      </w:r>
    </w:p>
    <w:p w14:paraId="7C9DFBC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Учебный проект по робототехнике.</w:t>
      </w:r>
    </w:p>
    <w:p w14:paraId="53D176FB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5CE6C1A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8 класс</w:t>
      </w:r>
    </w:p>
    <w:p w14:paraId="7B15F10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История развития беспилотного авиастроения, применение беспилотных летательных аппаратов.</w:t>
      </w:r>
    </w:p>
    <w:p w14:paraId="13CC22E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Классификация беспилотных летательных аппаратов.</w:t>
      </w:r>
    </w:p>
    <w:p w14:paraId="1964133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Конструкция беспилотных летательных аппаратов. </w:t>
      </w:r>
    </w:p>
    <w:p w14:paraId="2F43201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Правила безопасной эксплуатации аккумулятора. </w:t>
      </w:r>
    </w:p>
    <w:p w14:paraId="3D33FCA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Воздушный винт, характеристика. Аэродинамика полёта.</w:t>
      </w:r>
    </w:p>
    <w:p w14:paraId="0E6FB59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Органы управления. Управление беспилотными летательными аппаратами.</w:t>
      </w:r>
    </w:p>
    <w:p w14:paraId="6E96E49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Обеспечение безопасности при подготовке к полету, во время полета.</w:t>
      </w:r>
    </w:p>
    <w:p w14:paraId="2DCC09D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 в области робототехники.</w:t>
      </w:r>
    </w:p>
    <w:p w14:paraId="07A22B3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Учебный проект по робототехнике (одна из предложенных тем на выбор).</w:t>
      </w:r>
    </w:p>
    <w:p w14:paraId="735F9F1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3667EABC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9 класс</w:t>
      </w:r>
    </w:p>
    <w:p w14:paraId="4BA507F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Робототехнические и автоматизированные системы. </w:t>
      </w:r>
    </w:p>
    <w:p w14:paraId="153038A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Система интернет вещей. Промышленный интернет вещей.</w:t>
      </w:r>
    </w:p>
    <w:p w14:paraId="75F9F39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Потребительский интернет вещей. </w:t>
      </w:r>
    </w:p>
    <w:p w14:paraId="11021BE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Нейротехнологии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нейроинтерфейсы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18F459B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Конструирование и моделирование автоматизированных и роботизированных систем. </w:t>
      </w:r>
    </w:p>
    <w:p w14:paraId="71216B5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Управление групповым взаимодействием роботов (наземные роботы, беспилотные летательные аппараты).</w:t>
      </w:r>
    </w:p>
    <w:p w14:paraId="2A1F972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Управление роботами с использованием телеметрических систем.</w:t>
      </w:r>
    </w:p>
    <w:p w14:paraId="18F5EBE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 в области робототехники.</w:t>
      </w:r>
    </w:p>
    <w:p w14:paraId="2D682D7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Индивидуальный проект по робототехник</w:t>
      </w:r>
      <w:bookmarkStart w:id="7" w:name="_Toc141791715"/>
      <w:bookmarkEnd w:id="7"/>
      <w:r w:rsidRPr="000B0314">
        <w:rPr>
          <w:rFonts w:ascii="Times New Roman" w:hAnsi="Times New Roman" w:cs="Times New Roman"/>
          <w:color w:val="000000"/>
          <w:sz w:val="26"/>
          <w:szCs w:val="26"/>
        </w:rPr>
        <w:t>е.</w:t>
      </w:r>
    </w:p>
    <w:p w14:paraId="10A46C8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0EE3F8B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5AC877FD" w14:textId="77777777" w:rsidR="007C7F5C" w:rsidRPr="000B0314" w:rsidRDefault="007C7F5C" w:rsidP="007C7F5C">
      <w:pPr>
        <w:pStyle w:val="a4"/>
        <w:jc w:val="center"/>
        <w:rPr>
          <w:rFonts w:ascii="Times New Roman" w:hAnsi="Times New Roman" w:cs="Times New Roman"/>
          <w:b/>
          <w:bCs/>
          <w:color w:val="231F20"/>
          <w:w w:val="80"/>
          <w:sz w:val="26"/>
          <w:szCs w:val="26"/>
        </w:rPr>
      </w:pPr>
      <w:r w:rsidRPr="000B0314">
        <w:rPr>
          <w:rFonts w:ascii="Times New Roman" w:hAnsi="Times New Roman" w:cs="Times New Roman"/>
          <w:b/>
          <w:sz w:val="26"/>
          <w:szCs w:val="26"/>
        </w:rPr>
        <w:t>3. Планируемые результаты освоения учебного предмета</w:t>
      </w:r>
      <w:r w:rsidRPr="000B0314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Pr="000B0314">
        <w:rPr>
          <w:rFonts w:ascii="Times New Roman" w:eastAsia="Trebuchet MS" w:hAnsi="Times New Roman" w:cs="Times New Roman"/>
          <w:b/>
          <w:sz w:val="26"/>
          <w:szCs w:val="26"/>
        </w:rPr>
        <w:t>«Труд (технология)»</w:t>
      </w:r>
    </w:p>
    <w:p w14:paraId="57B00F0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183CA15C" w14:textId="77777777" w:rsidR="007C7F5C" w:rsidRPr="000B0314" w:rsidRDefault="007C7F5C" w:rsidP="007C7F5C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ЛИЧНОСТНЫЕ РЕЗУЛЬТАТЫ</w:t>
      </w:r>
    </w:p>
    <w:p w14:paraId="690713E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4F93315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1) патриотического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CD9188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проявление интереса к истории и современному состоянию российской науки и технологии;</w:t>
      </w:r>
    </w:p>
    <w:p w14:paraId="0F8E837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ценностное отношение к достижениям российских инженеров и учёных;</w:t>
      </w:r>
    </w:p>
    <w:p w14:paraId="6955CA8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2)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гражданского и духовно-нравственного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1B46E77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0A2AC54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осознание важности морально-этических принципов в деятельности, связанной с реализацией технологий;</w:t>
      </w:r>
    </w:p>
    <w:p w14:paraId="25E00B9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1F2979E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3)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эстетического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153712F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восприятие эстетических качеств предметов труда;</w:t>
      </w:r>
    </w:p>
    <w:p w14:paraId="7CDEC14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умение создавать эстетически значимые изделия из различных материалов;</w:t>
      </w:r>
    </w:p>
    <w:p w14:paraId="08AA9CB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1449CD3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6E51FF6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4) ценности научного познания и практической деятельности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ABF34F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ценности науки как фундамента технологий;</w:t>
      </w:r>
    </w:p>
    <w:p w14:paraId="74606E0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развитие интереса к исследовательской деятельности, реализации на практике достижений науки;</w:t>
      </w:r>
    </w:p>
    <w:p w14:paraId="326AE60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5) формирования культуры здоровья и эмоционального благополучия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A0682D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76D5463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умение распознавать информационные угрозы и осуществлять защиту личности от этих угроз;</w:t>
      </w:r>
    </w:p>
    <w:p w14:paraId="6EF3B85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трудового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16F303D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уважение к труду, трудящимся, результатам труда (своего и других людей);</w:t>
      </w:r>
    </w:p>
    <w:p w14:paraId="03E8530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02C55B2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845CDF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умение ориентироваться в мире современных профессий;</w:t>
      </w:r>
    </w:p>
    <w:p w14:paraId="58FA5EE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4"/>
          <w:sz w:val="26"/>
          <w:szCs w:val="26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1818D32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ориентация на достижение выдающихся результатов в профессиональной деятельности;</w:t>
      </w:r>
    </w:p>
    <w:p w14:paraId="0B68B72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экологического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B478AB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техносферой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2A2759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пределов преобразовательной деятельности человека.</w:t>
      </w:r>
    </w:p>
    <w:p w14:paraId="7D86D2A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384C9A4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bookmarkStart w:id="8" w:name="_Toc141791750"/>
      <w:bookmarkEnd w:id="8"/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МЕТАПРЕДМЕТНЫЕ РЕЗУЛЬТАТЫ</w:t>
      </w:r>
      <w:bookmarkStart w:id="9" w:name="_Toc157707474"/>
      <w:bookmarkEnd w:id="9"/>
    </w:p>
    <w:p w14:paraId="6DC84E04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865EBA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390F78B5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196935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Познавательные универсальные учебные действия</w:t>
      </w:r>
    </w:p>
    <w:p w14:paraId="289E62EB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5F4598B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Базовые логические действия:</w:t>
      </w:r>
    </w:p>
    <w:p w14:paraId="0C00083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и характеризовать существенные признаки природных и рукотворных объектов;</w:t>
      </w:r>
    </w:p>
    <w:p w14:paraId="7848AD4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устанавливать существенный признак классификации, основание для обобщения и сравнения;</w:t>
      </w:r>
    </w:p>
    <w:p w14:paraId="172C619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1CA803B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техносфере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74A36FF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3D0BA44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Базовые проектные действия:</w:t>
      </w:r>
    </w:p>
    <w:p w14:paraId="02A95B1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проблемы, связанные с ними цели, задачи деятельности;</w:t>
      </w:r>
    </w:p>
    <w:p w14:paraId="3619009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планирование проектной деятельности;</w:t>
      </w:r>
    </w:p>
    <w:p w14:paraId="7837616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и реализовывать проектный замысел и оформлять его в форме «продукта»;</w:t>
      </w:r>
    </w:p>
    <w:p w14:paraId="7FA10CD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самооценку процесса и результата проектной деятельности,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взаимооценку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075FB7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Базовые исследовательские действия: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93C744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вопросы как исследовательский инструмент познания;</w:t>
      </w:r>
    </w:p>
    <w:p w14:paraId="0F4560D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формировать запросы к информационной системе с целью получения необходимой информации;</w:t>
      </w:r>
    </w:p>
    <w:p w14:paraId="73A0256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полноту, достоверность и актуальность полученной информации;</w:t>
      </w:r>
    </w:p>
    <w:p w14:paraId="61C743A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опытным путём изучать свойства различных материалов;</w:t>
      </w:r>
    </w:p>
    <w:p w14:paraId="347AF45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6BFDBBC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строить и оценивать модели объектов, явлений и процессов;</w:t>
      </w:r>
    </w:p>
    <w:p w14:paraId="00197DE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6D002B8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оценивать правильность выполнения учебной задачи, собственные возможности её решения;</w:t>
      </w:r>
    </w:p>
    <w:p w14:paraId="3A93031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прогнозировать поведение технической системы, в том числе с учётом синергетических эффектов.</w:t>
      </w:r>
    </w:p>
    <w:p w14:paraId="34EA1BDD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Работа с информацией:</w:t>
      </w:r>
    </w:p>
    <w:p w14:paraId="143BC1F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форму представления информации в зависимости от поставленной задачи;</w:t>
      </w:r>
    </w:p>
    <w:p w14:paraId="538C913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понимать различие между данными, информацией и знаниями;</w:t>
      </w:r>
    </w:p>
    <w:p w14:paraId="52ABFA8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владеть начальными навыками работы с «большими данными»;</w:t>
      </w:r>
    </w:p>
    <w:p w14:paraId="2AB7813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технологией трансформации данных в информацию, информации в знания.</w:t>
      </w:r>
    </w:p>
    <w:p w14:paraId="5CE5B35C" w14:textId="77777777" w:rsidR="007C7F5C" w:rsidRPr="000B0314" w:rsidRDefault="007C7F5C" w:rsidP="007C7F5C">
      <w:pPr>
        <w:spacing w:after="0" w:line="14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731EC515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Регулятивные универсальные учебные действия</w:t>
      </w:r>
    </w:p>
    <w:p w14:paraId="7E7BAFB6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6A10C756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Самоорганизация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20BC0F9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69AE525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F9AC36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делать выбор и брать ответственность за решение.</w:t>
      </w:r>
    </w:p>
    <w:p w14:paraId="4F482049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D0B7BBF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амоконтроль (рефлексия</w:t>
      </w:r>
      <w:proofErr w:type="gramStart"/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) 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  <w:proofErr w:type="gramEnd"/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C96FF1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давать адекватную оценку ситуации и предлагать план её изменения;</w:t>
      </w:r>
    </w:p>
    <w:p w14:paraId="27C4F1B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объяснять причины достижения (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недостижения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) результатов преобразовательной деятельности;</w:t>
      </w:r>
    </w:p>
    <w:p w14:paraId="497ADE7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вносить необходимые коррективы в деятельность по решению задачи или по осуществлению проекта;</w:t>
      </w:r>
    </w:p>
    <w:p w14:paraId="09B4556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663D9E78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Умение принятия себя и других:</w:t>
      </w:r>
    </w:p>
    <w:p w14:paraId="64F54F1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31E7011D" w14:textId="77777777" w:rsidR="007C7F5C" w:rsidRPr="000B0314" w:rsidRDefault="007C7F5C" w:rsidP="007C7F5C">
      <w:pPr>
        <w:spacing w:after="0" w:line="168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622896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Коммуникативные универсальные учебные действия</w:t>
      </w:r>
    </w:p>
    <w:p w14:paraId="75FD31E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Общение: </w:t>
      </w:r>
    </w:p>
    <w:p w14:paraId="0D6FE80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ходе обсуждения учебного материала, планирования и осуществления учебного проекта;</w:t>
      </w:r>
    </w:p>
    <w:p w14:paraId="1923F85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рамках публичного представления результатов проектной деятельности;</w:t>
      </w:r>
    </w:p>
    <w:p w14:paraId="13FA8E6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ходе совместного решения задачи с использованием облачных сервисов;</w:t>
      </w:r>
    </w:p>
    <w:p w14:paraId="0E36B24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ходе общения с представителями других культур, в частности в социальных сетях.</w:t>
      </w:r>
    </w:p>
    <w:p w14:paraId="63614C77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Совместная деятельность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26BF5DC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понимать и использовать преимущества командной работы при реализации учебного проекта;</w:t>
      </w:r>
    </w:p>
    <w:p w14:paraId="167E62E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9A430A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адекватно интерпретировать высказывания собеседника – участника совместной деятельности;</w:t>
      </w:r>
    </w:p>
    <w:p w14:paraId="7AEC15A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навыками отстаивания своей точки зрения, используя при этом законы логики;</w:t>
      </w:r>
    </w:p>
    <w:p w14:paraId="4E0728A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распознавать некорректную аргументацию.</w:t>
      </w:r>
    </w:p>
    <w:p w14:paraId="03AF035C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</w:t>
      </w:r>
    </w:p>
    <w:p w14:paraId="6C20837C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Для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всех модулей 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обязательные предметные результаты:</w:t>
      </w:r>
    </w:p>
    <w:p w14:paraId="36612C8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организовывать рабочее место в соответствии с изучаемой технологией;</w:t>
      </w:r>
    </w:p>
    <w:p w14:paraId="48F6E47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правила безопасного использования ручных и электрифицированных инструментов и оборудования;</w:t>
      </w:r>
    </w:p>
    <w:p w14:paraId="42A8128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грамотно и осознанно выполнять технологические операции в соответствии с изучаемой технологией.</w:t>
      </w:r>
    </w:p>
    <w:p w14:paraId="44DCC38D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«Производство и технологии»</w:t>
      </w:r>
    </w:p>
    <w:p w14:paraId="6446DCA0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D8ACF41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213D9E0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технологии;</w:t>
      </w:r>
    </w:p>
    <w:p w14:paraId="53E4028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потребности человека;</w:t>
      </w:r>
    </w:p>
    <w:p w14:paraId="6D40DCC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классифицировать технику, описывать назначение техники;</w:t>
      </w:r>
    </w:p>
    <w:p w14:paraId="6C63079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5"/>
          <w:sz w:val="26"/>
          <w:szCs w:val="26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2E2861A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использовать метод учебного проектирования, выполнять учебные проекты;</w:t>
      </w:r>
    </w:p>
    <w:p w14:paraId="5E3776D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назвать и характеризовать профессии, связанные с миром техники и технологий.</w:t>
      </w:r>
    </w:p>
    <w:p w14:paraId="10D63BBF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05BEBF9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машины и механизмы;</w:t>
      </w:r>
    </w:p>
    <w:p w14:paraId="01C9D0D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предметы труда в различных видах материального производства;</w:t>
      </w:r>
    </w:p>
    <w:p w14:paraId="365D83A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профессии, связанные с инженерной и изобретательской деятельностью.</w:t>
      </w:r>
    </w:p>
    <w:p w14:paraId="3C9146D6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2C57590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приводить примеры развития технологий;</w:t>
      </w:r>
    </w:p>
    <w:p w14:paraId="2E005BB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народные промыслы и ремёсла России;</w:t>
      </w:r>
    </w:p>
    <w:p w14:paraId="5ECAFEA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области применения технологий, понимать их возможности и ограничения;</w:t>
      </w:r>
    </w:p>
    <w:p w14:paraId="2C97321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условия и риски применимости технологий с позиций экологических последствий;</w:t>
      </w:r>
    </w:p>
    <w:p w14:paraId="3F6980C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экологические проблемы;</w:t>
      </w:r>
    </w:p>
    <w:p w14:paraId="4D7D7B9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профессии, связанные со сферой дизайна.</w:t>
      </w:r>
    </w:p>
    <w:p w14:paraId="61FB96B7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классе:</w:t>
      </w:r>
    </w:p>
    <w:p w14:paraId="0BD1C72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общие принципы управления;</w:t>
      </w:r>
    </w:p>
    <w:p w14:paraId="09D28A8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анализировать возможности и сферу применения современных технологий;</w:t>
      </w:r>
    </w:p>
    <w:p w14:paraId="6D19F31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направления развития и особенности перспективных технологий;</w:t>
      </w:r>
    </w:p>
    <w:p w14:paraId="179008E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предлагать предпринимательские идеи, обосновывать их решение;</w:t>
      </w:r>
    </w:p>
    <w:p w14:paraId="0BB28BD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определять проблему, анализировать потребности в продукте;</w:t>
      </w:r>
    </w:p>
    <w:p w14:paraId="5BAA9B1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3B0D2DE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технологиями, их востребованность на рынке труда.</w:t>
      </w:r>
    </w:p>
    <w:p w14:paraId="03A6E19F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9 классе:</w:t>
      </w:r>
    </w:p>
    <w:p w14:paraId="342A370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культуру предпринимательства, виды предпринимательской деятельности;</w:t>
      </w:r>
    </w:p>
    <w:p w14:paraId="528EC09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модели экономической деятельности;</w:t>
      </w:r>
    </w:p>
    <w:p w14:paraId="497F5D0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бизнес-проект;</w:t>
      </w:r>
    </w:p>
    <w:p w14:paraId="3620151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4"/>
          <w:sz w:val="26"/>
          <w:szCs w:val="26"/>
        </w:rPr>
        <w:t>оценивать эффективность предпринимательской деятельности;</w:t>
      </w:r>
    </w:p>
    <w:p w14:paraId="07D67E8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планировать своё профессиональное образование и профессиональную карьеру.</w:t>
      </w:r>
    </w:p>
    <w:p w14:paraId="4AC1EDF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Предметные результаты освоения содержания модуля «Компьютерная графика. Черчение»</w:t>
      </w:r>
    </w:p>
    <w:p w14:paraId="0CD22706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752FB6F1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428A2A5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и области применения графической информации;</w:t>
      </w:r>
    </w:p>
    <w:p w14:paraId="49884AD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0CACDDA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основные элементы графических изображений (точка, линия, контур, буквы и цифры, условные знаки);</w:t>
      </w:r>
    </w:p>
    <w:p w14:paraId="5EBFE93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применять чертёжные инструменты;</w:t>
      </w:r>
    </w:p>
    <w:p w14:paraId="0362E0D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читать и выполнять чертежи на листе А4 (рамка, основная надпись, масштаб, виды, нанесение размеров);</w:t>
      </w:r>
    </w:p>
    <w:p w14:paraId="035937C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0BCCD2B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617AD3C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6 классе:</w:t>
      </w:r>
    </w:p>
    <w:p w14:paraId="455D9CA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выполнять основные правила выполнения чертежей с использованием чертёжных инструментов;</w:t>
      </w:r>
    </w:p>
    <w:p w14:paraId="334EB16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использовать для выполнения чертежей инструменты графического редактора;</w:t>
      </w:r>
    </w:p>
    <w:p w14:paraId="6CF9230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понимать смысл условных графических обозначений, создавать с их помощью графические тексты;</w:t>
      </w:r>
    </w:p>
    <w:p w14:paraId="2CC260A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тексты, рисунки в графическом редакторе;</w:t>
      </w:r>
    </w:p>
    <w:p w14:paraId="3802795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1F547C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49CEB8D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конструкторской документации;</w:t>
      </w:r>
    </w:p>
    <w:p w14:paraId="1A94ED8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графических моделей;</w:t>
      </w:r>
    </w:p>
    <w:p w14:paraId="5E688E4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и оформлять сборочный чертёж;</w:t>
      </w:r>
    </w:p>
    <w:p w14:paraId="6C275C3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ручными способами вычерчивания чертежей, эскизов и технических рисунков деталей;</w:t>
      </w:r>
    </w:p>
    <w:p w14:paraId="3D0A623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автоматизированными способами вычерчивания чертежей, эскизов и технических рисунков;</w:t>
      </w:r>
    </w:p>
    <w:p w14:paraId="5266613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читать чертежи деталей и осуществлять расчёты по чертежам;</w:t>
      </w:r>
    </w:p>
    <w:p w14:paraId="3CABA21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F772268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классе:</w:t>
      </w:r>
    </w:p>
    <w:p w14:paraId="386FAA8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программное обеспечение для создания проектной документации;</w:t>
      </w:r>
    </w:p>
    <w:p w14:paraId="2EEDC01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различные виды документов;</w:t>
      </w:r>
    </w:p>
    <w:p w14:paraId="71EF951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способами создания, редактирования и трансформации графических объектов;</w:t>
      </w:r>
    </w:p>
    <w:p w14:paraId="0F375F9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lastRenderedPageBreak/>
        <w:t>выполнять эскизы, схемы, чертежи с использованием чертёж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ных инструментов и приспособлений и (или) с использованием программного обеспечения;</w:t>
      </w:r>
    </w:p>
    <w:p w14:paraId="5A59C07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и редактировать сложные 3D-модели и сборочные чертежи;</w:t>
      </w:r>
    </w:p>
    <w:p w14:paraId="4038CAE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DCCD29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9 классе:</w:t>
      </w:r>
    </w:p>
    <w:p w14:paraId="15B6C59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выполнять эскизы, схемы, чертежи с использованием чертёж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ных инструментов и приспособлений и (или) в системе автоматизированного проектирования (САПР);</w:t>
      </w:r>
    </w:p>
    <w:p w14:paraId="1FC60AB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3D-модели в системе автоматизированного проектирования (САПР);</w:t>
      </w:r>
    </w:p>
    <w:p w14:paraId="0B94F8E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6D1E60A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технологиями, их востребованность на рынке труда.</w:t>
      </w:r>
    </w:p>
    <w:p w14:paraId="416EEE9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Предметные результаты освоения содержания модуля «3D-моделирование, </w:t>
      </w:r>
      <w:proofErr w:type="spellStart"/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прототипирование</w:t>
      </w:r>
      <w:proofErr w:type="spellEnd"/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, макетирование»</w:t>
      </w:r>
    </w:p>
    <w:p w14:paraId="57C3DD83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015CF7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2FC40EA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виды, свойства и назначение моделей;</w:t>
      </w:r>
    </w:p>
    <w:p w14:paraId="0F71CB2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макетов и их назначение;</w:t>
      </w:r>
    </w:p>
    <w:p w14:paraId="1B8C0F8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макеты различных видов, в том числе с использованием программного обеспечения;</w:t>
      </w:r>
    </w:p>
    <w:p w14:paraId="673D99B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развёртку и соединять фрагменты макета;</w:t>
      </w:r>
    </w:p>
    <w:p w14:paraId="4140021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сборку деталей макета;</w:t>
      </w:r>
    </w:p>
    <w:p w14:paraId="4F9CEDB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графическую документацию;</w:t>
      </w:r>
    </w:p>
    <w:p w14:paraId="5257882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030E11E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DD0F84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64D161D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3D-модели, используя программное обеспечение;</w:t>
      </w:r>
    </w:p>
    <w:p w14:paraId="4FA409E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устанавливать адекватность модели объекту и целям моделирования;</w:t>
      </w:r>
    </w:p>
    <w:p w14:paraId="631C48E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проводить анализ и модернизацию компьютерной модели;</w:t>
      </w:r>
    </w:p>
    <w:p w14:paraId="4F26381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0842803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модернизировать прототип в соответствии с поставленной задачей;</w:t>
      </w:r>
    </w:p>
    <w:p w14:paraId="7A3E21E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презентовать изделие;</w:t>
      </w:r>
    </w:p>
    <w:p w14:paraId="3CA7D69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0DE11F5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9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107B884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редактор компьютерного трёхмерного проектирования для создания моделей сложных объектов;</w:t>
      </w:r>
    </w:p>
    <w:p w14:paraId="6E27A61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021BB73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этапы аддитивного производства;</w:t>
      </w:r>
    </w:p>
    <w:p w14:paraId="7C4FAFE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модернизировать прототип в соответствии с поставленной задачей;</w:t>
      </w:r>
    </w:p>
    <w:p w14:paraId="181D5B9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области применения 3D-моделирования;</w:t>
      </w:r>
    </w:p>
    <w:p w14:paraId="394E77E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125ADBE5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42B2A726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5AC3372B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0E2848B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A7A2AA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7BC3663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бумаги, её свойства, получение и применение;</w:t>
      </w:r>
    </w:p>
    <w:p w14:paraId="123631F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народные промыслы по обработке древесины;</w:t>
      </w:r>
    </w:p>
    <w:p w14:paraId="44288C4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свойства конструкционных материалов;</w:t>
      </w:r>
    </w:p>
    <w:p w14:paraId="62996F2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334B222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древесины, пиломатериалов;</w:t>
      </w:r>
    </w:p>
    <w:p w14:paraId="646B432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01FD415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исследовать, анализировать и сравнивать свойства древесины разных пород деревьев;</w:t>
      </w:r>
    </w:p>
    <w:p w14:paraId="6BBF485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знать и называть пищевую ценность яиц, круп, овощей;</w:t>
      </w:r>
    </w:p>
    <w:p w14:paraId="244821B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приводить примеры обработки пищевых продуктов, позволяющие максимально сохранять их пищевую ценность;</w:t>
      </w:r>
    </w:p>
    <w:p w14:paraId="7E42DCC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первичной обработки овощей, круп;</w:t>
      </w:r>
    </w:p>
    <w:p w14:paraId="661C699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приготовления блюд из яиц, овощей, круп;</w:t>
      </w:r>
    </w:p>
    <w:p w14:paraId="6B0C127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планировки кухни; способы рационального размещения мебели;</w:t>
      </w:r>
    </w:p>
    <w:p w14:paraId="492DFB3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040B0A4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анализировать и сравнивать свойства текстильных материалов;</w:t>
      </w:r>
    </w:p>
    <w:p w14:paraId="3696207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материалы, инструменты и оборудование для выполнения швейных работ;</w:t>
      </w:r>
    </w:p>
    <w:p w14:paraId="3867FA1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ручные инструменты для выполнения швейных работ;</w:t>
      </w:r>
    </w:p>
    <w:p w14:paraId="07F289D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7E9FDBF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последовательность изготовления швейных изделий, осуществлять контроль качества;</w:t>
      </w:r>
    </w:p>
    <w:p w14:paraId="55C7910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6413161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 концу обучения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6 классе:</w:t>
      </w:r>
    </w:p>
    <w:p w14:paraId="4B43C08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свойства конструкционных материалов;</w:t>
      </w:r>
    </w:p>
    <w:p w14:paraId="013D05A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народные промыслы по обработке металла;</w:t>
      </w:r>
    </w:p>
    <w:p w14:paraId="1D0DD97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металлов и их сплавов;</w:t>
      </w:r>
    </w:p>
    <w:p w14:paraId="375D6EB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исследовать, анализировать и сравнивать свойства металлов и их сплавов;</w:t>
      </w:r>
    </w:p>
    <w:p w14:paraId="166E6EA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классифицировать и характеризовать инструменты, приспособления и технологическое оборудование;</w:t>
      </w:r>
    </w:p>
    <w:p w14:paraId="259846A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5DDC294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6229294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обрабатывать металлы и их сплавы слесарным инструментом;</w:t>
      </w:r>
    </w:p>
    <w:p w14:paraId="6020FBA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молока и молочных продуктов;</w:t>
      </w:r>
    </w:p>
    <w:p w14:paraId="6C64243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определять качество молочных продуктов, называть правила хранения продуктов;</w:t>
      </w:r>
    </w:p>
    <w:p w14:paraId="58CE424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приготовления блюд из молока и молочных продуктов;</w:t>
      </w:r>
    </w:p>
    <w:p w14:paraId="7BD2423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теста, технологии приготовления разных видов теста;</w:t>
      </w:r>
    </w:p>
    <w:p w14:paraId="4C43F5D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называть национальные блюда из разных видов теста;</w:t>
      </w:r>
    </w:p>
    <w:p w14:paraId="663A8D9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одежды, характеризовать стили одежды;</w:t>
      </w:r>
    </w:p>
    <w:p w14:paraId="6F5605C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современные текстильные материалы, их получение и свойства;</w:t>
      </w:r>
    </w:p>
    <w:p w14:paraId="5228D18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текстильные материалы для изделий с учётом их свойств;</w:t>
      </w:r>
    </w:p>
    <w:p w14:paraId="02FA017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выполнять чертёж выкроек швейного изделия;</w:t>
      </w:r>
    </w:p>
    <w:p w14:paraId="4C17875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последовательность технологических операций по раскрою, пошиву и отделке изделия;</w:t>
      </w:r>
    </w:p>
    <w:p w14:paraId="3DAF6B7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учебные проекты, соблюдая этапы и технологии изготовления проектных изделий;</w:t>
      </w:r>
    </w:p>
    <w:p w14:paraId="0DBAD62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технологиями, их востребованность на рынке труда.</w:t>
      </w:r>
    </w:p>
    <w:p w14:paraId="53B65DCC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16394DD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исследовать и анализировать свойства конструкционных материалов;</w:t>
      </w:r>
    </w:p>
    <w:p w14:paraId="2F6B750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4874DA5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применять технологии механической обработки конструкционных материалов;</w:t>
      </w:r>
    </w:p>
    <w:p w14:paraId="45EA1FA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41CD9C9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художественное оформление изделий;</w:t>
      </w:r>
    </w:p>
    <w:p w14:paraId="07FD32E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1796D74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изготовление субъективно нового продукта, опираясь на общую технологическую схему;</w:t>
      </w:r>
    </w:p>
    <w:p w14:paraId="10CCC4D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пределы применимости данной технологии, в том числе с экономических и экологических позиций;</w:t>
      </w:r>
    </w:p>
    <w:p w14:paraId="1AA71E2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рыбы, морепродуктов продуктов; определять качество рыбы;</w:t>
      </w:r>
    </w:p>
    <w:p w14:paraId="183BA52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мяса животных, мяса птицы, определять качество;</w:t>
      </w:r>
    </w:p>
    <w:p w14:paraId="433C198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приготовления блюд из рыбы,</w:t>
      </w:r>
    </w:p>
    <w:p w14:paraId="73ACC8C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технологии приготовления из мяса животных, мяса птицы;</w:t>
      </w:r>
    </w:p>
    <w:p w14:paraId="46A0627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блюда национальной кухни из рыбы, мяса;</w:t>
      </w:r>
    </w:p>
    <w:p w14:paraId="11EE9B7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конструкционные особенности костюма;</w:t>
      </w:r>
    </w:p>
    <w:p w14:paraId="09CFFAF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текстильные материалы для изделий с учётом их свойств;</w:t>
      </w:r>
    </w:p>
    <w:p w14:paraId="0ADB35B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выполнять чертёж выкроек швейного изделия;</w:t>
      </w:r>
    </w:p>
    <w:p w14:paraId="16A957F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последовательность технологических операций по раскрою, пошиву и отделке изделия;</w:t>
      </w:r>
    </w:p>
    <w:p w14:paraId="79A19E4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48424FC1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«Робототехника»</w:t>
      </w:r>
    </w:p>
    <w:p w14:paraId="32FA750F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4D698109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6388262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классифицировать и характеризовать роботов по видам и назначению;</w:t>
      </w:r>
    </w:p>
    <w:p w14:paraId="792BEDD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основные законы робототехники;</w:t>
      </w:r>
    </w:p>
    <w:p w14:paraId="254F7AB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назначение деталей робототехнического конструктора;</w:t>
      </w:r>
    </w:p>
    <w:p w14:paraId="752387D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составные части роботов, датчики в современных робототехнических системах;</w:t>
      </w:r>
    </w:p>
    <w:p w14:paraId="6F1EEFE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получить опыт моделирования машин и механизмов с помощью робототехнического конструктора;</w:t>
      </w:r>
    </w:p>
    <w:p w14:paraId="10E6AF7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применять навыки моделирования машин и механизмов с помощью робототехнического конструктора;</w:t>
      </w:r>
    </w:p>
    <w:p w14:paraId="7CE6186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2243461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робототехникой.</w:t>
      </w:r>
    </w:p>
    <w:p w14:paraId="09E5BBF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6 классе:</w:t>
      </w:r>
    </w:p>
    <w:p w14:paraId="4D6824F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транспортных роботов, описывать их назначение;</w:t>
      </w:r>
    </w:p>
    <w:p w14:paraId="2F5E900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конструировать мобильного робота по схеме; усовершенствовать конструкцию;</w:t>
      </w:r>
    </w:p>
    <w:p w14:paraId="59C7A81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программировать мобильного робота;</w:t>
      </w:r>
    </w:p>
    <w:p w14:paraId="5B8874D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управлять мобильными роботами в компьютерно-управляемых средах;</w:t>
      </w:r>
    </w:p>
    <w:p w14:paraId="1CF81B7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датчики, использованные при проектировании мобильного робота;</w:t>
      </w:r>
    </w:p>
    <w:p w14:paraId="7541EA7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осуществлять робототехнические проекты;</w:t>
      </w:r>
    </w:p>
    <w:p w14:paraId="7CCC88F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презентовать изделие;</w:t>
      </w:r>
    </w:p>
    <w:p w14:paraId="4DAFF66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робототехникой.</w:t>
      </w:r>
    </w:p>
    <w:p w14:paraId="728C9293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15E0045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промышленных роботов, описывать их назначение и функции;</w:t>
      </w:r>
    </w:p>
    <w:p w14:paraId="4E13700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беспилотные автоматизированные системы;</w:t>
      </w:r>
    </w:p>
    <w:p w14:paraId="5ABD57A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назвать виды бытовых роботов, описывать их назначение и функции;</w:t>
      </w:r>
    </w:p>
    <w:p w14:paraId="2CD90B8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датчики и программировать действие учебного робота в зависимости от задач проекта;</w:t>
      </w:r>
    </w:p>
    <w:p w14:paraId="1D9BC35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робототехнические проекты, совершенствовать </w:t>
      </w: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конструкцию, испытывать и презентовать результат проекта;</w:t>
      </w:r>
    </w:p>
    <w:p w14:paraId="7BA181C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робототехникой.</w:t>
      </w:r>
    </w:p>
    <w:p w14:paraId="7DFD5AD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классе:</w:t>
      </w:r>
    </w:p>
    <w:p w14:paraId="7B93653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609DD65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конструкцию беспилотных летательных аппаратов; описывать сферы их применения;</w:t>
      </w:r>
    </w:p>
    <w:p w14:paraId="2235148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сборку беспилотного летательного аппарата;</w:t>
      </w:r>
    </w:p>
    <w:p w14:paraId="69619D7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пилотирование беспилотных летательных аппаратов;</w:t>
      </w:r>
    </w:p>
    <w:p w14:paraId="60E1D17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правила безопасного пилотирования беспилотных летательных аппаратов;</w:t>
      </w:r>
    </w:p>
    <w:p w14:paraId="522CAA4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робототехникой, их востребованность на рынке труда.</w:t>
      </w:r>
    </w:p>
    <w:p w14:paraId="168D318C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41B293D6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7ADE599F" w14:textId="77777777" w:rsidR="007C7F5C" w:rsidRPr="000B0314" w:rsidRDefault="007C7F5C" w:rsidP="007C7F5C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ЛИЧНОСТНЫЕ РЕЗУЛЬТАТЫ</w:t>
      </w:r>
    </w:p>
    <w:p w14:paraId="3F2123A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7561469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1) патриотического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2FDDB39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проявление интереса к истории и современному состоянию российской науки и технологии;</w:t>
      </w:r>
    </w:p>
    <w:p w14:paraId="673EC22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ценностное отношение к достижениям российских инженеров и учёных;</w:t>
      </w:r>
    </w:p>
    <w:p w14:paraId="6DAC25E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2)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гражданского и духовно-нравственного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00368B1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7830DE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важности морально-этических принципов в деятельности, связанной с реализацией технологий;</w:t>
      </w:r>
    </w:p>
    <w:p w14:paraId="09B85BB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00A4323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3)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эстетического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3626FF3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восприятие эстетических качеств предметов труда;</w:t>
      </w:r>
    </w:p>
    <w:p w14:paraId="111979F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умение создавать эстетически значимые изделия из различных материалов;</w:t>
      </w:r>
    </w:p>
    <w:p w14:paraId="1967976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3628DCA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58A5EB6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4) ценности научного познания и практической деятельности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7043B39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ценности науки как фундамента технологий;</w:t>
      </w:r>
    </w:p>
    <w:p w14:paraId="704E83E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развитие интереса к исследовательской деятельности, реализации на практике достижений науки;</w:t>
      </w:r>
    </w:p>
    <w:p w14:paraId="0F26DDC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5) формирования культуры здоровья и эмоционального благополучия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61160EC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2642B89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умение распознавать информационные угрозы и осуществлять защиту личности от этих угроз;</w:t>
      </w:r>
    </w:p>
    <w:p w14:paraId="68AF9AA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трудового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33CD85F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уважение к труду, трудящимся, результатам труда (своего и других людей);</w:t>
      </w:r>
    </w:p>
    <w:p w14:paraId="6E99012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7ECE771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1BB3DC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умение ориентироваться в мире современных профессий;</w:t>
      </w:r>
    </w:p>
    <w:p w14:paraId="173D59A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4"/>
          <w:sz w:val="26"/>
          <w:szCs w:val="26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27A5202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ориентация на достижение выдающихся результатов в профессиональной деятельности;</w:t>
      </w:r>
    </w:p>
    <w:p w14:paraId="04CF52C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экологического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20A6A71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техносферой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34658D5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пределов преобразовательной деятельности человека.</w:t>
      </w:r>
    </w:p>
    <w:p w14:paraId="36EC87A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2B1D7A0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МЕТАПРЕДМЕТНЫЕ РЕЗУЛЬТАТЫ</w:t>
      </w:r>
    </w:p>
    <w:p w14:paraId="24DEF5EC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88D2BF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7ADD46CC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5F201A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Познавательные универсальные учебные действия</w:t>
      </w:r>
    </w:p>
    <w:p w14:paraId="00368C7C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47B82D97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Базовые логические действия:</w:t>
      </w:r>
    </w:p>
    <w:p w14:paraId="7FB9CAB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и характеризовать существенные признаки природных и рукотворных объектов;</w:t>
      </w:r>
    </w:p>
    <w:p w14:paraId="15A2433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устанавливать существенный признак классификации, основание для обобщения и сравнения;</w:t>
      </w:r>
    </w:p>
    <w:p w14:paraId="0CFA721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7EF7007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техносфере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4DAC77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38227359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Базовые проектные действия:</w:t>
      </w:r>
    </w:p>
    <w:p w14:paraId="1CAFFEB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проблемы, связанные с ними цели, задачи деятельности;</w:t>
      </w:r>
    </w:p>
    <w:p w14:paraId="26CC779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планирование проектной деятельности;</w:t>
      </w:r>
    </w:p>
    <w:p w14:paraId="0D14E16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и реализовывать проектный замысел и оформлять его в форме «продукта»;</w:t>
      </w:r>
    </w:p>
    <w:p w14:paraId="751713F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самооценку процесса и результата проектной деятельности, 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взаимооценку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164C5E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Базовые исследовательские действия: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2087E4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вопросы как исследовательский инструмент познания;</w:t>
      </w:r>
    </w:p>
    <w:p w14:paraId="7AE1BB2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формировать запросы к информационной системе с целью получения необходимой информации;</w:t>
      </w:r>
    </w:p>
    <w:p w14:paraId="40D5414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полноту, достоверность и актуальность полученной информации;</w:t>
      </w:r>
    </w:p>
    <w:p w14:paraId="503500C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опытным путём изучать свойства различных материалов;</w:t>
      </w:r>
    </w:p>
    <w:p w14:paraId="1C6AB10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416F76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строить и оценивать модели объектов, явлений и процессов;</w:t>
      </w:r>
    </w:p>
    <w:p w14:paraId="401DB5F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4EDA50C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оценивать правильность выполнения учебной задачи, собственные возможности её решения;</w:t>
      </w:r>
    </w:p>
    <w:p w14:paraId="285A5EF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прогнозировать поведение технической системы, в том числе с учётом синергетических эффектов.</w:t>
      </w:r>
    </w:p>
    <w:p w14:paraId="2DF97D0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Работа с информацией:</w:t>
      </w:r>
    </w:p>
    <w:p w14:paraId="573D31F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форму представления информации в зависимости от поставленной задачи;</w:t>
      </w:r>
    </w:p>
    <w:p w14:paraId="61B340E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понимать различие между данными, информацией и знаниями;</w:t>
      </w:r>
    </w:p>
    <w:p w14:paraId="34CCB14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владеть начальными навыками работы с «большими данными»;</w:t>
      </w:r>
    </w:p>
    <w:p w14:paraId="2BBA042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технологией трансформации данных в информацию, информации в знания.</w:t>
      </w:r>
    </w:p>
    <w:p w14:paraId="1A3F1734" w14:textId="77777777" w:rsidR="007C7F5C" w:rsidRPr="000B0314" w:rsidRDefault="007C7F5C" w:rsidP="007C7F5C">
      <w:pPr>
        <w:spacing w:after="0" w:line="14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169EC1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Регулятивные универсальные учебные действия</w:t>
      </w:r>
    </w:p>
    <w:p w14:paraId="57935C7D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4B500658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Самоорганизация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5810489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03BDB4E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FD1D8E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делать выбор и брать ответственность за решение.</w:t>
      </w:r>
    </w:p>
    <w:p w14:paraId="507B3810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2229A5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амоконтроль (рефлексия</w:t>
      </w:r>
      <w:proofErr w:type="gramStart"/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) 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  <w:proofErr w:type="gramEnd"/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4882EB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давать адекватную оценку ситуации и предлагать план её изменения;</w:t>
      </w:r>
    </w:p>
    <w:p w14:paraId="1773CE1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объяснять причины достижения (</w:t>
      </w:r>
      <w:proofErr w:type="spellStart"/>
      <w:r w:rsidRPr="000B0314">
        <w:rPr>
          <w:rFonts w:ascii="Times New Roman" w:hAnsi="Times New Roman" w:cs="Times New Roman"/>
          <w:color w:val="000000"/>
          <w:sz w:val="26"/>
          <w:szCs w:val="26"/>
        </w:rPr>
        <w:t>недостижения</w:t>
      </w:r>
      <w:proofErr w:type="spellEnd"/>
      <w:r w:rsidRPr="000B0314">
        <w:rPr>
          <w:rFonts w:ascii="Times New Roman" w:hAnsi="Times New Roman" w:cs="Times New Roman"/>
          <w:color w:val="000000"/>
          <w:sz w:val="26"/>
          <w:szCs w:val="26"/>
        </w:rPr>
        <w:t>) результатов преобразовательной деятельности;</w:t>
      </w:r>
    </w:p>
    <w:p w14:paraId="50B4F12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вносить необходимые коррективы в деятельность по решению задачи или по осуществлению проекта;</w:t>
      </w:r>
    </w:p>
    <w:p w14:paraId="4894985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07A4673F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Умение принятия себя и других:</w:t>
      </w:r>
    </w:p>
    <w:p w14:paraId="49198D1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74477855" w14:textId="77777777" w:rsidR="007C7F5C" w:rsidRPr="000B0314" w:rsidRDefault="007C7F5C" w:rsidP="007C7F5C">
      <w:pPr>
        <w:spacing w:after="0" w:line="168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74E05D2C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Коммуникативные универсальные учебные действия</w:t>
      </w:r>
    </w:p>
    <w:p w14:paraId="5E634A68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Общение: </w:t>
      </w:r>
    </w:p>
    <w:p w14:paraId="222A678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ходе обсуждения учебного материала, планирования и осуществления учебного проекта;</w:t>
      </w:r>
    </w:p>
    <w:p w14:paraId="4FD16CA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рамках публичного представления результатов проектной деятельности;</w:t>
      </w:r>
    </w:p>
    <w:p w14:paraId="3042CDC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ходе совместного решения задачи с использованием облачных сервисов;</w:t>
      </w:r>
    </w:p>
    <w:p w14:paraId="0DDD86E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ходе общения с представителями других культур, в частности в социальных сетях.</w:t>
      </w:r>
    </w:p>
    <w:p w14:paraId="068D924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Совместная деятельность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003099E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понимать и использовать преимущества командной работы при реализации учебного проекта;</w:t>
      </w:r>
    </w:p>
    <w:p w14:paraId="638C5DD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1AFA2E0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адекватно интерпретировать высказывания собеседника – участника совместной деятельности;</w:t>
      </w:r>
    </w:p>
    <w:p w14:paraId="0AC36CC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навыками отстаивания своей точки зрения, используя при этом законы логики;</w:t>
      </w:r>
    </w:p>
    <w:p w14:paraId="0630B94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распознавать некорректную аргументацию.</w:t>
      </w:r>
    </w:p>
    <w:p w14:paraId="1641A2DB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</w:t>
      </w:r>
    </w:p>
    <w:p w14:paraId="6F1163E7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Для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всех модулей 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обязательные предметные результаты:</w:t>
      </w:r>
    </w:p>
    <w:p w14:paraId="0932858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организовывать рабочее место в соответствии с изучаемой технологией;</w:t>
      </w:r>
    </w:p>
    <w:p w14:paraId="7239B2E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правила безопасного использования ручных и электрифицированных инструментов и оборудования;</w:t>
      </w:r>
    </w:p>
    <w:p w14:paraId="2A915BD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грамотно и осознанно выполнять технологические операции в соответствии с изучаемой технологией.</w:t>
      </w:r>
    </w:p>
    <w:p w14:paraId="257C9D13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«Производство и технологии»</w:t>
      </w:r>
    </w:p>
    <w:p w14:paraId="38A29933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50DC155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262A8B7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технологии;</w:t>
      </w:r>
    </w:p>
    <w:p w14:paraId="4934E8D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потребности человека;</w:t>
      </w:r>
    </w:p>
    <w:p w14:paraId="0DD531B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классифицировать технику, описывать назначение техники;</w:t>
      </w:r>
    </w:p>
    <w:p w14:paraId="46E0D00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5"/>
          <w:sz w:val="26"/>
          <w:szCs w:val="26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3999B69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метод учебного проектирования, выполнять учебные проекты;</w:t>
      </w:r>
    </w:p>
    <w:p w14:paraId="58FED07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назвать и характеризовать профессии, связанные с миром техники и технологий.</w:t>
      </w:r>
    </w:p>
    <w:p w14:paraId="428F561E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0FE7994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машины и механизмы;</w:t>
      </w:r>
    </w:p>
    <w:p w14:paraId="42F05DE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предметы труда в различных видах материального производства;</w:t>
      </w:r>
    </w:p>
    <w:p w14:paraId="1A50808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профессии, связанные с инженерной и изобретательской деятельностью.</w:t>
      </w:r>
    </w:p>
    <w:p w14:paraId="1D607C3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1989048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приводить примеры развития технологий;</w:t>
      </w:r>
    </w:p>
    <w:p w14:paraId="388030C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народные промыслы и ремёсла России;</w:t>
      </w:r>
    </w:p>
    <w:p w14:paraId="28DCD5F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области применения технологий, понимать их возможности и ограничения;</w:t>
      </w:r>
    </w:p>
    <w:p w14:paraId="3B08D54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оценивать условия и риски применимости технологий с позиций экологических последствий;</w:t>
      </w:r>
    </w:p>
    <w:p w14:paraId="5CEB8E6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экологические проблемы;</w:t>
      </w:r>
    </w:p>
    <w:p w14:paraId="53C34F2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профессии, связанные со сферой дизайна.</w:t>
      </w:r>
    </w:p>
    <w:p w14:paraId="06BF579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классе:</w:t>
      </w:r>
    </w:p>
    <w:p w14:paraId="758F207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общие принципы управления;</w:t>
      </w:r>
    </w:p>
    <w:p w14:paraId="0EDCE69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анализировать возможности и сферу применения современных технологий;</w:t>
      </w:r>
    </w:p>
    <w:p w14:paraId="4B882B9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направления развития и особенности перспективных технологий;</w:t>
      </w:r>
    </w:p>
    <w:p w14:paraId="41FC304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предлагать предпринимательские идеи, обосновывать их решение;</w:t>
      </w:r>
    </w:p>
    <w:p w14:paraId="02D5863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определять проблему, анализировать потребности в продукте;</w:t>
      </w:r>
    </w:p>
    <w:p w14:paraId="5489AA3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4053E47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технологиями, их востребованность на рынке труда.</w:t>
      </w:r>
    </w:p>
    <w:p w14:paraId="6D706399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9 классе:</w:t>
      </w:r>
    </w:p>
    <w:p w14:paraId="0BA9D18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культуру предпринимательства, виды предпринимательской деятельности;</w:t>
      </w:r>
    </w:p>
    <w:p w14:paraId="0CD8061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модели экономической деятельности;</w:t>
      </w:r>
    </w:p>
    <w:p w14:paraId="566E058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бизнес-проект;</w:t>
      </w:r>
    </w:p>
    <w:p w14:paraId="55D70B3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4"/>
          <w:sz w:val="26"/>
          <w:szCs w:val="26"/>
        </w:rPr>
        <w:t>оценивать эффективность предпринимательской деятельности;</w:t>
      </w:r>
    </w:p>
    <w:p w14:paraId="35D5605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планировать своё профессиональное образование и профессиональную карьеру.</w:t>
      </w:r>
    </w:p>
    <w:p w14:paraId="55DEE2DE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«Компьютерная графика. Черчение»</w:t>
      </w:r>
    </w:p>
    <w:p w14:paraId="62B24DFD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6D66DFF7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1EAAE6A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и области применения графической информации;</w:t>
      </w:r>
    </w:p>
    <w:p w14:paraId="1D5EE83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5D002AA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основные элементы графических изображений (точка, линия, контур, буквы и цифры, условные знаки);</w:t>
      </w:r>
    </w:p>
    <w:p w14:paraId="6A710EE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применять чертёжные инструменты;</w:t>
      </w:r>
    </w:p>
    <w:p w14:paraId="0E5488C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читать и выполнять чертежи на листе А4 (рамка, основная надпись, масштаб, виды, нанесение размеров);</w:t>
      </w:r>
    </w:p>
    <w:p w14:paraId="5C103F9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6646303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4375E28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6 классе:</w:t>
      </w:r>
    </w:p>
    <w:p w14:paraId="5B23E5F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выполнять основные правила выполнения чертежей с использованием чертёжных инструментов;</w:t>
      </w:r>
    </w:p>
    <w:p w14:paraId="0B393E5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использовать для выполнения чертежей инструменты графического редактора;</w:t>
      </w:r>
    </w:p>
    <w:p w14:paraId="2E19901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понимать смысл условных графических обозначений, создавать с их помощью графические тексты;</w:t>
      </w:r>
    </w:p>
    <w:p w14:paraId="25BA495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тексты, рисунки в графическом редакторе;</w:t>
      </w:r>
    </w:p>
    <w:p w14:paraId="769CF0F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DD50373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6FF25D2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конструкторской документации;</w:t>
      </w:r>
    </w:p>
    <w:p w14:paraId="3FED275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графических моделей;</w:t>
      </w:r>
    </w:p>
    <w:p w14:paraId="080B240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и оформлять сборочный чертёж;</w:t>
      </w:r>
    </w:p>
    <w:p w14:paraId="2E71D7D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ручными способами вычерчивания чертежей, эскизов и технических рисунков деталей;</w:t>
      </w:r>
    </w:p>
    <w:p w14:paraId="60722EE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автоматизированными способами вычерчивания чертежей, эскизов и технических рисунков;</w:t>
      </w:r>
    </w:p>
    <w:p w14:paraId="177DCE3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читать чертежи деталей и осуществлять расчёты по чертежам;</w:t>
      </w:r>
    </w:p>
    <w:p w14:paraId="505D420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4BB519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классе:</w:t>
      </w:r>
    </w:p>
    <w:p w14:paraId="41363DD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программное обеспечение для создания проектной документации;</w:t>
      </w:r>
    </w:p>
    <w:p w14:paraId="58F0149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различные виды документов;</w:t>
      </w:r>
    </w:p>
    <w:p w14:paraId="0D538FE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способами создания, редактирования и трансформации графических объектов;</w:t>
      </w:r>
    </w:p>
    <w:p w14:paraId="59C41B4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выполнять эскизы, схемы, чертежи с использованием чертёж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ных инструментов и приспособлений и (или) с использованием программного обеспечения;</w:t>
      </w:r>
    </w:p>
    <w:p w14:paraId="53568F5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и редактировать сложные 3D-модели и сборочные чертежи;</w:t>
      </w:r>
    </w:p>
    <w:p w14:paraId="3AC6BB3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5087A4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9 классе:</w:t>
      </w:r>
    </w:p>
    <w:p w14:paraId="6146EA9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выполнять эскизы, схемы, чертежи с использованием чертёж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ных инструментов и приспособлений и (или) в системе автоматизированного проектирования (САПР);</w:t>
      </w:r>
    </w:p>
    <w:p w14:paraId="78A1F70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3D-модели в системе автоматизированного проектирования (САПР);</w:t>
      </w:r>
    </w:p>
    <w:p w14:paraId="788E710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0B93F1D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45B1912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Предметные результаты освоения содержания модуля «3D-моделирование, </w:t>
      </w:r>
      <w:proofErr w:type="spellStart"/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прототипирование</w:t>
      </w:r>
      <w:proofErr w:type="spellEnd"/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, макетирование»</w:t>
      </w:r>
    </w:p>
    <w:p w14:paraId="481A9362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E94E70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716EC10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виды, свойства и назначение моделей;</w:t>
      </w:r>
    </w:p>
    <w:p w14:paraId="40EFA46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макетов и их назначение;</w:t>
      </w:r>
    </w:p>
    <w:p w14:paraId="4481BC5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макеты различных видов, в том числе с использованием программного обеспечения;</w:t>
      </w:r>
    </w:p>
    <w:p w14:paraId="4022F15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развёртку и соединять фрагменты макета;</w:t>
      </w:r>
    </w:p>
    <w:p w14:paraId="1791054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сборку деталей макета;</w:t>
      </w:r>
    </w:p>
    <w:p w14:paraId="3185100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графическую документацию;</w:t>
      </w:r>
    </w:p>
    <w:p w14:paraId="58C480B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058B7BE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31BF01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71D70A5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3D-модели, используя программное обеспечение;</w:t>
      </w:r>
    </w:p>
    <w:p w14:paraId="61B4468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устанавливать адекватность модели объекту и целям моделирования;</w:t>
      </w:r>
    </w:p>
    <w:p w14:paraId="5C01A4C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проводить анализ и модернизацию компьютерной модели;</w:t>
      </w:r>
    </w:p>
    <w:p w14:paraId="461BE91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37CA266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модернизировать прототип в соответствии с поставленной задачей;</w:t>
      </w:r>
    </w:p>
    <w:p w14:paraId="612FC10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презентовать изделие;</w:t>
      </w:r>
    </w:p>
    <w:p w14:paraId="000C858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7B6A718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9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3D92A68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редактор компьютерного трёхмерного проектирования для создания моделей сложных объектов;</w:t>
      </w:r>
    </w:p>
    <w:p w14:paraId="3E0A959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37192C2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этапы аддитивного производства;</w:t>
      </w:r>
    </w:p>
    <w:p w14:paraId="5BBEADE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модернизировать прототип в соответствии с поставленной задачей;</w:t>
      </w:r>
    </w:p>
    <w:p w14:paraId="3D224E6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области применения 3D-моделирования;</w:t>
      </w:r>
    </w:p>
    <w:p w14:paraId="6827D82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5B9C5C95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1898A91B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39C36A5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0AE9168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2B11466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50C6BAB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бумаги, её свойства, получение и применение;</w:t>
      </w:r>
    </w:p>
    <w:p w14:paraId="72F56AB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народные промыслы по обработке древесины;</w:t>
      </w:r>
    </w:p>
    <w:p w14:paraId="4C0B30A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свойства конструкционных материалов;</w:t>
      </w:r>
    </w:p>
    <w:p w14:paraId="6456C94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0750C6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древесины, пиломатериалов;</w:t>
      </w:r>
    </w:p>
    <w:p w14:paraId="556A84B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7271651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исследовать, анализировать и сравнивать свойства древесины разных пород деревьев;</w:t>
      </w:r>
    </w:p>
    <w:p w14:paraId="033F5D8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яиц, круп, овощей;</w:t>
      </w:r>
    </w:p>
    <w:p w14:paraId="30F3AC6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приводить примеры обработки пищевых продуктов, позволяющие максимально сохранять их пищевую ценность;</w:t>
      </w:r>
    </w:p>
    <w:p w14:paraId="0F2ACE2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первичной обработки овощей, круп;</w:t>
      </w:r>
    </w:p>
    <w:p w14:paraId="7832B47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приготовления блюд из яиц, овощей, круп;</w:t>
      </w:r>
    </w:p>
    <w:p w14:paraId="4C42D37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планировки кухни; способы рационального размещения мебели;</w:t>
      </w:r>
    </w:p>
    <w:p w14:paraId="3AB81F2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4490E71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анализировать и сравнивать свойства текстильных материалов;</w:t>
      </w:r>
    </w:p>
    <w:p w14:paraId="05FE9D8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материалы, инструменты и оборудование для выполнения швейных работ;</w:t>
      </w:r>
    </w:p>
    <w:p w14:paraId="13EEDA2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ручные инструменты для выполнения швейных работ;</w:t>
      </w:r>
    </w:p>
    <w:p w14:paraId="4D34D3C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7EAD548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последовательность изготовления швейных изделий, осуществлять контроль качества;</w:t>
      </w:r>
    </w:p>
    <w:p w14:paraId="5A91AE9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21E2C89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 концу обучения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6 классе:</w:t>
      </w:r>
    </w:p>
    <w:p w14:paraId="14353EF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свойства конструкционных материалов;</w:t>
      </w:r>
    </w:p>
    <w:p w14:paraId="59BE415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народные промыслы по обработке металла;</w:t>
      </w:r>
    </w:p>
    <w:p w14:paraId="72DE2AE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металлов и их сплавов;</w:t>
      </w:r>
    </w:p>
    <w:p w14:paraId="5020E0D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исследовать, анализировать и сравнивать свойства металлов и их сплавов;</w:t>
      </w:r>
    </w:p>
    <w:p w14:paraId="185F95B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классифицировать и характеризовать инструменты, приспособления и технологическое оборудование;</w:t>
      </w:r>
    </w:p>
    <w:p w14:paraId="25FF6AF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52B8602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064C7AE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обрабатывать металлы и их сплавы слесарным инструментом;</w:t>
      </w:r>
    </w:p>
    <w:p w14:paraId="3F13AA2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молока и молочных продуктов;</w:t>
      </w:r>
    </w:p>
    <w:p w14:paraId="7072DFB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определять качество молочных продуктов, называть правила хранения продуктов;</w:t>
      </w:r>
    </w:p>
    <w:p w14:paraId="01FDA25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приготовления блюд из молока и молочных продуктов;</w:t>
      </w:r>
    </w:p>
    <w:p w14:paraId="7A4986E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теста, технологии приготовления разных видов теста;</w:t>
      </w:r>
    </w:p>
    <w:p w14:paraId="71C8EE3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национальные блюда из разных видов теста;</w:t>
      </w:r>
    </w:p>
    <w:p w14:paraId="44686C0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одежды, характеризовать стили одежды;</w:t>
      </w:r>
    </w:p>
    <w:p w14:paraId="7506437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современные текстильные материалы, их получение и свойства;</w:t>
      </w:r>
    </w:p>
    <w:p w14:paraId="0C56A85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текстильные материалы для изделий с учётом их свойств;</w:t>
      </w:r>
    </w:p>
    <w:p w14:paraId="7384B3F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выполнять чертёж выкроек швейного изделия;</w:t>
      </w:r>
    </w:p>
    <w:p w14:paraId="44FA25C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последовательность технологических операций по раскрою, пошиву и отделке изделия;</w:t>
      </w:r>
    </w:p>
    <w:p w14:paraId="4B887C7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учебные проекты, соблюдая этапы и технологии изготовления проектных изделий;</w:t>
      </w:r>
    </w:p>
    <w:p w14:paraId="4E1ACE8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технологиями, их востребованность на рынке труда.</w:t>
      </w:r>
    </w:p>
    <w:p w14:paraId="7571AB7D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24CCDF2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исследовать и анализировать свойства конструкционных материалов;</w:t>
      </w:r>
    </w:p>
    <w:p w14:paraId="629AE2D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6AFC567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применять технологии механической обработки конструкционных материалов;</w:t>
      </w:r>
    </w:p>
    <w:p w14:paraId="6D8E450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05FB457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художественное оформление изделий;</w:t>
      </w:r>
    </w:p>
    <w:p w14:paraId="13A4759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274004C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изготовление субъективно нового продукта, опираясь на общую технологическую схему;</w:t>
      </w:r>
    </w:p>
    <w:p w14:paraId="5E037DB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пределы применимости данной технологии, в том числе с экономических и экологических позиций;</w:t>
      </w:r>
    </w:p>
    <w:p w14:paraId="46F9A26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рыбы, морепродуктов продуктов; определять качество рыбы;</w:t>
      </w:r>
    </w:p>
    <w:p w14:paraId="71D81E9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мяса животных, мяса птицы, определять качество;</w:t>
      </w:r>
    </w:p>
    <w:p w14:paraId="0B1B34A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приготовления блюд из рыбы,</w:t>
      </w:r>
    </w:p>
    <w:p w14:paraId="2DC0507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технологии приготовления из мяса животных, мяса птицы;</w:t>
      </w:r>
    </w:p>
    <w:p w14:paraId="45DC0F5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блюда национальной кухни из рыбы, мяса;</w:t>
      </w:r>
    </w:p>
    <w:p w14:paraId="26447CB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конструкционные особенности костюма;</w:t>
      </w:r>
    </w:p>
    <w:p w14:paraId="2C70DCE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текстильные материалы для изделий с учётом их свойств;</w:t>
      </w:r>
    </w:p>
    <w:p w14:paraId="00D7901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выполнять чертёж выкроек швейного изделия;</w:t>
      </w:r>
    </w:p>
    <w:p w14:paraId="68C08E9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последовательность технологических операций по раскрою, пошиву и отделке изделия;</w:t>
      </w:r>
    </w:p>
    <w:p w14:paraId="3E2AF97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технологиями, их востребованность на рынке труда.</w:t>
      </w:r>
    </w:p>
    <w:p w14:paraId="11B141E5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«Робототехника»</w:t>
      </w:r>
    </w:p>
    <w:p w14:paraId="5839A4BD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671C97E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464BB0A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классифицировать и характеризовать роботов по видам и назначению;</w:t>
      </w:r>
    </w:p>
    <w:p w14:paraId="60C4D44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основные законы робототехники;</w:t>
      </w:r>
    </w:p>
    <w:p w14:paraId="7A0F966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назначение деталей робототехнического конструктора;</w:t>
      </w:r>
    </w:p>
    <w:p w14:paraId="430AEB7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составные части роботов, датчики в современных робототехнических системах;</w:t>
      </w:r>
    </w:p>
    <w:p w14:paraId="14F8885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получить опыт моделирования машин и механизмов с помощью робототехнического конструктора;</w:t>
      </w:r>
    </w:p>
    <w:p w14:paraId="1D93C72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применять навыки моделирования машин и механизмов с помощью робототехнического конструктора;</w:t>
      </w:r>
    </w:p>
    <w:p w14:paraId="494BF09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0158DCD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робототехникой.</w:t>
      </w:r>
    </w:p>
    <w:p w14:paraId="491E0398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6 классе:</w:t>
      </w:r>
    </w:p>
    <w:p w14:paraId="1F7CBAF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транспортных роботов, описывать их назначение;</w:t>
      </w:r>
    </w:p>
    <w:p w14:paraId="0F1E0F8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конструировать мобильного робота по схеме; усовершенствовать конструкцию;</w:t>
      </w:r>
    </w:p>
    <w:p w14:paraId="0F47119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программировать мобильного робота;</w:t>
      </w:r>
    </w:p>
    <w:p w14:paraId="347B0D1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управлять мобильными роботами в компьютерно-управляемых средах;</w:t>
      </w:r>
    </w:p>
    <w:p w14:paraId="6FB15A5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датчики, использованные при проектировании мобильного робота;</w:t>
      </w:r>
    </w:p>
    <w:p w14:paraId="01E447B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осуществлять робототехнические проекты;</w:t>
      </w:r>
    </w:p>
    <w:p w14:paraId="2D9F749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презентовать изделие;</w:t>
      </w:r>
    </w:p>
    <w:p w14:paraId="5947D70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робототехникой.</w:t>
      </w:r>
    </w:p>
    <w:p w14:paraId="341073FE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763EB24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промышленных роботов, описывать их назначение и функции;</w:t>
      </w:r>
    </w:p>
    <w:p w14:paraId="5E4B752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беспилотные автоматизированные системы;</w:t>
      </w:r>
    </w:p>
    <w:p w14:paraId="0FD9A40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назвать виды бытовых роботов, описывать их назначение и функции;</w:t>
      </w:r>
    </w:p>
    <w:p w14:paraId="2B771C2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датчики и программировать действие учебного робота в зависимости от задач проекта;</w:t>
      </w:r>
    </w:p>
    <w:p w14:paraId="137FDC1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робототехнические проекты, совершенствовать </w:t>
      </w: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конструкцию, испытывать и презентовать результат проекта;</w:t>
      </w:r>
    </w:p>
    <w:p w14:paraId="2B2A07C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робототехникой.</w:t>
      </w:r>
    </w:p>
    <w:p w14:paraId="0678954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классе:</w:t>
      </w:r>
    </w:p>
    <w:p w14:paraId="5B03FC5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42F57CB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конструкцию беспилотных летательных аппаратов; описывать сферы их применения;</w:t>
      </w:r>
    </w:p>
    <w:p w14:paraId="5EBF294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сборку беспилотного летательного аппарата;</w:t>
      </w:r>
    </w:p>
    <w:p w14:paraId="669FD26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пилотирование беспилотных летательных аппаратов;</w:t>
      </w:r>
    </w:p>
    <w:p w14:paraId="1C58719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правила безопасного пилотирования беспилотных летательных аппаратов;</w:t>
      </w:r>
    </w:p>
    <w:p w14:paraId="0809BCF1" w14:textId="77777777" w:rsidR="007C7F5C" w:rsidRPr="000B0314" w:rsidRDefault="007C7F5C" w:rsidP="007C7F5C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робототехникой, их востребованность на рынке труда.</w:t>
      </w:r>
    </w:p>
    <w:p w14:paraId="78A2274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7FCA357E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0B732D78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5CA41076" w14:textId="77777777" w:rsidR="0030473F" w:rsidRPr="000B0314" w:rsidRDefault="0030473F" w:rsidP="0030473F">
      <w:pPr>
        <w:pStyle w:val="a6"/>
        <w:shd w:val="clear" w:color="auto" w:fill="FFFFFF"/>
        <w:spacing w:after="0"/>
        <w:contextualSpacing/>
        <w:outlineLvl w:val="2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0B0314">
        <w:rPr>
          <w:rFonts w:ascii="Times New Roman" w:hAnsi="Times New Roman"/>
          <w:sz w:val="26"/>
          <w:szCs w:val="26"/>
        </w:rPr>
        <w:t xml:space="preserve">4. </w:t>
      </w:r>
      <w:r w:rsidRPr="000B031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Тематическое планирование с указанием количества академических часов, отводимых на освоение   каждой  темы</w:t>
      </w:r>
    </w:p>
    <w:p w14:paraId="1D185DBB" w14:textId="77777777" w:rsidR="0030473F" w:rsidRPr="000B0314" w:rsidRDefault="0030473F" w:rsidP="0030473F">
      <w:pPr>
        <w:pStyle w:val="a6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0B031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учебного предмета «Труд (техн</w:t>
      </w:r>
      <w:proofErr w:type="spellStart"/>
      <w:r w:rsidRPr="000B0314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>ология</w:t>
      </w:r>
      <w:proofErr w:type="spellEnd"/>
      <w:r w:rsidRPr="000B031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)» и возможность использования по этой теме электронных (цифровых) образовательных ресурсов,</w:t>
      </w:r>
    </w:p>
    <w:p w14:paraId="4AD080C3" w14:textId="77777777" w:rsidR="0030473F" w:rsidRPr="000B0314" w:rsidRDefault="0030473F" w:rsidP="0030473F">
      <w:pPr>
        <w:pStyle w:val="a6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0B031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являющихся учебно – методическими материалами, используемыми  для обучения и воспитания различных групп пользователей, представленными в электронном (цифровом) виде и реализующими дидактические возможности ИКТ, </w:t>
      </w:r>
    </w:p>
    <w:p w14:paraId="3BE88AAA" w14:textId="77777777" w:rsidR="0030473F" w:rsidRPr="000B0314" w:rsidRDefault="0030473F" w:rsidP="0030473F">
      <w:pPr>
        <w:pStyle w:val="a6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0B031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содержание которых соответствует законодательству об образовании</w:t>
      </w:r>
    </w:p>
    <w:p w14:paraId="631C5CB8" w14:textId="77777777" w:rsidR="004D5713" w:rsidRPr="000B0314" w:rsidRDefault="004D5713" w:rsidP="0030473F">
      <w:pPr>
        <w:pStyle w:val="a6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521DEB30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14:paraId="60D4834D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53BE0C45" w14:textId="77777777" w:rsidR="00CE7C22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314">
        <w:rPr>
          <w:rFonts w:ascii="Times New Roman" w:hAnsi="Times New Roman" w:cs="Times New Roman"/>
          <w:b/>
          <w:sz w:val="26"/>
          <w:szCs w:val="26"/>
        </w:rPr>
        <w:t>5 класс</w:t>
      </w:r>
    </w:p>
    <w:tbl>
      <w:tblPr>
        <w:tblW w:w="14600" w:type="dxa"/>
        <w:tblCellSpacing w:w="20" w:type="nil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850"/>
        <w:gridCol w:w="992"/>
        <w:gridCol w:w="1134"/>
        <w:gridCol w:w="1843"/>
        <w:gridCol w:w="5953"/>
      </w:tblGrid>
      <w:tr w:rsidR="00E91C29" w:rsidRPr="000B0314" w14:paraId="34CA6703" w14:textId="77777777" w:rsidTr="00E91C29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E9911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п/п </w:t>
            </w:r>
          </w:p>
          <w:p w14:paraId="67706AB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AA0E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Наименование разделов и тем программы </w:t>
            </w:r>
          </w:p>
          <w:p w14:paraId="38BBC77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14:paraId="16E0CCC5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         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C6A8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Электронные (цифровые) образовательные ресурсы </w:t>
            </w:r>
          </w:p>
          <w:p w14:paraId="6230538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14:paraId="73022821" w14:textId="77777777" w:rsidR="00E91C29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Направления воспитательной работы</w:t>
            </w:r>
          </w:p>
        </w:tc>
      </w:tr>
      <w:tr w:rsidR="00E91C29" w:rsidRPr="000B0314" w14:paraId="45E11738" w14:textId="77777777" w:rsidTr="00E91C29">
        <w:trPr>
          <w:trHeight w:val="144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14:paraId="53DE9CA7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</w:tcPr>
          <w:p w14:paraId="1E2CA636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F11C8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Всего </w:t>
            </w:r>
          </w:p>
          <w:p w14:paraId="09E0B97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36FFB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Контрольные работы </w:t>
            </w:r>
          </w:p>
          <w:p w14:paraId="11FBE26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29264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Практические работы </w:t>
            </w:r>
          </w:p>
          <w:p w14:paraId="50ADD5E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</w:tcPr>
          <w:p w14:paraId="37F482B2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  <w:vMerge/>
          </w:tcPr>
          <w:p w14:paraId="3A46B6D7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3D1ED86A" w14:textId="77777777" w:rsidTr="00E91C29">
        <w:trPr>
          <w:trHeight w:val="144"/>
          <w:tblCellSpacing w:w="20" w:type="nil"/>
        </w:trPr>
        <w:tc>
          <w:tcPr>
            <w:tcW w:w="8647" w:type="dxa"/>
            <w:gridSpan w:val="6"/>
            <w:tcMar>
              <w:top w:w="50" w:type="dxa"/>
              <w:left w:w="100" w:type="dxa"/>
            </w:tcMar>
            <w:vAlign w:val="center"/>
          </w:tcPr>
          <w:p w14:paraId="6744934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1.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Производство и технологии</w:t>
            </w:r>
          </w:p>
        </w:tc>
        <w:tc>
          <w:tcPr>
            <w:tcW w:w="5953" w:type="dxa"/>
          </w:tcPr>
          <w:p w14:paraId="4CD25BF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493D44A1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61317F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2B4D0E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Проекты и проектирование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DBFA3E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FFE1A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7FE25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1AD8F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3401EF12" w14:textId="735D7E4C" w:rsidR="00E91C29" w:rsidRPr="000B0314" w:rsidRDefault="00E91C29" w:rsidP="0046239F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</w:t>
            </w:r>
          </w:p>
        </w:tc>
      </w:tr>
      <w:tr w:rsidR="00E91C29" w:rsidRPr="000B0314" w14:paraId="63849C39" w14:textId="77777777" w:rsidTr="00E91C29">
        <w:trPr>
          <w:trHeight w:val="78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E7EAC14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C9C621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вокруг нас. Мир труда и профессий</w:t>
            </w:r>
          </w:p>
          <w:p w14:paraId="466B081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22DD3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8E101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0B9B7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581A0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6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3AEAF9F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19664583" w14:textId="77777777" w:rsidTr="00E91C29">
        <w:trPr>
          <w:trHeight w:val="19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6A1D95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EFDC60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Входная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8A2DFC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6F719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66873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5D905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3D7700CB" w14:textId="77777777" w:rsidR="00E91C29" w:rsidRPr="000B0314" w:rsidRDefault="00E91C29" w:rsidP="00620BF3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E91C29" w:rsidRPr="000B0314" w14:paraId="15B245F8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03857D4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2483C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1ADF7754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09F1A0CB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74DC3209" w14:textId="77777777" w:rsidTr="00E91C29">
        <w:trPr>
          <w:trHeight w:val="144"/>
          <w:tblCellSpacing w:w="20" w:type="nil"/>
        </w:trPr>
        <w:tc>
          <w:tcPr>
            <w:tcW w:w="8647" w:type="dxa"/>
            <w:gridSpan w:val="6"/>
            <w:tcMar>
              <w:top w:w="50" w:type="dxa"/>
              <w:left w:w="100" w:type="dxa"/>
            </w:tcMar>
            <w:vAlign w:val="center"/>
          </w:tcPr>
          <w:p w14:paraId="7332F3B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2.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Компьютерная графика. Черчение</w:t>
            </w:r>
          </w:p>
        </w:tc>
        <w:tc>
          <w:tcPr>
            <w:tcW w:w="5953" w:type="dxa"/>
          </w:tcPr>
          <w:p w14:paraId="04BD7FC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19091E41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E787250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DC6486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Введение в графику и черчение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D422A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426A5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F54C6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805D3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7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6183D181" w14:textId="77777777" w:rsidR="00E91C29" w:rsidRPr="000B0314" w:rsidRDefault="00E91C29" w:rsidP="0046239F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</w:t>
            </w:r>
          </w:p>
        </w:tc>
      </w:tr>
      <w:tr w:rsidR="00E91C29" w:rsidRPr="000B0314" w14:paraId="060F95C2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DA55AB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C15417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7E0D0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C5F33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0FAD7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7E821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8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5D50F68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6B68DB08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1EF0E3B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5D55E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8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09B43D28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629AE5A5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2D593F9A" w14:textId="77777777" w:rsidTr="00E91C29">
        <w:trPr>
          <w:trHeight w:val="144"/>
          <w:tblCellSpacing w:w="20" w:type="nil"/>
        </w:trPr>
        <w:tc>
          <w:tcPr>
            <w:tcW w:w="8647" w:type="dxa"/>
            <w:gridSpan w:val="6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0A7B7E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3.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3" w:type="dxa"/>
          </w:tcPr>
          <w:p w14:paraId="2D478F8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23E6FFF7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3E9B476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7BCF19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8C850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D7EAE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5AA05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C5107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9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3F15017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4A17EB40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F65B41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917B31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Конструкционные материалы и их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3F4BF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51C97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AB0E4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4FCC8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0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75654BC0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1D32AB67" w14:textId="77777777" w:rsidTr="00E91C29">
        <w:trPr>
          <w:trHeight w:val="136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A8E2AD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40CB3F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  <w:p w14:paraId="26607ED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EDF66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12F5D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6EB8F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BB8100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1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7250B4B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5FEFAA14" w14:textId="77777777" w:rsidTr="00E91C29">
        <w:trPr>
          <w:trHeight w:val="25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BE641E5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B7ABFD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за 1 полугодия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1F5AA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E66D1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F33DA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91221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52D5677B" w14:textId="77777777" w:rsidR="00E91C29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ценности научного познания и практической деятельности </w:t>
            </w:r>
          </w:p>
        </w:tc>
      </w:tr>
      <w:tr w:rsidR="00E91C29" w:rsidRPr="000B0314" w14:paraId="2920A12C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5CBDA6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8E450D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FEF3A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D6C89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DAA1D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7FDCD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2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7849251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412F1E99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D3E947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3A92FE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C9F3BA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BF8EB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D2ECA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CDAB4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3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41303F6C" w14:textId="77777777" w:rsidR="0046239F" w:rsidRDefault="00E91C29" w:rsidP="0046239F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</w:t>
            </w:r>
          </w:p>
          <w:p w14:paraId="72FDE567" w14:textId="77777777" w:rsidR="00E91C29" w:rsidRDefault="00E91C29" w:rsidP="0046239F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11569216" w14:textId="77777777" w:rsidR="0046239F" w:rsidRPr="000B0314" w:rsidRDefault="0046239F" w:rsidP="0046239F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48F66C15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7B5ADCC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FD9394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пищевых продуктов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76841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B78FB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118CC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53006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4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4842E27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05D26DB8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9D49B5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D2163B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текстильных материалов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FA6D5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40AB7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FEFBC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0DCB5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5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0A3DF45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593AA814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4C7D859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1C3CA7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Швейная машина как основное технологическое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оборудование для изготовления швейных изделий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F3BF68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6C653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73CB3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47EDE7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6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267E602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, ценности научного познания и практической деятельности, формирование культуры здоровья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27FF011D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A4EFC28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32C4BC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648C9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72D25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FBBDF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B3008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7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3A27E813" w14:textId="77777777" w:rsidR="00E91C29" w:rsidRPr="000B0314" w:rsidRDefault="00E91C29" w:rsidP="0046239F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288FA6E8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CDA71B3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348DAC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FD32B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8EB7E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32A9E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AC121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8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743E4DF9" w14:textId="77777777" w:rsidR="00E91C29" w:rsidRPr="000B0314" w:rsidRDefault="00E91C29" w:rsidP="0046239F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  <w:p w14:paraId="154238F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54DF274E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2A02E9F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D5D6A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42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4299D562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229BFA54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38C4862E" w14:textId="77777777" w:rsidTr="00E91C29">
        <w:trPr>
          <w:trHeight w:val="144"/>
          <w:tblCellSpacing w:w="20" w:type="nil"/>
        </w:trPr>
        <w:tc>
          <w:tcPr>
            <w:tcW w:w="8647" w:type="dxa"/>
            <w:gridSpan w:val="6"/>
            <w:tcMar>
              <w:top w:w="50" w:type="dxa"/>
              <w:left w:w="100" w:type="dxa"/>
            </w:tcMar>
            <w:vAlign w:val="center"/>
          </w:tcPr>
          <w:p w14:paraId="0FF3BD6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4.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Робототехника</w:t>
            </w:r>
          </w:p>
        </w:tc>
        <w:tc>
          <w:tcPr>
            <w:tcW w:w="5953" w:type="dxa"/>
          </w:tcPr>
          <w:p w14:paraId="14B682C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4AF67EFE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5C63C8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16CDE0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Введение в робототехнику. Робототехнический конструктор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8E7B6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1FDAA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13461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7537B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9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2BE6A937" w14:textId="77777777" w:rsidR="00E91C29" w:rsidRPr="000B0314" w:rsidRDefault="00E91C29" w:rsidP="0046239F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32259238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D72BDB6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5E4D2C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76BFE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AC25A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2D6EB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FDC77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0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1AD9D74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14089F5F" w14:textId="77777777" w:rsidTr="00E91C29">
        <w:trPr>
          <w:trHeight w:val="106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6741BD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251CFD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Электронные устройства: двигатель и контроллер, назначение, устройство и функции</w:t>
            </w:r>
          </w:p>
          <w:p w14:paraId="37A05A2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B06B1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08CC5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93D29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01B78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1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06EB82E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7FB4EFA7" w14:textId="77777777" w:rsidTr="00E91C29">
        <w:trPr>
          <w:trHeight w:val="22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9D6CABE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02C9C9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Итоговая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7FFDD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3AB2D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EAEA3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284E9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355B03FE" w14:textId="77777777" w:rsidR="00E91C29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E91C29" w:rsidRPr="000B0314" w14:paraId="2C6D88ED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5AC557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451753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Программирование робота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09C9C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8F474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AEB3D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36A77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2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59C3179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25D13D3C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2AA9FE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CC82A1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Датчики, их функции и принцип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03DD1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45C91E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41773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87415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3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42E3521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7BB59689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726EA74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AFD652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Мир профессий в робототехнике. Основы проектной деятельности. Итоги года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1EF43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8BDAC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54638E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7BE39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4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57D75A7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767075EB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005CFEC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A6FF9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14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43A93CBF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4E8C4644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49007EA6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368A2B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3656E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B1171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CF9D4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D28BFB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12510383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30779C7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40D7881B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314">
        <w:rPr>
          <w:rFonts w:ascii="Times New Roman" w:hAnsi="Times New Roman" w:cs="Times New Roman"/>
          <w:b/>
          <w:sz w:val="26"/>
          <w:szCs w:val="26"/>
        </w:rPr>
        <w:t>6 класс</w:t>
      </w:r>
    </w:p>
    <w:tbl>
      <w:tblPr>
        <w:tblW w:w="14601" w:type="dxa"/>
        <w:tblCellSpacing w:w="20" w:type="nil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850"/>
        <w:gridCol w:w="992"/>
        <w:gridCol w:w="1134"/>
        <w:gridCol w:w="1985"/>
        <w:gridCol w:w="5812"/>
      </w:tblGrid>
      <w:tr w:rsidR="00E91C29" w:rsidRPr="000B0314" w14:paraId="0C7E88F2" w14:textId="77777777" w:rsidTr="00E91C29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D523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п/п </w:t>
            </w:r>
          </w:p>
          <w:p w14:paraId="7398031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B4D8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Наименование разделов и тем программы </w:t>
            </w:r>
          </w:p>
          <w:p w14:paraId="119A8C5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14:paraId="71078E78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      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F184C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Электронные (цифровые) образовательные ресурсы </w:t>
            </w:r>
          </w:p>
        </w:tc>
        <w:tc>
          <w:tcPr>
            <w:tcW w:w="5812" w:type="dxa"/>
            <w:vMerge w:val="restart"/>
          </w:tcPr>
          <w:p w14:paraId="517EE75C" w14:textId="77777777" w:rsidR="00E91C29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Направления воспитательной работы</w:t>
            </w:r>
          </w:p>
        </w:tc>
      </w:tr>
      <w:tr w:rsidR="00E91C29" w:rsidRPr="000B0314" w14:paraId="1B73F721" w14:textId="77777777" w:rsidTr="00E91C29">
        <w:trPr>
          <w:trHeight w:val="759"/>
          <w:tblCellSpacing w:w="20" w:type="nil"/>
        </w:trPr>
        <w:tc>
          <w:tcPr>
            <w:tcW w:w="851" w:type="dxa"/>
            <w:vMerge/>
            <w:tcMar>
              <w:top w:w="50" w:type="dxa"/>
              <w:left w:w="100" w:type="dxa"/>
            </w:tcMar>
          </w:tcPr>
          <w:p w14:paraId="6D585B31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</w:tcPr>
          <w:p w14:paraId="71AF583D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D91CA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Всего </w:t>
            </w:r>
          </w:p>
          <w:p w14:paraId="1A2D6D0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BC026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Контрольные работы </w:t>
            </w:r>
          </w:p>
          <w:p w14:paraId="56B4FBF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33F93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Практические работы </w:t>
            </w:r>
          </w:p>
          <w:p w14:paraId="7CEBB64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</w:tcPr>
          <w:p w14:paraId="79BD7838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</w:tcPr>
          <w:p w14:paraId="74B9EADC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0D940002" w14:textId="77777777" w:rsidTr="00E91C29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4ADC748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1.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Производство и технологии</w:t>
            </w:r>
          </w:p>
        </w:tc>
        <w:tc>
          <w:tcPr>
            <w:tcW w:w="5812" w:type="dxa"/>
          </w:tcPr>
          <w:p w14:paraId="066FE43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14E34493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D10C45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BD067B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Модели и моделирование.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28B21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45644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244FD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18658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5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0FB547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0AABC649" w14:textId="77777777" w:rsidTr="00E91C29">
        <w:trPr>
          <w:trHeight w:val="795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CA86DA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DA45607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Машины и механизмы. Перспективы развития техники и технологий</w:t>
            </w:r>
          </w:p>
          <w:p w14:paraId="748515B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9E2E9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6F656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91D98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952602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6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3840027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2593F827" w14:textId="77777777" w:rsidTr="00E91C29">
        <w:trPr>
          <w:trHeight w:val="180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E28854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F94E5F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Входная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48154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64C34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A4FC2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66AFB5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51397D97" w14:textId="77777777" w:rsidR="00E91C29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E91C29" w:rsidRPr="000B0314" w14:paraId="6C88B21F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38A3B20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F1A9C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240B456F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5F737CD4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10C1ED6B" w14:textId="77777777" w:rsidTr="00E91C29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532638A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2.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Компьютерная графика. Черчение</w:t>
            </w:r>
          </w:p>
        </w:tc>
        <w:tc>
          <w:tcPr>
            <w:tcW w:w="5812" w:type="dxa"/>
          </w:tcPr>
          <w:p w14:paraId="7C59814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523DD1E9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BDED52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3465F9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Черчение. Основные геометрические построения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CF21E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54EEF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60553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9B216D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7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0240E1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07F01A70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AAC903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AEE4B1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C454E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F9F2B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E042C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6F656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8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192CDD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63FA5576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32DFEE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7C56B8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B9F6A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372BE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9BCCE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0FA1A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9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25B9CD0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0C0DAFC7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15AD6F4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991CCD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8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296CC8E6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4D63E324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2ED0B091" w14:textId="77777777" w:rsidTr="00E91C29">
        <w:trPr>
          <w:trHeight w:val="144"/>
          <w:tblCellSpacing w:w="20" w:type="nil"/>
        </w:trPr>
        <w:tc>
          <w:tcPr>
            <w:tcW w:w="8789" w:type="dxa"/>
            <w:gridSpan w:val="6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1D14A7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3.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812" w:type="dxa"/>
          </w:tcPr>
          <w:p w14:paraId="6AADF65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4705534D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12644C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79E853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76A2F8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AE3AFE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19D9C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C53170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0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40676B8" w14:textId="77777777" w:rsidR="00E91C29" w:rsidRPr="000B0314" w:rsidRDefault="00E91C29" w:rsidP="0046239F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патриотическое воспитание, гражданское и духовно-нравственное воспитание, ценности научного познания и практической деятельности, формирование культуры здоровья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28F49F4F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597E60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E51F4B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тонколистового металла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25705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53700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FCAB4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42D51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1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65F5FCE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06C3855C" w14:textId="77777777" w:rsidTr="00E91C29">
        <w:trPr>
          <w:trHeight w:val="810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B906EAB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EF26F3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изготовления изделий из тонколистового металла и проволоки</w:t>
            </w:r>
          </w:p>
          <w:p w14:paraId="35A1435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A0F01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28796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C546D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93BA6A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2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707655B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6548DEE0" w14:textId="77777777" w:rsidTr="00E91C29">
        <w:trPr>
          <w:trHeight w:val="480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DFC44F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47AD2C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за 1 полугодия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F5127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D1D72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37423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F506F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5C19CFE1" w14:textId="77777777" w:rsidR="00E91C29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E91C29" w:rsidRPr="000B0314" w14:paraId="1FC4C270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9B260C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60F58B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Контроль и оценка качества изделий из металла.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CAA9A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DBA20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E45E2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FDF0F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3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0612F16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19080A25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63F301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76E646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пищевых продуктов.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10E053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EB650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907B9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E3125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4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2D43B1C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благополучия, трудовое воспитание, экологическое воспитание</w:t>
            </w:r>
          </w:p>
        </w:tc>
      </w:tr>
      <w:tr w:rsidR="00E91C29" w:rsidRPr="000B0314" w14:paraId="3B74E6EA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79E1AA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3.7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2D327C0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A8C74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F25A3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7BE53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165FA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5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6F5F70B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65AB5068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CB7A59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F216BE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Современные текстильные материалы, получение и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35EA1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6163E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421A3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F56C07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6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23E28A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44B46689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38A4A2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010C88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EA79B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4BB5D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8D10C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C9FAF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7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4AE7B13" w14:textId="04B7ED0D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36D6B3EB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7CE7F6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7FB0A0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42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64BDA149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59E1646E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6A3BFFFA" w14:textId="77777777" w:rsidTr="00E91C29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65C0FDA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4.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Робототехника</w:t>
            </w:r>
          </w:p>
        </w:tc>
        <w:tc>
          <w:tcPr>
            <w:tcW w:w="5812" w:type="dxa"/>
          </w:tcPr>
          <w:p w14:paraId="37D10F1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2B2CB704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D7FCE1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B0CFC2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Мобильная робототехника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32821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B68ED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92B52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3BA9D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8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4EEE0A4" w14:textId="547C59E3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патриотическое воспитание, гражданское и ценности научного познания и практической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5E095CFA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75DA35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D41279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Роботы: конструирование и управление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7982A3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98447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8763D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0D39E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9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7273C2E9" w14:textId="0DCFDACF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6D8061F8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40D83C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AB4417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Датчики. Назначение и функции различных датчиков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40AA5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D33D8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EBEB7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B4E70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0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10FFD97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708A653A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3B584F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CB7BA3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6FE95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58414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CDB03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ED086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1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3C67ADF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4FFBAB61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5A4342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9D2DEB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Программирование управления одним сервомотором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9B704F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468CE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98B95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0BDBD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2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6DFE4DC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1DF8C022" w14:textId="77777777" w:rsidTr="00E91C29">
        <w:trPr>
          <w:trHeight w:val="300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EA9676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69AE7C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Итоговая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FB9F4D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F29D2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83616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3C281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7ADA2635" w14:textId="77777777" w:rsidR="00E91C29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E91C29" w:rsidRPr="000B0314" w14:paraId="19EBF965" w14:textId="77777777" w:rsidTr="00E91C29">
        <w:trPr>
          <w:trHeight w:val="675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EF9C02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4.7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540F9C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Групповой учебный проект по робототехнике.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Профессии в области робототехники.</w:t>
            </w:r>
          </w:p>
          <w:p w14:paraId="28BA32D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Итоги года.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3E024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EA4E4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C92C7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BBC00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3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FC37F00" w14:textId="77777777" w:rsidR="00E91C29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194AA618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0CCB5BB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8AC5B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16CFBA7A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3A318867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593423EE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FD2B5E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99D1F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1993A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43399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48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059632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605FE07E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053395A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3CC0E02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314">
        <w:rPr>
          <w:rFonts w:ascii="Times New Roman" w:hAnsi="Times New Roman" w:cs="Times New Roman"/>
          <w:b/>
          <w:sz w:val="26"/>
          <w:szCs w:val="26"/>
        </w:rPr>
        <w:t xml:space="preserve">7 класс </w:t>
      </w:r>
    </w:p>
    <w:tbl>
      <w:tblPr>
        <w:tblW w:w="14601" w:type="dxa"/>
        <w:tblCellSpacing w:w="20" w:type="nil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850"/>
        <w:gridCol w:w="992"/>
        <w:gridCol w:w="1134"/>
        <w:gridCol w:w="1985"/>
        <w:gridCol w:w="5812"/>
      </w:tblGrid>
      <w:tr w:rsidR="009425EC" w:rsidRPr="000B0314" w14:paraId="0591AA43" w14:textId="77777777" w:rsidTr="009425EC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2342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п/п </w:t>
            </w:r>
          </w:p>
          <w:p w14:paraId="44D866D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EDD3F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Наименование разделов и тем программы </w:t>
            </w:r>
          </w:p>
          <w:p w14:paraId="0AE99BB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14:paraId="3F07DEC0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93DB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Электронные (цифровые) образовательные ресурсы </w:t>
            </w:r>
          </w:p>
          <w:p w14:paraId="13C1B11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 w:val="restart"/>
          </w:tcPr>
          <w:p w14:paraId="08B43CE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Направления воспитательной работы</w:t>
            </w:r>
          </w:p>
        </w:tc>
      </w:tr>
      <w:tr w:rsidR="009425EC" w:rsidRPr="000B0314" w14:paraId="253E2E92" w14:textId="77777777" w:rsidTr="009425EC">
        <w:trPr>
          <w:trHeight w:val="144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14:paraId="403D8A3B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</w:tcPr>
          <w:p w14:paraId="13ECD4A0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A5B3C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Всего </w:t>
            </w:r>
          </w:p>
          <w:p w14:paraId="12EE8ED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EBAFB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Контрольные работы </w:t>
            </w:r>
          </w:p>
          <w:p w14:paraId="40BFF95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CE130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Практические работы </w:t>
            </w:r>
          </w:p>
          <w:p w14:paraId="3FBC5D1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</w:tcPr>
          <w:p w14:paraId="384B1C22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</w:tcPr>
          <w:p w14:paraId="34831EB7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25EC" w:rsidRPr="000B0314" w14:paraId="658B8F48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5D8D539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1.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Производство и технологии</w:t>
            </w:r>
          </w:p>
        </w:tc>
        <w:tc>
          <w:tcPr>
            <w:tcW w:w="5812" w:type="dxa"/>
          </w:tcPr>
          <w:p w14:paraId="11CC4BF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9425EC" w:rsidRPr="000B0314" w14:paraId="01981B8F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04B8B7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E2F0C1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F080E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8D61E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F1A1C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0D908D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4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31360CD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74D4876" w14:textId="77777777" w:rsidTr="009425EC">
        <w:trPr>
          <w:trHeight w:val="66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65E2F0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6BFEE8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C2F629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Дизайн и технологии. Мир профессий</w:t>
            </w:r>
          </w:p>
          <w:p w14:paraId="40E67D7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674D9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1959A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911870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63401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5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19E0C5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01400AD" w14:textId="77777777" w:rsidTr="009425EC">
        <w:trPr>
          <w:trHeight w:val="28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E1E0A8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6748EB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Входная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9485F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E3E2BF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7E6BA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F52E0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79F39124" w14:textId="77777777" w:rsidR="009425EC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9425EC" w:rsidRPr="000B0314" w14:paraId="3C6E56A6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6A6AA43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2ADB1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3F24375B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6B6C7FC3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25EC" w:rsidRPr="000B0314" w14:paraId="1E1E7B42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6FFEED0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2.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Компьютерная графика. Черчение</w:t>
            </w:r>
          </w:p>
        </w:tc>
        <w:tc>
          <w:tcPr>
            <w:tcW w:w="5812" w:type="dxa"/>
          </w:tcPr>
          <w:p w14:paraId="21D9084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9425EC" w:rsidRPr="000B0314" w14:paraId="21C487B4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6B5E0F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C041913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Конструкторская документация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42CD8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D2EBB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AA80A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15B1E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6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E579A3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C442DD9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96B5B2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FC5351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91D15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192D0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E2573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39A13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7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3FEB987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05E651B6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6E9FAEE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05C24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8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1AFB59CA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37B06A2F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25EC" w:rsidRPr="000B0314" w14:paraId="199564F1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6FD9754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3.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3D-моделирование, </w:t>
            </w:r>
            <w:proofErr w:type="spellStart"/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прототипирование</w:t>
            </w:r>
            <w:proofErr w:type="spellEnd"/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, макетирование</w:t>
            </w:r>
          </w:p>
        </w:tc>
        <w:tc>
          <w:tcPr>
            <w:tcW w:w="5812" w:type="dxa"/>
          </w:tcPr>
          <w:p w14:paraId="04750D8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9425EC" w:rsidRPr="000B0314" w14:paraId="3C076BC3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4E240E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7C9F0E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Модели и 3D- моделирование. Макетирование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2B69C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865A1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3B6A9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475FAD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8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D2553A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C873AAD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BDEADD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7E7DDA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Создание объёмных моделей с помощью компьютерных программ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2F207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FC618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37112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9AB29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9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4C2B42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E139C48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E2E340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D34F75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02F1B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00039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95EF2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0563D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0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23D42EC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2F5ABC08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715F36A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C12705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10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4902D00B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0BF41F20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25EC" w:rsidRPr="000B0314" w14:paraId="52DFF5AF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EC5B9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4.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812" w:type="dxa"/>
          </w:tcPr>
          <w:p w14:paraId="7482A42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9425EC" w:rsidRPr="000B0314" w14:paraId="734C1F06" w14:textId="77777777" w:rsidTr="009425EC">
        <w:trPr>
          <w:trHeight w:val="79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E1171C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A40738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9CBA51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A478C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BA9C2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06261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1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  <w:p w14:paraId="68EF2B1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3A553E8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5B5CCE6" w14:textId="77777777" w:rsidTr="009425EC">
        <w:trPr>
          <w:trHeight w:val="15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4F178C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747452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за 1 полугодия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33D2B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27742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9F9C1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33E05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323350F6" w14:textId="77777777" w:rsidR="009425EC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9425EC" w:rsidRPr="000B0314" w14:paraId="339C7DB4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828418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C128653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DB816C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4F07C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EACA5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6246E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2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0B46BBB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благополучия, трудовое воспитание, экологическое воспитание</w:t>
            </w:r>
          </w:p>
        </w:tc>
      </w:tr>
      <w:tr w:rsidR="009425EC" w:rsidRPr="000B0314" w14:paraId="16529DB3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8F1F89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EB986A3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6EFA1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7C831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BE018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4DF27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3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25B5ED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92FA748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78A0F5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0C3DB6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C4D6C1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6FB03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C8D86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236CE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4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3164A5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0AA5285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31324C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E636FD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7C669F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DC011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21EF4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0E615B3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5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5DB146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0307BDE6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2C5F8A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E5A219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Конструирование одежды. Плечевая и поясная одежда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C66D3F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5A053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870E9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4750C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6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FF2DCA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благополучия, трудовое воспитание, экологическое воспитание</w:t>
            </w:r>
          </w:p>
        </w:tc>
      </w:tr>
      <w:tr w:rsidR="009425EC" w:rsidRPr="000B0314" w14:paraId="05914F5A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0CE21E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84B704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Мир профессий. Профессии, связанные с производством одежды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1EC99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28FE2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ABC70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8FF711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7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AA1A05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9497DB7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329DDB1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EA6E9F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32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78A2BA3A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15CF35A3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25EC" w:rsidRPr="000B0314" w14:paraId="3B4E97E4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2368A49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5.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Робототехника</w:t>
            </w:r>
          </w:p>
        </w:tc>
        <w:tc>
          <w:tcPr>
            <w:tcW w:w="5812" w:type="dxa"/>
          </w:tcPr>
          <w:p w14:paraId="007FA0F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9425EC" w:rsidRPr="000B0314" w14:paraId="2166293A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25EB35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6BD2C5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Промышленные и бытовые роботы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5AE88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96BA70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7B342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8C915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8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25B1646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B712947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484D11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BC16B7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Алгоритмизация и программирование роботов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4418A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72C4D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F7385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39243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9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C2F3E2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968C87A" w14:textId="77777777" w:rsidTr="009425EC">
        <w:trPr>
          <w:trHeight w:val="75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4955F8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B73E86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Программирование управления роботизированными моделями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A6B08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CFC67F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FED59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5511C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60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  <w:p w14:paraId="2F986FF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060C1AB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2D88B70" w14:textId="77777777" w:rsidTr="009425EC">
        <w:trPr>
          <w:trHeight w:val="19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DFB16E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5.4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7A6C33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Итоговая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9D0C25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E7D37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A9398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911B9A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280C16EF" w14:textId="77777777" w:rsidR="009425EC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9425EC" w:rsidRPr="000B0314" w14:paraId="5A967517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6A45DD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5.5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0072AF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профессий. Итоги года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0927E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4D2D7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D56EC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60734D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61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D81E0B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6C427162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916DE6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D5FEB1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14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43CAB5FC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52B45C36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25EC" w:rsidRPr="000B0314" w14:paraId="32A100B2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4C04C0C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6455A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36CCD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5C768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48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3BAB2D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3422B5B0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5A48BBF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4920B7B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314">
        <w:rPr>
          <w:rFonts w:ascii="Times New Roman" w:hAnsi="Times New Roman" w:cs="Times New Roman"/>
          <w:b/>
          <w:sz w:val="26"/>
          <w:szCs w:val="26"/>
        </w:rPr>
        <w:t xml:space="preserve"> 8 класс</w:t>
      </w:r>
    </w:p>
    <w:tbl>
      <w:tblPr>
        <w:tblW w:w="14601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850"/>
        <w:gridCol w:w="992"/>
        <w:gridCol w:w="1134"/>
        <w:gridCol w:w="1985"/>
        <w:gridCol w:w="5812"/>
      </w:tblGrid>
      <w:tr w:rsidR="009425EC" w:rsidRPr="000B0314" w14:paraId="29CA4340" w14:textId="77777777" w:rsidTr="009425EC">
        <w:trPr>
          <w:trHeight w:val="144"/>
          <w:tblCellSpacing w:w="20" w:type="nil"/>
        </w:trPr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CF598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14:paraId="2AA9926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1C8B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Наименование разделов и тем программы </w:t>
            </w:r>
          </w:p>
          <w:p w14:paraId="305DEBC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14:paraId="1E2AD5DC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5B24F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Электронные (цифровые) 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образовательные ресурсы </w:t>
            </w:r>
          </w:p>
        </w:tc>
        <w:tc>
          <w:tcPr>
            <w:tcW w:w="5812" w:type="dxa"/>
            <w:vMerge w:val="restart"/>
          </w:tcPr>
          <w:p w14:paraId="7FA64C4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Направления воспитательной работы</w:t>
            </w:r>
          </w:p>
        </w:tc>
      </w:tr>
      <w:tr w:rsidR="009425EC" w:rsidRPr="000B0314" w14:paraId="487276F6" w14:textId="77777777" w:rsidTr="00620BF3">
        <w:trPr>
          <w:trHeight w:val="144"/>
          <w:tblCellSpacing w:w="20" w:type="nil"/>
        </w:trPr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82ABEA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0A1CA7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FA1B0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Всего </w:t>
            </w:r>
          </w:p>
          <w:p w14:paraId="36EC4FC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BE97B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Контроль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ные работы </w:t>
            </w:r>
          </w:p>
          <w:p w14:paraId="04CFD17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A4086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Практическ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ие работы </w:t>
            </w:r>
          </w:p>
          <w:p w14:paraId="36E3B53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B7EE8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vMerge/>
          </w:tcPr>
          <w:p w14:paraId="46305D27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791047B0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6A4A946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Раздел 1.</w:t>
            </w: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Производство и технологии</w:t>
            </w:r>
          </w:p>
        </w:tc>
        <w:tc>
          <w:tcPr>
            <w:tcW w:w="5812" w:type="dxa"/>
          </w:tcPr>
          <w:p w14:paraId="4A2B455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425EC" w:rsidRPr="000B0314" w14:paraId="7D5A30DB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9B1B69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7730F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производством и технологии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9F02F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41DE15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F1740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1FC939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2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31B8106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0459D968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1141EA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1A675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Производство и его виды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FAD9A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7BE6B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4E72D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9867B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3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7CFA78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034F0F5" w14:textId="77777777" w:rsidTr="009425EC">
        <w:trPr>
          <w:trHeight w:val="975"/>
          <w:tblCellSpacing w:w="20" w:type="nil"/>
        </w:trPr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F62095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4CB7A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Рынок труда. Функции рынка труда. Мир профессий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2DDB4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43192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29A51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AF6A1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4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  <w:p w14:paraId="5F854B8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</w:p>
          <w:p w14:paraId="17AF076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0BAFAD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04923D44" w14:textId="77777777" w:rsidTr="009425EC">
        <w:trPr>
          <w:trHeight w:val="255"/>
          <w:tblCellSpacing w:w="20" w:type="nil"/>
        </w:trPr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0C8FFD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FCC47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Входная 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09BDC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C17B9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B02275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26B5F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B1FF8A3" w14:textId="77777777" w:rsidR="009425EC" w:rsidRPr="000B0314" w:rsidRDefault="00620BF3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9425EC" w:rsidRPr="000B0314" w14:paraId="10953218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7945081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853F82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7864BB93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4B7CDF74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37E6ABA1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46AF8B1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2.</w:t>
            </w: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Компьютерная графика. Черчение.</w:t>
            </w:r>
          </w:p>
        </w:tc>
        <w:tc>
          <w:tcPr>
            <w:tcW w:w="5812" w:type="dxa"/>
          </w:tcPr>
          <w:p w14:paraId="577829C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425EC" w:rsidRPr="000B0314" w14:paraId="0C723C10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530326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ACA37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Технология построения трехмерных моделей </w:t>
            </w: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 чертежей в САПР. Создание трехмерной модели в САПР.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08043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959E3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E3C30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BEBB7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5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02A93B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, ценности научного познания и практической деятельности, формирование культуры здоровья </w:t>
            </w: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2691F9DC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76DE19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3325F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44807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01729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9582B0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C37B7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6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E657DA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5881A8CF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492B3B5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918C2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5CBB3399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14B75697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40847C17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0135F1C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3.</w:t>
            </w: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3D-моделирование, </w:t>
            </w:r>
            <w:proofErr w:type="spellStart"/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прототипирование</w:t>
            </w:r>
            <w:proofErr w:type="spellEnd"/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, макетирование</w:t>
            </w:r>
          </w:p>
        </w:tc>
        <w:tc>
          <w:tcPr>
            <w:tcW w:w="5812" w:type="dxa"/>
          </w:tcPr>
          <w:p w14:paraId="0D8849D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425EC" w:rsidRPr="000B0314" w14:paraId="4FEE2298" w14:textId="77777777" w:rsidTr="009425EC">
        <w:trPr>
          <w:trHeight w:val="720"/>
          <w:tblCellSpacing w:w="20" w:type="nil"/>
        </w:trPr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99674B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1C7DD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Прототипирование</w:t>
            </w:r>
            <w:proofErr w:type="spellEnd"/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3D-моделирование как технология создания трехмерных моделей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137F0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FD5A61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811A7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E168A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7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  <w:p w14:paraId="2E77A5B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F1CD39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50DF2DD9" w14:textId="77777777" w:rsidTr="009425EC">
        <w:trPr>
          <w:trHeight w:val="210"/>
          <w:tblCellSpacing w:w="20" w:type="nil"/>
        </w:trPr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B1F9C8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C8625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за 1 полугодия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70B69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196751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9D6B90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3444B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B3BD174" w14:textId="77777777" w:rsidR="009425EC" w:rsidRPr="000B0314" w:rsidRDefault="00620BF3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9425EC" w:rsidRPr="000B0314" w14:paraId="68D0AB36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EECE74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72EBD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Прототипирование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CE7DAF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B86F9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9E364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95C2C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8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95EE70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644C1FB6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452A02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695E1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4AE67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77CB0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B4C06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47239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9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282D135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11CCC0C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6975E9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DD61F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03C69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E5D5B0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43841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32E9D2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0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E4FA94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2495CAE3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CCD35B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D5329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0266F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347CE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A870B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F95BF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1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7E4B29F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9BBDF64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21953E8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8BC51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0E15B2BE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7176E854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4C3206E4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3775E95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4.</w:t>
            </w: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Робототехника</w:t>
            </w:r>
          </w:p>
        </w:tc>
        <w:tc>
          <w:tcPr>
            <w:tcW w:w="5812" w:type="dxa"/>
          </w:tcPr>
          <w:p w14:paraId="4185FC6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425EC" w:rsidRPr="000B0314" w14:paraId="5ED41446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3F2721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CCEFB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14E0F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0791B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6DEA7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C931B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2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D85532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71BF8C4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1AAD1B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4.2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6F98F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Автоматизация производства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74BD90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D1BC3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2E0ED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FC939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3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1B7E6B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7E500EB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2346B4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5C368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Подводные робототехнические системы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A4389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1C2CD5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F0CCC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EBFF1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4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25A64D0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ED89375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61243E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B8358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Беспилотные летательные аппараты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9E9DE5F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04BF0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2215B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A7C59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5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25480A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26BB7ADC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9DD4F6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FF929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Групповой учебный проект по модулю «Робототехника»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1A7B80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4B79C0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8A7DB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06897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6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3DD4C5F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899CB4C" w14:textId="77777777" w:rsidTr="009425EC">
        <w:trPr>
          <w:trHeight w:val="765"/>
          <w:tblCellSpacing w:w="20" w:type="nil"/>
        </w:trPr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651381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4.6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A9FD9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71D5B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2055E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8CA2F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550C0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7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  <w:p w14:paraId="59BC2C0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2F1280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BB6F55E" w14:textId="77777777" w:rsidTr="009425EC">
        <w:trPr>
          <w:trHeight w:val="165"/>
          <w:tblCellSpacing w:w="20" w:type="nil"/>
        </w:trPr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18D6E8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4.7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F97A3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Заключительный урок. Итоги года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D36EF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540C4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6731B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EB2F5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E84121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915B273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4EFD80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3FB6A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774ECEED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25654506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72BF4530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106BB34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C8976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6565F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05B83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20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7980CF" w14:textId="77777777" w:rsidR="009425EC" w:rsidRPr="000B0314" w:rsidRDefault="009425EC" w:rsidP="00E91C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2" w:type="dxa"/>
          </w:tcPr>
          <w:p w14:paraId="634F42B7" w14:textId="77777777" w:rsidR="009425EC" w:rsidRPr="000B0314" w:rsidRDefault="009425EC" w:rsidP="00E91C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ECE330E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7897A3A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314">
        <w:rPr>
          <w:rFonts w:ascii="Times New Roman" w:hAnsi="Times New Roman" w:cs="Times New Roman"/>
          <w:b/>
          <w:sz w:val="26"/>
          <w:szCs w:val="26"/>
        </w:rPr>
        <w:t>9 класс</w:t>
      </w:r>
    </w:p>
    <w:tbl>
      <w:tblPr>
        <w:tblStyle w:val="TableGrid"/>
        <w:tblW w:w="14623" w:type="dxa"/>
        <w:tblInd w:w="-592" w:type="dxa"/>
        <w:tblLayout w:type="fixed"/>
        <w:tblCellMar>
          <w:top w:w="58" w:type="dxa"/>
          <w:left w:w="100" w:type="dxa"/>
          <w:right w:w="57" w:type="dxa"/>
        </w:tblCellMar>
        <w:tblLook w:val="04A0" w:firstRow="1" w:lastRow="0" w:firstColumn="1" w:lastColumn="0" w:noHBand="0" w:noVBand="1"/>
      </w:tblPr>
      <w:tblGrid>
        <w:gridCol w:w="909"/>
        <w:gridCol w:w="2941"/>
        <w:gridCol w:w="894"/>
        <w:gridCol w:w="948"/>
        <w:gridCol w:w="1134"/>
        <w:gridCol w:w="2127"/>
        <w:gridCol w:w="5670"/>
      </w:tblGrid>
      <w:tr w:rsidR="009425EC" w:rsidRPr="000B0314" w14:paraId="5C182E21" w14:textId="77777777" w:rsidTr="00F5094C">
        <w:trPr>
          <w:trHeight w:val="367"/>
        </w:trPr>
        <w:tc>
          <w:tcPr>
            <w:tcW w:w="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2CA41" w14:textId="77777777" w:rsidR="009425EC" w:rsidRPr="000B0314" w:rsidRDefault="009425EC" w:rsidP="00E91C29">
            <w:pPr>
              <w:spacing w:after="90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  <w:p w14:paraId="41B5E885" w14:textId="77777777" w:rsidR="009425EC" w:rsidRPr="000B0314" w:rsidRDefault="009425EC" w:rsidP="00E91C29">
            <w:pPr>
              <w:spacing w:after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п/п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AA60609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291A9" w14:textId="77777777" w:rsidR="009425EC" w:rsidRPr="000B0314" w:rsidRDefault="009425EC" w:rsidP="00E91C29">
            <w:pPr>
              <w:spacing w:after="7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Наименование разделов и тем программы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6ADAED1D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C760E0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часов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DC6E94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1AF" w14:textId="77777777" w:rsidR="009425EC" w:rsidRPr="000B0314" w:rsidRDefault="009425EC" w:rsidP="00E91C29">
            <w:pPr>
              <w:spacing w:after="91" w:line="268" w:lineRule="auto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Электронные (цифровые) образовательные </w:t>
            </w:r>
          </w:p>
          <w:p w14:paraId="53325252" w14:textId="77777777" w:rsidR="009425EC" w:rsidRPr="000B0314" w:rsidRDefault="009425EC" w:rsidP="00E91C29">
            <w:pPr>
              <w:spacing w:after="71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ресурсы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4C8CF545" w14:textId="77777777" w:rsidR="009425EC" w:rsidRPr="000B0314" w:rsidRDefault="009425EC" w:rsidP="00E91C29">
            <w:pPr>
              <w:spacing w:line="276" w:lineRule="auto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AA3DF8" w14:textId="77777777" w:rsidR="009425EC" w:rsidRPr="000B0314" w:rsidRDefault="009425EC" w:rsidP="00E91C29">
            <w:pPr>
              <w:spacing w:after="91" w:line="268" w:lineRule="auto"/>
              <w:ind w:left="13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Направления воспитательной работы</w:t>
            </w:r>
          </w:p>
        </w:tc>
      </w:tr>
      <w:tr w:rsidR="009425EC" w:rsidRPr="000B0314" w14:paraId="1AC8C30B" w14:textId="77777777" w:rsidTr="00F5094C">
        <w:trPr>
          <w:trHeight w:val="1263"/>
        </w:trPr>
        <w:tc>
          <w:tcPr>
            <w:tcW w:w="9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E9C6E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3E5C8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2D782" w14:textId="77777777" w:rsidR="009425EC" w:rsidRPr="000B0314" w:rsidRDefault="009425EC" w:rsidP="00E91C29">
            <w:pPr>
              <w:spacing w:after="70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Всего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1929CB8" w14:textId="77777777" w:rsidR="009425EC" w:rsidRPr="000B0314" w:rsidRDefault="009425EC" w:rsidP="00E91C29">
            <w:pPr>
              <w:spacing w:line="276" w:lineRule="auto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340D9" w14:textId="77777777" w:rsidR="009425EC" w:rsidRPr="000B0314" w:rsidRDefault="009425EC" w:rsidP="00E91C29">
            <w:pPr>
              <w:spacing w:after="90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Контрольные </w:t>
            </w:r>
          </w:p>
          <w:p w14:paraId="4C2B7E00" w14:textId="77777777" w:rsidR="009425EC" w:rsidRPr="000B0314" w:rsidRDefault="009425EC" w:rsidP="00E91C29">
            <w:pPr>
              <w:spacing w:after="70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работы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B8DB68B" w14:textId="77777777" w:rsidR="009425EC" w:rsidRPr="000B0314" w:rsidRDefault="009425EC" w:rsidP="00E91C29">
            <w:pPr>
              <w:spacing w:line="276" w:lineRule="auto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0C597" w14:textId="77777777" w:rsidR="009425EC" w:rsidRPr="000B0314" w:rsidRDefault="009425EC" w:rsidP="00E91C29">
            <w:pPr>
              <w:spacing w:after="90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Практические </w:t>
            </w:r>
          </w:p>
          <w:p w14:paraId="20C91C8E" w14:textId="77777777" w:rsidR="009425EC" w:rsidRPr="000B0314" w:rsidRDefault="009425EC" w:rsidP="00E91C29">
            <w:pPr>
              <w:spacing w:after="70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работы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E59403C" w14:textId="77777777" w:rsidR="009425EC" w:rsidRPr="000B0314" w:rsidRDefault="009425EC" w:rsidP="00E91C29">
            <w:pPr>
              <w:spacing w:line="276" w:lineRule="auto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23708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603B2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7B8F718E" w14:textId="77777777" w:rsidTr="00F5094C">
        <w:trPr>
          <w:trHeight w:val="367"/>
        </w:trPr>
        <w:tc>
          <w:tcPr>
            <w:tcW w:w="5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EF4EBF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Раздел 1.</w:t>
            </w: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Производство и технологии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CAF61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D10CB4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E147E2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5089B55A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4473A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D529D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Предпринимательство. Организация собственного производства. Мир профессий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72302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6D2A1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B283B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32CAF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8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79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619D4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7CA9D1D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F27A5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0B8A3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Бизнес-планирование. Технологическое предпринимательство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81AEF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E14DF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384E2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D8BB8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0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81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605D5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49DC0BA" w14:textId="77777777" w:rsidTr="00F5094C">
        <w:trPr>
          <w:trHeight w:val="560"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A281D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Итого по разделу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1E4CA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12BD6C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9C03D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50B323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F50A6D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5EDDA57C" w14:textId="77777777" w:rsidTr="00F5094C">
        <w:trPr>
          <w:trHeight w:val="367"/>
        </w:trPr>
        <w:tc>
          <w:tcPr>
            <w:tcW w:w="5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F78432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2.</w:t>
            </w: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Компьютерная графика. Черчение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77032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B7F5B8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5A7F97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237EBF41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279E2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ACC42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построения </w:t>
            </w:r>
            <w:proofErr w:type="spellStart"/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объѐмных</w:t>
            </w:r>
            <w:proofErr w:type="spellEnd"/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моделей и чертежей в САПР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AF53C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F0944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342F5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C6EE5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2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83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72261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606B13B" w14:textId="77777777" w:rsidTr="00F5094C">
        <w:trPr>
          <w:trHeight w:val="686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BD630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4C468" w14:textId="77777777" w:rsidR="009425EC" w:rsidRPr="000B0314" w:rsidRDefault="009425EC" w:rsidP="00E91C29">
            <w:pPr>
              <w:spacing w:after="89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Способы построения разрезов и сечений в САПР. </w:t>
            </w:r>
          </w:p>
          <w:p w14:paraId="327FA2DF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Мир профессий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81DBA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944CF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183AE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572D2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4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85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29624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</w:t>
            </w:r>
            <w:r w:rsidRPr="000B03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7BCE8AF" w14:textId="77777777" w:rsidTr="00F5094C">
        <w:trPr>
          <w:trHeight w:val="560"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9E938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 по разделу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4D972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16A48F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B3D9FE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BEA929" w14:textId="77777777" w:rsidR="009425EC" w:rsidRPr="000B0314" w:rsidRDefault="009425EC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6C531A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4BC11F98" w14:textId="77777777" w:rsidTr="00F5094C">
        <w:trPr>
          <w:trHeight w:val="367"/>
        </w:trPr>
        <w:tc>
          <w:tcPr>
            <w:tcW w:w="5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374C0D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3.</w:t>
            </w: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3D-моделирование, </w:t>
            </w:r>
            <w:proofErr w:type="spellStart"/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прототипирование</w:t>
            </w:r>
            <w:proofErr w:type="spellEnd"/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макетирование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6D7DB2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7BC984" w14:textId="77777777" w:rsidR="009425EC" w:rsidRPr="000B0314" w:rsidRDefault="009425EC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EE9B1B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47578B01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5DA51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535EE" w14:textId="77777777" w:rsidR="009425EC" w:rsidRPr="000B0314" w:rsidRDefault="009425EC" w:rsidP="00E91C29">
            <w:pPr>
              <w:spacing w:line="276" w:lineRule="auto"/>
              <w:ind w:left="135" w:right="36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Аддитивные технологии. Создание моделей, сложных объектов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2E9DD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7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2AD9B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B09D8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58AF3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6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87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39D6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2401BDA4" w14:textId="77777777" w:rsidTr="00F5094C">
        <w:trPr>
          <w:trHeight w:val="36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C820E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5FAA6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Основы проектной деятельности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D888D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3F51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60C2C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DD6AA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8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89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11A11" w14:textId="77777777" w:rsidR="009425EC" w:rsidRPr="000B0314" w:rsidRDefault="0046239F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9425EC" w:rsidRPr="000B0314">
              <w:rPr>
                <w:rFonts w:ascii="Times New Roman" w:hAnsi="Times New Roman" w:cs="Times New Roman"/>
                <w:sz w:val="26"/>
                <w:szCs w:val="26"/>
              </w:rPr>
              <w:t>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F854902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510A5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C8281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Мир профессий. Профессии, связанные с 3Dтехнологиями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74C62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A03F4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64B88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C7A78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0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91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3342B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D107FA9" w14:textId="77777777" w:rsidTr="00F5094C">
        <w:trPr>
          <w:trHeight w:val="557"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EC771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 по разделу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5FB50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12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C70DEB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6DD2C0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3AFC9E" w14:textId="77777777" w:rsidR="009425EC" w:rsidRPr="000B0314" w:rsidRDefault="009425EC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FA36AD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658959A1" w14:textId="77777777" w:rsidTr="00F5094C">
        <w:trPr>
          <w:trHeight w:val="370"/>
        </w:trPr>
        <w:tc>
          <w:tcPr>
            <w:tcW w:w="5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FE5721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4.</w:t>
            </w: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Робототехника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15393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CFE5ED" w14:textId="77777777" w:rsidR="009425EC" w:rsidRPr="000B0314" w:rsidRDefault="009425EC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B47F6D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02BC4975" w14:textId="77777777" w:rsidTr="00F5094C">
        <w:trPr>
          <w:trHeight w:val="36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057F1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AAC50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От робототехники к искусственному интеллекту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16B42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6F8F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09DB6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F2402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2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93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55936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EB0FB86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AC302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CB5F" w14:textId="77777777" w:rsidR="009425EC" w:rsidRPr="000B0314" w:rsidRDefault="009425EC" w:rsidP="00E91C29">
            <w:pPr>
              <w:spacing w:after="89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Конструирование и программирование БЛА. </w:t>
            </w:r>
          </w:p>
          <w:p w14:paraId="0D41A2FE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Управление групповым взаимодействием роботов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6AA4D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01AC3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F7150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ACA5A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4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95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1B2B2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AC63AA4" w14:textId="77777777" w:rsidTr="00F5094C">
        <w:trPr>
          <w:trHeight w:val="36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E51F7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B6E89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Система «</w:t>
            </w:r>
            <w:proofErr w:type="spellStart"/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Интренет</w:t>
            </w:r>
            <w:proofErr w:type="spellEnd"/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вещей»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C56A3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46F06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421C8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0BF03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6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97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CA942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F1575B9" w14:textId="77777777" w:rsidTr="00F5094C">
        <w:trPr>
          <w:trHeight w:val="36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49479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0B933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Промышленный Интернет вещей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DD22A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459AA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0C8BE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1EFC5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8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99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85519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патриотическое воспитание, гражданское и духовно-нравственное воспитание, эстетическое </w:t>
            </w:r>
            <w:r w:rsidRPr="000B03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6F719D5E" w14:textId="77777777" w:rsidTr="00F5094C">
        <w:trPr>
          <w:trHeight w:val="368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22BA7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4.5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1594B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Потребительский Интернет вещей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B71DA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BAFB5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081CE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08783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0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101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B97F6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87A83C8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F19A7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81B44" w14:textId="77777777" w:rsidR="009425EC" w:rsidRPr="000B0314" w:rsidRDefault="009425EC" w:rsidP="00E91C29">
            <w:pPr>
              <w:spacing w:after="87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Групповой учебно-технический проект по теме </w:t>
            </w:r>
          </w:p>
          <w:p w14:paraId="26BB0CCC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«Интернет вещей»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6A2C8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FC718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5C80D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85684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2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103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BDDD7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9A15E6F" w14:textId="77777777" w:rsidTr="00F5094C">
        <w:trPr>
          <w:trHeight w:val="686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E611A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00D4B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Современные профессии в области робототехники, искусственного интеллекта, интернета вещей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AD0D5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A6C60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C4F0D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19E0F" w14:textId="77777777" w:rsidR="009425EC" w:rsidRPr="000B0314" w:rsidRDefault="0046772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4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105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97459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2135E048" w14:textId="77777777" w:rsidTr="00F5094C">
        <w:trPr>
          <w:trHeight w:val="560"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0BBF0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 по разделу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6CA85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14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340C1B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16611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755034" w14:textId="77777777" w:rsidR="009425EC" w:rsidRPr="000B0314" w:rsidRDefault="009425EC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928CF1" w14:textId="77777777" w:rsidR="009425EC" w:rsidRPr="000B0314" w:rsidRDefault="009425EC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541E8F62" w14:textId="77777777" w:rsidTr="00F5094C">
        <w:trPr>
          <w:trHeight w:val="557"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9DEC2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ПО ПРОГРАММЕ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37F95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34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25F6E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0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3D2CE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0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B0C7D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B0794" w14:textId="77777777" w:rsidR="009425EC" w:rsidRPr="000B0314" w:rsidRDefault="009425EC" w:rsidP="00E91C2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36F7B8B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E34E46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693EB7E8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295ED26D" w14:textId="77777777" w:rsidR="00207549" w:rsidRPr="00207549" w:rsidRDefault="00207549" w:rsidP="00207549">
      <w:pPr>
        <w:spacing w:after="5"/>
        <w:ind w:left="-5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ПОУРОЧНОЕ ПЛАНИРОВАНИЕ  </w:t>
      </w:r>
    </w:p>
    <w:p w14:paraId="35BB710C" w14:textId="77777777" w:rsidR="00207549" w:rsidRPr="00207549" w:rsidRDefault="00207549" w:rsidP="00207549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AEE29E9" wp14:editId="7DCAA609">
                <wp:extent cx="6252845" cy="9144"/>
                <wp:effectExtent l="0" t="0" r="0" b="0"/>
                <wp:docPr id="293344" name="Group 293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845" cy="9144"/>
                          <a:chOff x="0" y="0"/>
                          <a:chExt cx="6252845" cy="9144"/>
                        </a:xfrm>
                      </wpg:grpSpPr>
                      <wps:wsp>
                        <wps:cNvPr id="28624" name="Shape 28624"/>
                        <wps:cNvSpPr/>
                        <wps:spPr>
                          <a:xfrm>
                            <a:off x="0" y="0"/>
                            <a:ext cx="6252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845">
                                <a:moveTo>
                                  <a:pt x="0" y="0"/>
                                </a:moveTo>
                                <a:lnTo>
                                  <a:pt x="625284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3C188" id="Group 293344" o:spid="_x0000_s1026" style="width:492.35pt;height:.7pt;mso-position-horizontal-relative:char;mso-position-vertical-relative:line" coordsize="625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YwWgIAAM0FAAAOAAAAZHJzL2Uyb0RvYy54bWykVM1u2zAMvg/oOwi6N07cNEiNOD2sWy7D&#10;VqzdAyiyZBuQJUFS4uTtRzG2EqRYD5kPMiXx5+NHiqvnQ6fIXjjfGl3S2WRKidDcVK2uS/rn/fv9&#10;khIfmK6YMlqU9Cg8fV7ffVn1thC5aYyqhCPgRPuityVtQrBFlnneiI75ibFCw6U0rmMBtq7OKsd6&#10;8N6pLJ9OF1lvXGWd4cJ7OH05XdI1+pdS8PBLSi8CUSUFbAFXh+s2rtl6xYraMdu0fIDBbkDRsVZD&#10;0OTqhQVGdq794KpruTPeyDDhpsuMlC0XmANkM5teZbNxZmcxl7roa5toAmqveLrZLf+5f3WkrUqa&#10;Pz08zOeUaNZBnTA0Gc6ApN7WBehunH2zr244qE+7mPdBui7+ISNyQHqPiV5xCITD4SJ/zJfzR0o4&#10;3D3NIBiyzxso0Qcj3nz7zCwbQ2YRWQLSW2gjf2bK/x9Tbw2zAgvgY/YjU8tFnohCFZLjEdKCmokk&#10;X3jg6yaGsDlTnqzgOx82wiDNbP/DB2SvrkaJNaPED3oUHbyAT3vfshDtIsIokv5cp3jWmb14N3gb&#10;rmoE0M63Sl9qpUqPTQC6Jw0QYpj1ahAwNMiXySkdUWCDEM5gKEjFAr4ueA+6grTRHfxiuU/8ohSO&#10;SkSoSv8WEpoaem6Gdt7V26/KkT2LYwC/2HvoBlSjjWyVSlbTf1pFVaZswwZfg5shALocPEVNgRPo&#10;2i0f0JzGEDxmGEzjMAJIyQhhGR2SvYYRigEvso3i1lRHfJRICPQ/UoMzAxEN8y0Opcs9ap2n8Pov&#10;AAAA//8DAFBLAwQUAAYACAAAACEA0aE1S9sAAAADAQAADwAAAGRycy9kb3ducmV2LnhtbEyPQUvD&#10;QBCF74L/YRnBm91Eq9aYTSlFPZWCrVB6mybTJDQ7G7LbJP33jl708mB4j/e+SeejbVRPna8dG4gn&#10;ESji3BU1lwa+tu93M1A+IBfYOCYDF/Iwz66vUkwKN/An9ZtQKilhn6CBKoQ20drnFVn0E9cSi3d0&#10;ncUgZ1fqosNBym2j76PoSVusWRYqbGlZUX7anK2BjwGHxUP81q9Ox+Vlv31c71YxGXN7My5eQQUa&#10;w18YfvAFHTJhOrgzF141BuSR8Kvivcymz6AOEpqCzlL9nz37BgAA//8DAFBLAQItABQABgAIAAAA&#10;IQC2gziS/gAAAOEBAAATAAAAAAAAAAAAAAAAAAAAAABbQ29udGVudF9UeXBlc10ueG1sUEsBAi0A&#10;FAAGAAgAAAAhADj9If/WAAAAlAEAAAsAAAAAAAAAAAAAAAAALwEAAF9yZWxzLy5yZWxzUEsBAi0A&#10;FAAGAAgAAAAhAJhzhjBaAgAAzQUAAA4AAAAAAAAAAAAAAAAALgIAAGRycy9lMm9Eb2MueG1sUEsB&#10;Ai0AFAAGAAgAAAAhANGhNUvbAAAAAwEAAA8AAAAAAAAAAAAAAAAAtAQAAGRycy9kb3ducmV2Lnht&#10;bFBLBQYAAAAABAAEAPMAAAC8BQAAAAA=&#10;">
                <v:shape id="Shape 28624" o:spid="_x0000_s1027" style="position:absolute;width:62528;height:0;visibility:visible;mso-wrap-style:square;v-text-anchor:top" coordsize="6252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ydxQAAAN4AAAAPAAAAZHJzL2Rvd25yZXYueG1sRI9BawIx&#10;FITvgv8hvII3zboVkdUoxSIonmqL58fmubuYvCybaFZ/vSkUehxm5htmtemtEXfqfONYwXSSgSAu&#10;nW64UvDzvRsvQPiArNE4JgUP8rBZDwcrLLSL/EX3U6hEgrAvUEEdQltI6cuaLPqJa4mTd3GdxZBk&#10;V0ndYUxwa2SeZXNpseG0UGNL25rK6+lmFRz722FX7p/H8/UcoonRZO+fU6VGb/3HEkSgPvyH/9p7&#10;rSBfzPMZ/N5JV0CuXwAAAP//AwBQSwECLQAUAAYACAAAACEA2+H2y+4AAACFAQAAEwAAAAAAAAAA&#10;AAAAAAAAAAAAW0NvbnRlbnRfVHlwZXNdLnhtbFBLAQItABQABgAIAAAAIQBa9CxbvwAAABUBAAAL&#10;AAAAAAAAAAAAAAAAAB8BAABfcmVscy8ucmVsc1BLAQItABQABgAIAAAAIQBpuNydxQAAAN4AAAAP&#10;AAAAAAAAAAAAAAAAAAcCAABkcnMvZG93bnJldi54bWxQSwUGAAAAAAMAAwC3AAAA+QIAAAAA&#10;" path="m,l6252845,e" filled="f" strokeweight=".72pt">
                  <v:path arrowok="t" textboxrect="0,0,6252845,0"/>
                </v:shape>
                <w10:anchorlock/>
              </v:group>
            </w:pict>
          </mc:Fallback>
        </mc:AlternateContent>
      </w: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C9DD7" w14:textId="77777777" w:rsidR="00207549" w:rsidRPr="00207549" w:rsidRDefault="00207549" w:rsidP="00207549">
      <w:pPr>
        <w:numPr>
          <w:ilvl w:val="0"/>
          <w:numId w:val="1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</w:p>
    <w:tbl>
      <w:tblPr>
        <w:tblStyle w:val="TableGrid"/>
        <w:tblW w:w="9914" w:type="dxa"/>
        <w:tblInd w:w="4" w:type="dxa"/>
        <w:tblCellMar>
          <w:top w:w="119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7584"/>
        <w:gridCol w:w="1091"/>
      </w:tblGrid>
      <w:tr w:rsidR="00207549" w:rsidRPr="00207549" w14:paraId="04C5A5F0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70420E" w14:textId="77777777" w:rsidR="00207549" w:rsidRPr="00207549" w:rsidRDefault="00207549" w:rsidP="00C11735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FA30427" w14:textId="77777777" w:rsidR="00207549" w:rsidRPr="00207549" w:rsidRDefault="00207549" w:rsidP="00C11735">
            <w:pPr>
              <w:spacing w:line="259" w:lineRule="auto"/>
              <w:ind w:left="1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BE329C0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09E4AE42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7B8CFB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77DC33C6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вокруг нас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5BB34C8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57BDDACA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DC609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6A3199E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процесс.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технологических операций»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A1A8DC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«Анализ </w:t>
            </w:r>
          </w:p>
        </w:tc>
      </w:tr>
      <w:tr w:rsidR="00207549" w:rsidRPr="00207549" w14:paraId="7C18F488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F6CDF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188079A9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Проекты и проектирование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3C80949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7A8AAEB4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9FC64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51047340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 «Разработка паспорта учебного проекта»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2C63FCF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07D5B1AA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D2CAC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528790EF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графической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грамоты.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графических изображений»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5D0017C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«Чтение </w:t>
            </w:r>
          </w:p>
        </w:tc>
      </w:tr>
      <w:tr w:rsidR="00207549" w:rsidRPr="00207549" w14:paraId="30E1A4E0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0D8267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1D507360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развертки футляра»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266E811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4F7058F2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EF0E7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FECAB5B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изображения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57688F1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75EB119A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111C20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8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F70B3CB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эскиза изделия»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1AE471D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4AC1EFB4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0F3AA1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1490BBB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элементы графических изображений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A53C53A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44F77B37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5979F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10667054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чертежного шрифта»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4EFF785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29D8D5E4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3EB4E9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AF36DF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чертежей. Практическая работа «Выполнение чертежа плоской детали (изделия)» </w:t>
            </w:r>
          </w:p>
        </w:tc>
      </w:tr>
      <w:tr w:rsidR="00207549" w:rsidRPr="00207549" w14:paraId="0FBFC6C8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24D3D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A0CF4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черчением, их востребованность на рынке труда (чертежник, картограф и другие) </w:t>
            </w:r>
          </w:p>
        </w:tc>
      </w:tr>
      <w:tr w:rsidR="00207549" w:rsidRPr="00207549" w14:paraId="54243397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39ADD6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EDA02" w14:textId="77777777" w:rsidR="00207549" w:rsidRPr="00207549" w:rsidRDefault="00207549" w:rsidP="00C11735">
            <w:pPr>
              <w:spacing w:after="63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ее основные составляющие. Бумага и ее свойства. </w:t>
            </w:r>
          </w:p>
          <w:p w14:paraId="608E74D0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«Изучение свойств бумаги» </w:t>
            </w:r>
          </w:p>
        </w:tc>
      </w:tr>
      <w:tr w:rsidR="00207549" w:rsidRPr="00207549" w14:paraId="6FAA1E2F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DC1481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0B5AE1" w14:textId="77777777" w:rsidR="00207549" w:rsidRPr="00207549" w:rsidRDefault="00207549" w:rsidP="00C11735">
            <w:pPr>
              <w:spacing w:line="259" w:lineRule="auto"/>
              <w:ind w:left="90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бумаги, история и современные технологии. Практическая работа «Составление технологической карты выполнения изделия из бумаги» </w:t>
            </w:r>
          </w:p>
        </w:tc>
      </w:tr>
      <w:tr w:rsidR="00207549" w:rsidRPr="00207549" w14:paraId="6ACB8328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54F6F8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378B7" w14:textId="77777777" w:rsidR="00207549" w:rsidRPr="00207549" w:rsidRDefault="00207549" w:rsidP="00C11735">
            <w:pPr>
              <w:tabs>
                <w:tab w:val="center" w:pos="1180"/>
                <w:tab w:val="center" w:pos="2113"/>
                <w:tab w:val="center" w:pos="4053"/>
                <w:tab w:val="center" w:pos="6191"/>
                <w:tab w:val="right" w:pos="8668"/>
              </w:tabs>
              <w:spacing w:after="7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свойства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конструкционных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Древесина. </w:t>
            </w:r>
          </w:p>
          <w:p w14:paraId="3E8AB842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«Изучение свойств древесины» </w:t>
            </w:r>
          </w:p>
        </w:tc>
      </w:tr>
      <w:tr w:rsidR="00207549" w:rsidRPr="00207549" w14:paraId="7045A456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384CD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BA7C46" w14:textId="77777777" w:rsidR="00207549" w:rsidRPr="00207549" w:rsidRDefault="00207549" w:rsidP="00C11735">
            <w:pPr>
              <w:tabs>
                <w:tab w:val="center" w:pos="3327"/>
                <w:tab w:val="center" w:pos="5086"/>
                <w:tab w:val="center" w:pos="6573"/>
                <w:tab w:val="right" w:pos="8668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</w:t>
            </w:r>
          </w:p>
          <w:p w14:paraId="0B3E4E11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древесины»: обоснование проекта, анализ ресурсов </w:t>
            </w:r>
          </w:p>
        </w:tc>
      </w:tr>
      <w:tr w:rsidR="00207549" w:rsidRPr="00207549" w14:paraId="178BC759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E5FFE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756AB7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обработки древесины ручным инструментом </w:t>
            </w:r>
          </w:p>
        </w:tc>
      </w:tr>
      <w:tr w:rsidR="00207549" w:rsidRPr="00207549" w14:paraId="491E2291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6B6524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18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3FEAD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древесины»: выполнение технологических операций ручными инструментами </w:t>
            </w:r>
          </w:p>
        </w:tc>
      </w:tr>
    </w:tbl>
    <w:p w14:paraId="2420E7EC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69B97255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6E1B0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EE02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обработки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древесины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использованием электрифицированного инструмента </w:t>
            </w:r>
          </w:p>
        </w:tc>
      </w:tr>
      <w:tr w:rsidR="00207549" w:rsidRPr="00207549" w14:paraId="4047858B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641BF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2B571" w14:textId="77777777" w:rsidR="00207549" w:rsidRPr="00207549" w:rsidRDefault="00207549" w:rsidP="00C11735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древесины»: выполнение технологических операций с использованием электрифицированного инструмента </w:t>
            </w:r>
          </w:p>
        </w:tc>
      </w:tr>
      <w:tr w:rsidR="00207549" w:rsidRPr="00207549" w14:paraId="12EEE14C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B090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5273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отделки изделий из древесины. Декорирование древесины </w:t>
            </w:r>
          </w:p>
        </w:tc>
      </w:tr>
      <w:tr w:rsidR="00207549" w:rsidRPr="00207549" w14:paraId="60260A7B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5D29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CA44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древесины». Отделка изделия </w:t>
            </w:r>
          </w:p>
        </w:tc>
      </w:tr>
      <w:tr w:rsidR="00207549" w:rsidRPr="00207549" w14:paraId="1E50DBA7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D0BB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74F1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качества изделий из древесины </w:t>
            </w:r>
          </w:p>
        </w:tc>
      </w:tr>
      <w:tr w:rsidR="00207549" w:rsidRPr="00207549" w14:paraId="0A75429E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74A0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0608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«Изделие из древесины» к защите </w:t>
            </w:r>
          </w:p>
        </w:tc>
      </w:tr>
      <w:tr w:rsidR="00207549" w:rsidRPr="00207549" w14:paraId="63758EE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8953D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61E134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производством и обработкой древесины: </w:t>
            </w:r>
          </w:p>
          <w:p w14:paraId="6009650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столяр, плотник, резчик по дереву и другие </w:t>
            </w:r>
          </w:p>
        </w:tc>
      </w:tr>
      <w:tr w:rsidR="00207549" w:rsidRPr="00207549" w14:paraId="0ED4599B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88AE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5052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и оценка качества проекта «Изделие из древесины» </w:t>
            </w:r>
          </w:p>
        </w:tc>
      </w:tr>
      <w:tr w:rsidR="00207549" w:rsidRPr="00207549" w14:paraId="4556094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E431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06A2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рационального питания. Пищевая ценность овощей. Технологии обработки овощей </w:t>
            </w:r>
          </w:p>
        </w:tc>
      </w:tr>
      <w:tr w:rsidR="00207549" w:rsidRPr="00207549" w14:paraId="618270B6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ADD25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B1145" w14:textId="77777777" w:rsidR="00207549" w:rsidRPr="00207549" w:rsidRDefault="00207549" w:rsidP="00C11735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по теме «Питание и здоровье человека». Практическая работа «Разработка технологической карты проектного блюда из овощей» </w:t>
            </w:r>
          </w:p>
        </w:tc>
      </w:tr>
      <w:tr w:rsidR="00207549" w:rsidRPr="00207549" w14:paraId="75ADC7CE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ADEA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C2254" w14:textId="77777777" w:rsidR="00207549" w:rsidRPr="00207549" w:rsidRDefault="00207549" w:rsidP="00C11735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Пищевая ценность круп. Технологии обработки круп. Практическая работа «Разработка технологической карты приготовления проектного блюда из крупы» </w:t>
            </w:r>
          </w:p>
        </w:tc>
      </w:tr>
      <w:tr w:rsidR="00207549" w:rsidRPr="00207549" w14:paraId="0587A07D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D71B2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88D0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Пищевая ценность и технологии обработки яиц.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Лабораторнопрактическая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«Определение доброкачественности яиц» </w:t>
            </w:r>
          </w:p>
        </w:tc>
      </w:tr>
      <w:tr w:rsidR="00207549" w:rsidRPr="00207549" w14:paraId="2ABB35E2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4857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03C6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Кулинария. Кухня, санитарно-гигиенические требования к помещению кухни. Практическая работа «Чертеж кухни в масштабе 1: 20» </w:t>
            </w:r>
          </w:p>
        </w:tc>
      </w:tr>
      <w:tr w:rsidR="00207549" w:rsidRPr="00207549" w14:paraId="1987E8E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0EE48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32A66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Сервировка стола, правила этикета. Групповой проект по теме </w:t>
            </w:r>
          </w:p>
          <w:p w14:paraId="385E6CF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«Питание и здоровье человека». Подготовка проекта к защите </w:t>
            </w:r>
          </w:p>
        </w:tc>
      </w:tr>
      <w:tr w:rsidR="00207549" w:rsidRPr="00207549" w14:paraId="72F7AC8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FE81D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8F1F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Профессии, связанные с производством и обработкой пищевых продуктов </w:t>
            </w:r>
          </w:p>
        </w:tc>
      </w:tr>
      <w:tr w:rsidR="00207549" w:rsidRPr="00207549" w14:paraId="53375CA6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1C2F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1E33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группового проекта «Питание и здоровье человека» </w:t>
            </w:r>
          </w:p>
        </w:tc>
      </w:tr>
      <w:tr w:rsidR="00207549" w:rsidRPr="00207549" w14:paraId="08C8B2B4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EA1CB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BFB68" w14:textId="77777777" w:rsidR="00207549" w:rsidRPr="00207549" w:rsidRDefault="00207549" w:rsidP="00C11735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Текстильные материалы, получение свойства. Практическая работа «Определение направления нитей основы и утка, лицевой и изнаночной сторон» </w:t>
            </w:r>
          </w:p>
        </w:tc>
      </w:tr>
      <w:tr w:rsidR="00207549" w:rsidRPr="00207549" w14:paraId="7FB13E65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C68C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C5569" w14:textId="77777777" w:rsidR="00207549" w:rsidRPr="00207549" w:rsidRDefault="00207549" w:rsidP="00C11735">
            <w:pPr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Общие свойства текстильных материалов. Практическая работа </w:t>
            </w:r>
          </w:p>
          <w:p w14:paraId="62F5830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свойств тканей» </w:t>
            </w:r>
          </w:p>
        </w:tc>
      </w:tr>
    </w:tbl>
    <w:p w14:paraId="4DB39D21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7E21142B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FDF5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47089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Швейная машина, ее устройство. Виды машинных швов </w:t>
            </w:r>
          </w:p>
        </w:tc>
      </w:tr>
      <w:tr w:rsidR="00207549" w:rsidRPr="00207549" w14:paraId="21A6A918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0F9FD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4F75E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«Заправка верхней и нижней нитей машины. </w:t>
            </w:r>
          </w:p>
          <w:p w14:paraId="1242A45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прямых строчек» </w:t>
            </w:r>
          </w:p>
        </w:tc>
      </w:tr>
      <w:tr w:rsidR="00207549" w:rsidRPr="00207549" w14:paraId="23C2D269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1C64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F587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 изготовление швейных изделий </w:t>
            </w:r>
          </w:p>
        </w:tc>
      </w:tr>
      <w:tr w:rsidR="00207549" w:rsidRPr="00207549" w14:paraId="4D7F81F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ECAB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833CF2" w14:textId="77777777" w:rsidR="00207549" w:rsidRPr="00207549" w:rsidRDefault="00207549" w:rsidP="00C11735">
            <w:pPr>
              <w:tabs>
                <w:tab w:val="center" w:pos="3237"/>
                <w:tab w:val="center" w:pos="5000"/>
                <w:tab w:val="center" w:pos="6490"/>
                <w:tab w:val="right" w:pos="8579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</w:t>
            </w:r>
          </w:p>
          <w:p w14:paraId="33C5FCC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текстильных материалов»: обоснование проекта, анализ ресурсов </w:t>
            </w:r>
          </w:p>
        </w:tc>
      </w:tr>
      <w:tr w:rsidR="00207549" w:rsidRPr="00207549" w14:paraId="4A2A7BFD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8A2A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427D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Чертеж выкроек швейного изделия </w:t>
            </w:r>
          </w:p>
        </w:tc>
      </w:tr>
      <w:tr w:rsidR="00207549" w:rsidRPr="00207549" w14:paraId="4D4EEFA7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E37AF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23332" w14:textId="77777777" w:rsidR="00207549" w:rsidRPr="00207549" w:rsidRDefault="00207549" w:rsidP="00C11735">
            <w:pPr>
              <w:tabs>
                <w:tab w:val="center" w:pos="2292"/>
                <w:tab w:val="center" w:pos="3657"/>
                <w:tab w:val="center" w:pos="4682"/>
                <w:tab w:val="center" w:pos="5902"/>
                <w:tab w:val="right" w:pos="8579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текстильных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материалов» </w:t>
            </w:r>
          </w:p>
          <w:p w14:paraId="5DA2E59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 технологической карте: подготовка выкроек, раскрой изделия </w:t>
            </w:r>
          </w:p>
        </w:tc>
      </w:tr>
      <w:tr w:rsidR="00207549" w:rsidRPr="00207549" w14:paraId="59EFCDFC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CC80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2F07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Ручные и машинные швы. Швейные машинные работы </w:t>
            </w:r>
          </w:p>
        </w:tc>
      </w:tr>
      <w:tr w:rsidR="00207549" w:rsidRPr="00207549" w14:paraId="420138B9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BE24B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2ACF0" w14:textId="77777777" w:rsidR="00207549" w:rsidRPr="00207549" w:rsidRDefault="00207549" w:rsidP="00C11735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текстильных материалов» по технологической карте: выполнение технологических операций по пошиву изделия </w:t>
            </w:r>
          </w:p>
        </w:tc>
      </w:tr>
      <w:tr w:rsidR="00207549" w:rsidRPr="00207549" w14:paraId="775D4DC9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9DA4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719F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изготовления проектного швейного изделия </w:t>
            </w:r>
          </w:p>
        </w:tc>
      </w:tr>
      <w:tr w:rsidR="00207549" w:rsidRPr="00207549" w14:paraId="687E1DD5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E057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574C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«Изделие из текстильных материалов» к защите </w:t>
            </w:r>
          </w:p>
        </w:tc>
      </w:tr>
      <w:tr w:rsidR="00207549" w:rsidRPr="00207549" w14:paraId="2B63BE8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4B53E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F022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Профессии, связанные со швейным производством: конструктор, технолог и другие </w:t>
            </w:r>
          </w:p>
        </w:tc>
      </w:tr>
      <w:tr w:rsidR="00207549" w:rsidRPr="00207549" w14:paraId="65F05BBC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1521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7A27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«Изделие из текстильных материалов» </w:t>
            </w:r>
          </w:p>
        </w:tc>
      </w:tr>
      <w:tr w:rsidR="00207549" w:rsidRPr="00207549" w14:paraId="45726E47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C377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8362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Робототехника, сферы применения </w:t>
            </w:r>
          </w:p>
        </w:tc>
      </w:tr>
      <w:tr w:rsidR="00207549" w:rsidRPr="00207549" w14:paraId="2C45577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D7A3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6D42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«Мой робот-помощник» </w:t>
            </w:r>
          </w:p>
        </w:tc>
      </w:tr>
      <w:tr w:rsidR="00207549" w:rsidRPr="00207549" w14:paraId="032DF9D4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89F9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FEC6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робототехнической модели </w:t>
            </w:r>
          </w:p>
        </w:tc>
      </w:tr>
      <w:tr w:rsidR="00207549" w:rsidRPr="00207549" w14:paraId="0C8E92B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5E08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382D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«Сортировка деталей конструктора» </w:t>
            </w:r>
          </w:p>
        </w:tc>
      </w:tr>
      <w:tr w:rsidR="00207549" w:rsidRPr="00207549" w14:paraId="1FDE5217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F944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8562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передача, ее виды </w:t>
            </w:r>
          </w:p>
        </w:tc>
      </w:tr>
      <w:tr w:rsidR="00207549" w:rsidRPr="00207549" w14:paraId="1FE0951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00051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0EB5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«Сборка модели с ременной или зубчатой передачей» </w:t>
            </w:r>
          </w:p>
        </w:tc>
      </w:tr>
      <w:tr w:rsidR="00207549" w:rsidRPr="00207549" w14:paraId="3DA5A2A0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34C5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4BB6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устройства: электродвигатель и контроллер </w:t>
            </w:r>
          </w:p>
        </w:tc>
      </w:tr>
      <w:tr w:rsidR="00207549" w:rsidRPr="00207549" w14:paraId="22783FF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5CAFE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56B0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«Подключение мотора к контроллеру, управление вращением» </w:t>
            </w:r>
          </w:p>
        </w:tc>
      </w:tr>
      <w:tr w:rsidR="00207549" w:rsidRPr="00207549" w14:paraId="5E759C47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ABEC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575D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Алгоритмы. Роботы как исполнители </w:t>
            </w:r>
          </w:p>
        </w:tc>
      </w:tr>
      <w:tr w:rsidR="00207549" w:rsidRPr="00207549" w14:paraId="5D69CED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F9495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EE6D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«Сборка модели робота, программирование мотора» </w:t>
            </w:r>
          </w:p>
        </w:tc>
      </w:tr>
      <w:tr w:rsidR="00207549" w:rsidRPr="00207549" w14:paraId="2DAF0568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0218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83570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Датчики, функции, принцип работы </w:t>
            </w:r>
          </w:p>
        </w:tc>
      </w:tr>
      <w:tr w:rsidR="00207549" w:rsidRPr="00207549" w14:paraId="7EB057C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6F3A6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0502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«Сборка модели робота, программирование датчика нажатия» </w:t>
            </w:r>
          </w:p>
        </w:tc>
      </w:tr>
      <w:tr w:rsidR="00207549" w:rsidRPr="00207549" w14:paraId="3C498E9F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4B60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7F5B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кодов программ для двух датчиков нажатия </w:t>
            </w:r>
          </w:p>
        </w:tc>
      </w:tr>
      <w:tr w:rsidR="00207549" w:rsidRPr="00207549" w14:paraId="46AB405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F1456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0398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модели робота с двумя датчиками нажатия» </w:t>
            </w:r>
          </w:p>
        </w:tc>
      </w:tr>
      <w:tr w:rsidR="00207549" w:rsidRPr="00207549" w14:paraId="47D1C4EF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CF224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359EF" w14:textId="77777777" w:rsidR="00207549" w:rsidRPr="00207549" w:rsidRDefault="00207549" w:rsidP="00C11735">
            <w:pPr>
              <w:spacing w:after="46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творческий (учебный) проект по робототехнике (разработка модели с ременной или зубчатой передачей, датчиком нажатия): </w:t>
            </w:r>
          </w:p>
          <w:p w14:paraId="317DF2A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проекта </w:t>
            </w:r>
          </w:p>
        </w:tc>
      </w:tr>
      <w:tr w:rsidR="00207549" w:rsidRPr="00207549" w14:paraId="72FD0C47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CD26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F86A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этапов группового проекта по робототехнике. Сборка модели </w:t>
            </w:r>
          </w:p>
        </w:tc>
      </w:tr>
      <w:tr w:rsidR="00207549" w:rsidRPr="00207549" w14:paraId="558413CE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D03A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284F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модели робота. Оценка качества модели робота </w:t>
            </w:r>
          </w:p>
        </w:tc>
      </w:tr>
      <w:tr w:rsidR="00207549" w:rsidRPr="00207549" w14:paraId="745556B2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8AD6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089D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модели робота. Подготовка проекта к защите </w:t>
            </w:r>
          </w:p>
        </w:tc>
      </w:tr>
      <w:tr w:rsidR="00207549" w:rsidRPr="00207549" w14:paraId="5C7D87E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BD71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73A8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по робототехнике </w:t>
            </w:r>
          </w:p>
        </w:tc>
      </w:tr>
      <w:tr w:rsidR="00207549" w:rsidRPr="00207549" w14:paraId="3E4F449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D3F64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C96B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 в робототехнике: инженер по робототехнике, проектировщик робототехники и другие </w:t>
            </w:r>
          </w:p>
        </w:tc>
      </w:tr>
      <w:tr w:rsidR="00207549" w:rsidRPr="00207549" w14:paraId="4D057C57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7720F" w14:textId="77777777" w:rsidR="00207549" w:rsidRPr="00207549" w:rsidRDefault="00207549" w:rsidP="00C11735">
            <w:pPr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68,  </w:t>
            </w:r>
          </w:p>
          <w:p w14:paraId="72AF601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6 </w:t>
            </w:r>
          </w:p>
        </w:tc>
      </w:tr>
    </w:tbl>
    <w:p w14:paraId="667FF271" w14:textId="77777777" w:rsidR="00207549" w:rsidRPr="00207549" w:rsidRDefault="00207549" w:rsidP="00207549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4B4E9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sz w:val="24"/>
          <w:szCs w:val="24"/>
        </w:rPr>
        <w:tab/>
      </w: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D4302" w14:textId="77777777" w:rsidR="00207549" w:rsidRPr="00207549" w:rsidRDefault="00207549" w:rsidP="00207549">
      <w:pPr>
        <w:numPr>
          <w:ilvl w:val="0"/>
          <w:numId w:val="1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</w:p>
    <w:tbl>
      <w:tblPr>
        <w:tblStyle w:val="TableGrid"/>
        <w:tblW w:w="9914" w:type="dxa"/>
        <w:tblInd w:w="4" w:type="dxa"/>
        <w:tblCellMar>
          <w:top w:w="111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371ACDCE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A080F1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7F4F88" w14:textId="77777777" w:rsidR="00207549" w:rsidRPr="00207549" w:rsidRDefault="00207549" w:rsidP="00C11735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50E8612F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61C10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F40D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 и моделирование. Инженерные профессии </w:t>
            </w:r>
          </w:p>
        </w:tc>
      </w:tr>
      <w:tr w:rsidR="00207549" w:rsidRPr="00207549" w14:paraId="16916D62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E52E7F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5C9F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эскиза модели технического устройства» </w:t>
            </w:r>
          </w:p>
        </w:tc>
      </w:tr>
      <w:tr w:rsidR="00207549" w:rsidRPr="00207549" w14:paraId="3024BB54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E16F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44E8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Машины и механизмы. Кинематические схемы </w:t>
            </w:r>
          </w:p>
        </w:tc>
      </w:tr>
      <w:tr w:rsidR="00207549" w:rsidRPr="00207549" w14:paraId="033CD6F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340C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92C7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«Чтение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кинематических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схем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машин и механизмов» </w:t>
            </w:r>
          </w:p>
        </w:tc>
      </w:tr>
      <w:tr w:rsidR="00207549" w:rsidRPr="00207549" w14:paraId="6AD1856C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E5DA6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B867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Чертеж. Геометрическое черчение </w:t>
            </w:r>
          </w:p>
        </w:tc>
      </w:tr>
      <w:tr w:rsidR="00207549" w:rsidRPr="00207549" w14:paraId="3EE77565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F8816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978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простейших геометрических построений с помощью чертежных инструментов и приспособлений» </w:t>
            </w:r>
          </w:p>
        </w:tc>
      </w:tr>
      <w:tr w:rsidR="00207549" w:rsidRPr="00207549" w14:paraId="437F7EE9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8F676D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7FA23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компьютерную графику. Мир изображений </w:t>
            </w:r>
          </w:p>
        </w:tc>
      </w:tr>
      <w:tr w:rsidR="00207549" w:rsidRPr="00207549" w14:paraId="3EFBF283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348372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354E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«Построение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блок-схемы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помощью графических объектов» </w:t>
            </w:r>
          </w:p>
        </w:tc>
      </w:tr>
      <w:tr w:rsidR="00207549" w:rsidRPr="00207549" w14:paraId="336EA899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35CF6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22D3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изображений в графическом редакторе </w:t>
            </w:r>
          </w:p>
        </w:tc>
      </w:tr>
      <w:tr w:rsidR="00207549" w:rsidRPr="00207549" w14:paraId="47EE1B6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6BFD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A4EC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фигур в графическом редакторе» </w:t>
            </w:r>
          </w:p>
        </w:tc>
      </w:tr>
      <w:tr w:rsidR="00207549" w:rsidRPr="00207549" w14:paraId="1E8EEF74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9E7E8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91D1F" w14:textId="77777777" w:rsidR="00207549" w:rsidRPr="00207549" w:rsidRDefault="00207549" w:rsidP="00C11735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Печатная продукция как результат компьютерной графики. Практическая работа «Создание печатной продукции в графическом редакторе» </w:t>
            </w:r>
          </w:p>
        </w:tc>
      </w:tr>
      <w:tr w:rsidR="00207549" w:rsidRPr="00207549" w14:paraId="55A7A16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4E9A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5054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Профессии, связанные с компьютерной графикой: инженер-конструктор, архитектор, инженер-строитель и другие </w:t>
            </w:r>
          </w:p>
        </w:tc>
      </w:tr>
      <w:tr w:rsidR="00207549" w:rsidRPr="00207549" w14:paraId="1E36FFF8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E7998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F990D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Металлы и сплавы. Свойства металлов и сплавов </w:t>
            </w:r>
          </w:p>
        </w:tc>
      </w:tr>
      <w:tr w:rsidR="00207549" w:rsidRPr="00207549" w14:paraId="27E8F0F6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6A1D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B794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«Свойства металлов и сплавов» </w:t>
            </w:r>
          </w:p>
        </w:tc>
      </w:tr>
      <w:tr w:rsidR="00207549" w:rsidRPr="00207549" w14:paraId="71AAA884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0E88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66B9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тонколистового металла </w:t>
            </w:r>
          </w:p>
        </w:tc>
      </w:tr>
      <w:tr w:rsidR="00207549" w:rsidRPr="00207549" w14:paraId="77E96120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FCB4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688C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«Изделие из металла»: обоснование проекта, анализ ресурсов </w:t>
            </w:r>
          </w:p>
        </w:tc>
      </w:tr>
      <w:tr w:rsidR="00207549" w:rsidRPr="00207549" w14:paraId="765A9BB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4002F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F48D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операции: резание, гибка тонколистового металла и проволоки </w:t>
            </w:r>
          </w:p>
        </w:tc>
      </w:tr>
      <w:tr w:rsidR="00207549" w:rsidRPr="00207549" w14:paraId="0DB325D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501D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3814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металла» по технологической карте: выполнение технологических операций ручными инструментами </w:t>
            </w:r>
          </w:p>
        </w:tc>
      </w:tr>
      <w:tr w:rsidR="00207549" w:rsidRPr="00207549" w14:paraId="4C66859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E45D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A72E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получения отверстий в заготовках из металла. Сверление </w:t>
            </w:r>
          </w:p>
        </w:tc>
      </w:tr>
      <w:tr w:rsidR="00207549" w:rsidRPr="00207549" w14:paraId="06CBDAFE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20003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542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металла» по технологической карте: сверление, пробивание отверстий и другие технологические операции </w:t>
            </w:r>
          </w:p>
        </w:tc>
      </w:tr>
    </w:tbl>
    <w:p w14:paraId="559CE437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2BBAB8FB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EBF6A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3763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сборки изделий из тонколистового металла и проволоки </w:t>
            </w:r>
          </w:p>
        </w:tc>
      </w:tr>
      <w:tr w:rsidR="00207549" w:rsidRPr="00207549" w14:paraId="59F35D84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733F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1B989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металла» по технологической карте: </w:t>
            </w:r>
          </w:p>
          <w:p w14:paraId="3EE7B40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сборка проектного изделия </w:t>
            </w:r>
          </w:p>
        </w:tc>
      </w:tr>
      <w:tr w:rsidR="00207549" w:rsidRPr="00207549" w14:paraId="1769A813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7886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82C5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качества изделия из металла </w:t>
            </w:r>
          </w:p>
        </w:tc>
      </w:tr>
      <w:tr w:rsidR="00207549" w:rsidRPr="00207549" w14:paraId="01335F19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1A9A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685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проектного изделия из металла </w:t>
            </w:r>
          </w:p>
        </w:tc>
      </w:tr>
      <w:tr w:rsidR="00207549" w:rsidRPr="00207549" w14:paraId="53D4CEC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D3F15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F47D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производством и обработкой металлов: фрезеровщик, слесарь, токарь и другие </w:t>
            </w:r>
          </w:p>
        </w:tc>
      </w:tr>
      <w:tr w:rsidR="00207549" w:rsidRPr="00207549" w14:paraId="45FF52D2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0D703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95B2F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«Изделие из металла» </w:t>
            </w:r>
          </w:p>
        </w:tc>
      </w:tr>
      <w:tr w:rsidR="00207549" w:rsidRPr="00207549" w14:paraId="47D4CCBF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918D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A755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рационального питания: молоко и молочные продукты </w:t>
            </w:r>
          </w:p>
        </w:tc>
      </w:tr>
      <w:tr w:rsidR="00207549" w:rsidRPr="00207549" w14:paraId="3CB65C14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BF871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D5C2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по теме «Технологии обработки пищевых продуктов»: обоснование проекта, анализ ресурсов </w:t>
            </w:r>
          </w:p>
        </w:tc>
      </w:tr>
      <w:tr w:rsidR="00207549" w:rsidRPr="00207549" w14:paraId="093C4E63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F73F6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8784F" w14:textId="77777777" w:rsidR="00207549" w:rsidRPr="00207549" w:rsidRDefault="00207549" w:rsidP="00C11735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приготовления блюд из молока.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Лабораторнопрактическая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«Определение качества молочных продуктов органолептическим способом» </w:t>
            </w:r>
          </w:p>
        </w:tc>
      </w:tr>
      <w:tr w:rsidR="00207549" w:rsidRPr="00207549" w14:paraId="6004E61C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97DDB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1A6B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по теме «Технологии обработки пищевых продуктов»: выполнение проекта, разработка технологических карт </w:t>
            </w:r>
          </w:p>
        </w:tc>
      </w:tr>
      <w:tr w:rsidR="00207549" w:rsidRPr="00207549" w14:paraId="391D4211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CAC2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4EE7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приготовления разных видов теста </w:t>
            </w:r>
          </w:p>
        </w:tc>
      </w:tr>
      <w:tr w:rsidR="00207549" w:rsidRPr="00207549" w14:paraId="1AE8436D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C632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505B1" w14:textId="77777777" w:rsidR="00207549" w:rsidRPr="00207549" w:rsidRDefault="00207549" w:rsidP="00C11735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по теме «Технологии обработки пищевых продуктов». Практическая работа «Составление технологической карты блюда для проекта» </w:t>
            </w:r>
          </w:p>
        </w:tc>
      </w:tr>
      <w:tr w:rsidR="00207549" w:rsidRPr="00207549" w14:paraId="1882C2C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F643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3A37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кондитер, хлебопек </w:t>
            </w:r>
          </w:p>
        </w:tc>
      </w:tr>
      <w:tr w:rsidR="00207549" w:rsidRPr="00207549" w14:paraId="7BE83A98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72F1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7A88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по теме «Технологии обработки пищевых продуктов» </w:t>
            </w:r>
          </w:p>
        </w:tc>
      </w:tr>
      <w:tr w:rsidR="00207549" w:rsidRPr="00207549" w14:paraId="5E54F766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1CE25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3E6AA" w14:textId="77777777" w:rsidR="00207549" w:rsidRPr="00207549" w:rsidRDefault="00207549" w:rsidP="00C11735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 </w:t>
            </w:r>
          </w:p>
        </w:tc>
      </w:tr>
      <w:tr w:rsidR="00207549" w:rsidRPr="00207549" w14:paraId="5AEF569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3F69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9013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Уход за одеждой. Практическая работа «Уход за одеждой» </w:t>
            </w:r>
          </w:p>
        </w:tc>
      </w:tr>
      <w:tr w:rsidR="00207549" w:rsidRPr="00207549" w14:paraId="627CCD22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D9DBF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9396D" w14:textId="77777777" w:rsidR="00207549" w:rsidRPr="00207549" w:rsidRDefault="00207549" w:rsidP="00C11735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текстильных материалов» </w:t>
            </w:r>
          </w:p>
        </w:tc>
      </w:tr>
      <w:tr w:rsidR="00207549" w:rsidRPr="00207549" w14:paraId="5F223B06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D6769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00BD2" w14:textId="77777777" w:rsidR="00207549" w:rsidRPr="00207549" w:rsidRDefault="00207549" w:rsidP="00C11735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 </w:t>
            </w:r>
          </w:p>
        </w:tc>
      </w:tr>
      <w:tr w:rsidR="00207549" w:rsidRPr="00207549" w14:paraId="4344A3DC" w14:textId="77777777" w:rsidTr="00C11735">
        <w:trPr>
          <w:trHeight w:val="82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F36D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269709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Машинные швы. Регуляторы швейной машины. Практическая работа </w:t>
            </w:r>
          </w:p>
          <w:p w14:paraId="1E7D2D6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«Выполнение образцов двойных швов» </w:t>
            </w:r>
          </w:p>
        </w:tc>
      </w:tr>
    </w:tbl>
    <w:p w14:paraId="3B4F1307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26542C74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99C0C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861001" w14:textId="77777777" w:rsidR="00207549" w:rsidRPr="00207549" w:rsidRDefault="00207549" w:rsidP="00C11735">
            <w:pPr>
              <w:tabs>
                <w:tab w:val="center" w:pos="749"/>
                <w:tab w:val="center" w:pos="2274"/>
                <w:tab w:val="center" w:pos="3621"/>
                <w:tab w:val="center" w:pos="4629"/>
                <w:tab w:val="center" w:pos="5831"/>
                <w:tab w:val="center" w:pos="7703"/>
              </w:tabs>
              <w:spacing w:after="7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текстильных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материалов»: </w:t>
            </w:r>
          </w:p>
          <w:p w14:paraId="5E20AB3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проекта, анализ ресурсов </w:t>
            </w:r>
          </w:p>
        </w:tc>
      </w:tr>
      <w:tr w:rsidR="00207549" w:rsidRPr="00207549" w14:paraId="63039CDE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3A13B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13287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Швейные машинные работы. Раскрой проектного изделия </w:t>
            </w:r>
          </w:p>
        </w:tc>
      </w:tr>
      <w:tr w:rsidR="00207549" w:rsidRPr="00207549" w14:paraId="36E8078D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5C97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DB0E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текстильных материалов» </w:t>
            </w:r>
          </w:p>
        </w:tc>
      </w:tr>
      <w:tr w:rsidR="00207549" w:rsidRPr="00207549" w14:paraId="0BEA8E1E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6753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B229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Швейные машинные работы. Пошив швейного изделия </w:t>
            </w:r>
          </w:p>
        </w:tc>
      </w:tr>
      <w:tr w:rsidR="00207549" w:rsidRPr="00207549" w14:paraId="0BD55413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5ABC2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F151A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текстильных материалов»: выполнение технологических операций по пошиву проектного изделия </w:t>
            </w:r>
          </w:p>
        </w:tc>
      </w:tr>
      <w:tr w:rsidR="00207549" w:rsidRPr="00207549" w14:paraId="713E2FE9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7149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AD23A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отделка швейных изделий </w:t>
            </w:r>
          </w:p>
        </w:tc>
      </w:tr>
      <w:tr w:rsidR="00207549" w:rsidRPr="00207549" w14:paraId="66C45A50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C0E0D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7ED18D" w14:textId="77777777" w:rsidR="00207549" w:rsidRPr="00207549" w:rsidRDefault="00207549" w:rsidP="00C11735">
            <w:pPr>
              <w:tabs>
                <w:tab w:val="center" w:pos="749"/>
                <w:tab w:val="center" w:pos="2274"/>
                <w:tab w:val="center" w:pos="3621"/>
                <w:tab w:val="center" w:pos="4629"/>
                <w:tab w:val="center" w:pos="5831"/>
                <w:tab w:val="center" w:pos="7703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текстильных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материалов»: </w:t>
            </w:r>
          </w:p>
          <w:p w14:paraId="5739FDA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технологических операций по отделке изделия </w:t>
            </w:r>
          </w:p>
        </w:tc>
      </w:tr>
      <w:tr w:rsidR="00207549" w:rsidRPr="00207549" w14:paraId="2537CE3C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C991D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EBE83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проектного швейного изделия </w:t>
            </w:r>
          </w:p>
        </w:tc>
      </w:tr>
      <w:tr w:rsidR="00207549" w:rsidRPr="00207549" w14:paraId="650470BA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EFA83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6213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«Изделие из текстильных материалов» </w:t>
            </w:r>
          </w:p>
        </w:tc>
      </w:tr>
      <w:tr w:rsidR="00207549" w:rsidRPr="00207549" w14:paraId="11CA97B9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65692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81133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Мобильная робототехника. Транспортные роботы </w:t>
            </w:r>
          </w:p>
        </w:tc>
      </w:tr>
      <w:tr w:rsidR="00207549" w:rsidRPr="00207549" w14:paraId="6B1F2EB1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B41E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C803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«Характеристика транспортного робота» </w:t>
            </w:r>
          </w:p>
        </w:tc>
      </w:tr>
      <w:tr w:rsidR="00207549" w:rsidRPr="00207549" w14:paraId="03449618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4F3A6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0763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Простые модели роботов с элементами управления </w:t>
            </w:r>
          </w:p>
        </w:tc>
      </w:tr>
      <w:tr w:rsidR="00207549" w:rsidRPr="00207549" w14:paraId="01455180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3ED65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15CE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«Конструирование робота. Программирование поворотов робота» </w:t>
            </w:r>
          </w:p>
        </w:tc>
      </w:tr>
      <w:tr w:rsidR="00207549" w:rsidRPr="00207549" w14:paraId="0FC327F2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5457A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40F7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Роботы на колесном ходу </w:t>
            </w:r>
          </w:p>
        </w:tc>
      </w:tr>
      <w:tr w:rsidR="00207549" w:rsidRPr="00207549" w14:paraId="4346EA9F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E03A3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263EE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«Сборка робота и программирование нескольких светодиодов» </w:t>
            </w:r>
          </w:p>
        </w:tc>
      </w:tr>
      <w:tr w:rsidR="00207549" w:rsidRPr="00207549" w14:paraId="551C57D4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A3A80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7225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Датчики расстояния, назначение и функции </w:t>
            </w:r>
          </w:p>
        </w:tc>
      </w:tr>
      <w:tr w:rsidR="00207549" w:rsidRPr="00207549" w14:paraId="382E3906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62552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8A92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работы датчика расстояния» </w:t>
            </w:r>
          </w:p>
        </w:tc>
      </w:tr>
      <w:tr w:rsidR="00207549" w:rsidRPr="00207549" w14:paraId="59097AB2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E7EA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5EE1C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Датчики линии, назначение и функции </w:t>
            </w:r>
          </w:p>
        </w:tc>
      </w:tr>
      <w:tr w:rsidR="00207549" w:rsidRPr="00207549" w14:paraId="6DDBAD90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B4D6D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3616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работы датчика линии» </w:t>
            </w:r>
          </w:p>
        </w:tc>
      </w:tr>
      <w:tr w:rsidR="00207549" w:rsidRPr="00207549" w14:paraId="42B1203B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9E59A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E2750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моделей роботов в компьютерно-управляемой среде </w:t>
            </w:r>
          </w:p>
        </w:tc>
      </w:tr>
      <w:tr w:rsidR="00207549" w:rsidRPr="00207549" w14:paraId="0A92B4BE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E4D3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55831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модели транспортного робота» </w:t>
            </w:r>
          </w:p>
        </w:tc>
      </w:tr>
      <w:tr w:rsidR="00207549" w:rsidRPr="00207549" w14:paraId="69EE7DDC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2C970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AA64E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Сервомотор, назначение, применение в моделях роботов </w:t>
            </w:r>
          </w:p>
        </w:tc>
      </w:tr>
      <w:tr w:rsidR="00207549" w:rsidRPr="00207549" w14:paraId="577C7884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5F4FB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2F84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«Управление несколькими сервомоторами» </w:t>
            </w:r>
          </w:p>
        </w:tc>
      </w:tr>
      <w:tr w:rsidR="00207549" w:rsidRPr="00207549" w14:paraId="07A85DBF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2831E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01FF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модели транспортного робота </w:t>
            </w:r>
          </w:p>
        </w:tc>
      </w:tr>
      <w:tr w:rsidR="00207549" w:rsidRPr="00207549" w14:paraId="471318C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210F4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3D4A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«Проведение испытания, анализ разработанных программ» </w:t>
            </w:r>
          </w:p>
        </w:tc>
      </w:tr>
      <w:tr w:rsidR="00207549" w:rsidRPr="00207549" w14:paraId="2393245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A9CCD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24A32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учебный проект по робототехнике (модель транспортного робота): обоснование проекта, анализ ресурсов, разработка модели </w:t>
            </w:r>
          </w:p>
        </w:tc>
      </w:tr>
      <w:tr w:rsidR="00207549" w:rsidRPr="00207549" w14:paraId="693DF460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E536E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72E7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учебный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робототехнике.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Сборка и программирование модели робота </w:t>
            </w:r>
          </w:p>
        </w:tc>
      </w:tr>
      <w:tr w:rsidR="00207549" w:rsidRPr="00207549" w14:paraId="68DA13FD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4F7B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0167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к защите. Испытание модели робота </w:t>
            </w:r>
          </w:p>
        </w:tc>
      </w:tr>
      <w:tr w:rsidR="00207549" w:rsidRPr="00207549" w14:paraId="657A9EB3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DC56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BAB63" w14:textId="77777777" w:rsidR="00207549" w:rsidRPr="00207549" w:rsidRDefault="00207549" w:rsidP="00C11735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робототехник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робототехник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в машиностроении и другие </w:t>
            </w:r>
          </w:p>
        </w:tc>
      </w:tr>
      <w:tr w:rsidR="00207549" w:rsidRPr="00207549" w14:paraId="198D1373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271989" w14:textId="77777777" w:rsidR="00207549" w:rsidRPr="00207549" w:rsidRDefault="00207549" w:rsidP="00C11735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68,  </w:t>
            </w:r>
          </w:p>
          <w:p w14:paraId="730B74C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6 </w:t>
            </w:r>
          </w:p>
        </w:tc>
      </w:tr>
    </w:tbl>
    <w:p w14:paraId="542FEC22" w14:textId="77777777" w:rsidR="00207549" w:rsidRPr="00207549" w:rsidRDefault="00207549" w:rsidP="00207549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2A785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sz w:val="24"/>
          <w:szCs w:val="24"/>
        </w:rPr>
        <w:tab/>
      </w: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  <w:r w:rsidRPr="00207549">
        <w:rPr>
          <w:rFonts w:ascii="Times New Roman" w:hAnsi="Times New Roman" w:cs="Times New Roman"/>
          <w:sz w:val="24"/>
          <w:szCs w:val="24"/>
        </w:rPr>
        <w:br w:type="page"/>
      </w:r>
    </w:p>
    <w:p w14:paraId="28618AFC" w14:textId="77777777" w:rsidR="00207549" w:rsidRPr="00207549" w:rsidRDefault="00207549" w:rsidP="00207549">
      <w:pPr>
        <w:numPr>
          <w:ilvl w:val="0"/>
          <w:numId w:val="1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КЛАСС (инвариантные модули) </w:t>
      </w:r>
    </w:p>
    <w:tbl>
      <w:tblPr>
        <w:tblStyle w:val="TableGrid"/>
        <w:tblW w:w="9914" w:type="dxa"/>
        <w:tblInd w:w="4" w:type="dxa"/>
        <w:tblCellMar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24CF5BDD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DAE14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AC0883" w14:textId="77777777" w:rsidR="00207549" w:rsidRPr="00207549" w:rsidRDefault="00207549" w:rsidP="00C11735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62767844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3F1B2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5C0D4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Дизайн и технологии. Мир профессий. Профессии, связанные с дизайном </w:t>
            </w:r>
          </w:p>
        </w:tc>
      </w:tr>
      <w:tr w:rsidR="00207549" w:rsidRPr="00207549" w14:paraId="05D34E77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F0C53B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CB644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«Разработка дизайн-проекта изделия на основе мотивов народных промыслов (по выбору)» </w:t>
            </w:r>
          </w:p>
        </w:tc>
      </w:tr>
      <w:tr w:rsidR="00207549" w:rsidRPr="00207549" w14:paraId="7E39D592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5EE12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3ADCE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технологии на производстве. Управление производством </w:t>
            </w:r>
          </w:p>
        </w:tc>
      </w:tr>
      <w:tr w:rsidR="00207549" w:rsidRPr="00207549" w14:paraId="05F48244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336B5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166A2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«Применение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цифровых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технологий на производстве (по выбору)» </w:t>
            </w:r>
          </w:p>
        </w:tc>
      </w:tr>
      <w:tr w:rsidR="00207549" w:rsidRPr="00207549" w14:paraId="6306682E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36217B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AF16B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Конструкторская документация. Сборочный чертеж </w:t>
            </w:r>
          </w:p>
        </w:tc>
      </w:tr>
      <w:tr w:rsidR="00207549" w:rsidRPr="00207549" w14:paraId="40772D79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78B6D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C787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чтения сборочных чертежей. Практическая работа «Чтение сборочного чертежа» </w:t>
            </w:r>
          </w:p>
        </w:tc>
      </w:tr>
      <w:tr w:rsidR="00207549" w:rsidRPr="00207549" w14:paraId="660CE23D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1861AF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8518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Системы автоматизированного проектирования (САПР) </w:t>
            </w:r>
          </w:p>
        </w:tc>
      </w:tr>
      <w:tr w:rsidR="00207549" w:rsidRPr="00207549" w14:paraId="508539C5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02677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E050B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«Создание чертежа в САПР» </w:t>
            </w:r>
          </w:p>
        </w:tc>
      </w:tr>
      <w:tr w:rsidR="00207549" w:rsidRPr="00207549" w14:paraId="05C771BC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062AE3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804A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геометрических фигур в САПР </w:t>
            </w:r>
          </w:p>
        </w:tc>
      </w:tr>
      <w:tr w:rsidR="00207549" w:rsidRPr="00207549" w14:paraId="727FA137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2DE7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FD324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геометрических фигур в чертежном редакторе» </w:t>
            </w:r>
          </w:p>
        </w:tc>
      </w:tr>
      <w:tr w:rsidR="00207549" w:rsidRPr="00207549" w14:paraId="318613F9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58B4B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1A96F1" w14:textId="77777777" w:rsidR="00207549" w:rsidRPr="00207549" w:rsidRDefault="00207549" w:rsidP="00C11735">
            <w:pPr>
              <w:tabs>
                <w:tab w:val="center" w:pos="2217"/>
                <w:tab w:val="center" w:pos="3421"/>
                <w:tab w:val="center" w:pos="4211"/>
                <w:tab w:val="center" w:pos="5004"/>
                <w:tab w:val="center" w:pos="6563"/>
                <w:tab w:val="right" w:pos="8577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чертежа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детали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САПР.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</w:p>
          <w:p w14:paraId="321D850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«Выполнение сборочного чертежа» </w:t>
            </w:r>
          </w:p>
        </w:tc>
      </w:tr>
      <w:tr w:rsidR="00207549" w:rsidRPr="00207549" w14:paraId="0C6C3589" w14:textId="77777777" w:rsidTr="00C11735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B8FF8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3020EE" w14:textId="77777777" w:rsidR="00207549" w:rsidRPr="00207549" w:rsidRDefault="00207549" w:rsidP="00C11735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черчением, их востребованность на рынке труда: дизайнер шрифта, дизайнер-визуализатор, промышленный дизайнер и другие </w:t>
            </w:r>
          </w:p>
        </w:tc>
      </w:tr>
      <w:tr w:rsidR="00207549" w:rsidRPr="00207549" w14:paraId="2726BBA2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4E91F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42E90F" w14:textId="77777777" w:rsidR="00207549" w:rsidRPr="00207549" w:rsidRDefault="00207549" w:rsidP="00C11735">
            <w:pPr>
              <w:tabs>
                <w:tab w:val="center" w:pos="1126"/>
                <w:tab w:val="center" w:pos="2129"/>
                <w:tab w:val="center" w:pos="3739"/>
                <w:tab w:val="center" w:pos="5323"/>
                <w:tab w:val="right" w:pos="8577"/>
              </w:tabs>
              <w:spacing w:after="7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свойства,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назначение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моделей.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3D-моделирование </w:t>
            </w:r>
          </w:p>
          <w:p w14:paraId="7CF391A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 макетирование </w:t>
            </w:r>
          </w:p>
        </w:tc>
      </w:tr>
      <w:tr w:rsidR="00207549" w:rsidRPr="00207549" w14:paraId="239253AE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F9104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2C9F0" w14:textId="77777777" w:rsidR="00207549" w:rsidRPr="00207549" w:rsidRDefault="00207549" w:rsidP="00C11735">
            <w:pPr>
              <w:spacing w:after="6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Типы макетов. Практическая работа «Выполнение эскиза макета </w:t>
            </w:r>
          </w:p>
          <w:p w14:paraId="0139DAF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(по выбору)» </w:t>
            </w:r>
          </w:p>
        </w:tc>
      </w:tr>
      <w:tr w:rsidR="00207549" w:rsidRPr="00207549" w14:paraId="09399DE2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A1102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59AA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Развертка деталей макета. Разработка графической документации </w:t>
            </w:r>
          </w:p>
        </w:tc>
      </w:tr>
      <w:tr w:rsidR="00207549" w:rsidRPr="00207549" w14:paraId="011074F3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6A8B9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7A0B4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«Черчение развертки» </w:t>
            </w:r>
          </w:p>
        </w:tc>
      </w:tr>
      <w:tr w:rsidR="00207549" w:rsidRPr="00207549" w14:paraId="36B682B5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634EF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D8440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Объемные модели. Инструменты создания трехмерных моделей </w:t>
            </w:r>
          </w:p>
        </w:tc>
      </w:tr>
      <w:tr w:rsidR="00207549" w:rsidRPr="00207549" w14:paraId="54EDCF70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11C2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61685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«Создание объемной модели макета, развертки» </w:t>
            </w:r>
          </w:p>
        </w:tc>
      </w:tr>
      <w:tr w:rsidR="00207549" w:rsidRPr="00207549" w14:paraId="40648B02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BEE1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2A434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модели с помощью компьютерной программы </w:t>
            </w:r>
          </w:p>
        </w:tc>
      </w:tr>
      <w:tr w:rsidR="00207549" w:rsidRPr="00207549" w14:paraId="4B57805F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35A1B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AE3F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«Редактирование чертежа модели» </w:t>
            </w:r>
          </w:p>
        </w:tc>
      </w:tr>
    </w:tbl>
    <w:p w14:paraId="76E4A4F5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0C7BBB0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9532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7B44A" w14:textId="77777777" w:rsidR="00207549" w:rsidRPr="00207549" w:rsidRDefault="00207549" w:rsidP="00C11735">
            <w:pPr>
              <w:tabs>
                <w:tab w:val="center" w:pos="2135"/>
                <w:tab w:val="center" w:pos="3998"/>
                <w:tab w:val="center" w:pos="6102"/>
                <w:tab w:val="right" w:pos="8579"/>
              </w:tabs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приемы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макетирования.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Профессии,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связанные </w:t>
            </w:r>
          </w:p>
          <w:p w14:paraId="656C72C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 3D-печатью: макетчик,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моделлер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, инженер 3D-печати и другие </w:t>
            </w:r>
          </w:p>
        </w:tc>
      </w:tr>
      <w:tr w:rsidR="00207549" w:rsidRPr="00207549" w14:paraId="316D43B4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2854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00C8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макета. Практическая работа «Сборка деталей макета». </w:t>
            </w:r>
          </w:p>
        </w:tc>
      </w:tr>
      <w:tr w:rsidR="00207549" w:rsidRPr="00207549" w14:paraId="6977122D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B24C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E148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конструкционных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Композиционные материалы </w:t>
            </w:r>
          </w:p>
        </w:tc>
      </w:tr>
      <w:tr w:rsidR="00207549" w:rsidRPr="00207549" w14:paraId="11664D75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0147F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21BE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из конструкционных и поделочных материалов»: обоснование проекта, анализ ресурсов </w:t>
            </w:r>
          </w:p>
        </w:tc>
      </w:tr>
      <w:tr w:rsidR="00207549" w:rsidRPr="00207549" w14:paraId="6177944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B64CB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A89D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механической обработки конструкционных материалов с помощью технологического оборудования </w:t>
            </w:r>
          </w:p>
        </w:tc>
      </w:tr>
      <w:tr w:rsidR="00207549" w:rsidRPr="00207549" w14:paraId="252E2EB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80ACC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13C9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материалов»: разработка технологической карты </w:t>
            </w:r>
          </w:p>
        </w:tc>
      </w:tr>
      <w:tr w:rsidR="00207549" w:rsidRPr="00207549" w14:paraId="34A16C44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315B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51B9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механической обработки металлов с помощью станков </w:t>
            </w:r>
          </w:p>
        </w:tc>
      </w:tr>
      <w:tr w:rsidR="00207549" w:rsidRPr="00207549" w14:paraId="229EAE6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C34DD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CE79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карте: сборка конструкции </w:t>
            </w:r>
          </w:p>
        </w:tc>
      </w:tr>
      <w:tr w:rsidR="00207549" w:rsidRPr="00207549" w14:paraId="05B88566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5982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FA2DB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Резьба и резьбовые соединения. Способы нарезания резьбы </w:t>
            </w:r>
          </w:p>
        </w:tc>
      </w:tr>
      <w:tr w:rsidR="00207549" w:rsidRPr="00207549" w14:paraId="62B2020B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E24B3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C101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карте </w:t>
            </w:r>
          </w:p>
        </w:tc>
      </w:tr>
      <w:tr w:rsidR="00207549" w:rsidRPr="00207549" w14:paraId="7FDB81CF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548F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D3E4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Способы обработки и отделки изделий из пластмассы </w:t>
            </w:r>
          </w:p>
        </w:tc>
      </w:tr>
      <w:tr w:rsidR="00207549" w:rsidRPr="00207549" w14:paraId="2719BCFC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0FD5D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A70E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карте: выполнение отделочных работ </w:t>
            </w:r>
          </w:p>
        </w:tc>
      </w:tr>
      <w:tr w:rsidR="00207549" w:rsidRPr="00207549" w14:paraId="369EFD5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3E77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28FFF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качества изделия из конструкционных материалов. </w:t>
            </w:r>
          </w:p>
          <w:p w14:paraId="09DB217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себестоимости изделия </w:t>
            </w:r>
          </w:p>
        </w:tc>
      </w:tr>
      <w:tr w:rsidR="00207549" w:rsidRPr="00207549" w14:paraId="45650F1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9ADC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D57F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«Изделие из конструкционных и поделочных материалов» к защите </w:t>
            </w:r>
          </w:p>
        </w:tc>
      </w:tr>
      <w:tr w:rsidR="00207549" w:rsidRPr="00207549" w14:paraId="498D0DCF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0126E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DFFD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«Изделие из конструкционных и поделочных материалов» </w:t>
            </w:r>
          </w:p>
        </w:tc>
      </w:tr>
      <w:tr w:rsidR="00207549" w:rsidRPr="00207549" w14:paraId="764B64CE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7A03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9DB36" w14:textId="77777777" w:rsidR="00207549" w:rsidRPr="00207549" w:rsidRDefault="00207549" w:rsidP="00C11735">
            <w:pPr>
              <w:spacing w:line="259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наноматериалов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нанотехнолог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наноинженер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, инженер по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наноэлектронике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</w:t>
            </w:r>
          </w:p>
        </w:tc>
      </w:tr>
      <w:tr w:rsidR="00207549" w:rsidRPr="00207549" w14:paraId="3D746AF0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6729E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F282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Рыба, морепродукты в питании человека. Лабораторно-практическая работа «Определение качества рыбных консервов» </w:t>
            </w:r>
          </w:p>
        </w:tc>
      </w:tr>
      <w:tr w:rsidR="00207549" w:rsidRPr="00207549" w14:paraId="2812820C" w14:textId="77777777" w:rsidTr="00C11735">
        <w:trPr>
          <w:trHeight w:val="82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373BF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3AD0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по теме «Технологии обработки пищевых продуктов»: обоснование проекта, анализ ресурсов. Практическая </w:t>
            </w:r>
          </w:p>
        </w:tc>
      </w:tr>
    </w:tbl>
    <w:p w14:paraId="6913D449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0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0619854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C3D896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8CF6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работа «Составление технологической карты проектного блюда из рыбы» </w:t>
            </w:r>
          </w:p>
        </w:tc>
      </w:tr>
      <w:tr w:rsidR="00207549" w:rsidRPr="00207549" w14:paraId="6BEBD13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9B22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3799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Мясо животных, мясо птицы в питании человека </w:t>
            </w:r>
          </w:p>
        </w:tc>
      </w:tr>
      <w:tr w:rsidR="00207549" w:rsidRPr="00207549" w14:paraId="514CBD18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642D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FD2F4" w14:textId="77777777" w:rsidR="00207549" w:rsidRPr="00207549" w:rsidRDefault="00207549" w:rsidP="00C11735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по теме «Технологии обработки пищевых продуктов». Практическая работа «Технологическая карта проектного блюда из мяса» </w:t>
            </w:r>
          </w:p>
        </w:tc>
      </w:tr>
      <w:tr w:rsidR="00207549" w:rsidRPr="00207549" w14:paraId="5A55E152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FF357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3A1D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 повар, технолог общественного питания, их востребованность на рынке труда </w:t>
            </w:r>
          </w:p>
        </w:tc>
      </w:tr>
      <w:tr w:rsidR="00207549" w:rsidRPr="00207549" w14:paraId="012DEA06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1E38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36D1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по теме «Технологии обработки пищевых продуктов» </w:t>
            </w:r>
          </w:p>
        </w:tc>
      </w:tr>
      <w:tr w:rsidR="00207549" w:rsidRPr="00207549" w14:paraId="080162E0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79EA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E488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одежды. Плечевая и поясная одежда </w:t>
            </w:r>
          </w:p>
        </w:tc>
      </w:tr>
      <w:tr w:rsidR="00207549" w:rsidRPr="00207549" w14:paraId="442CD2D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3ADA3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1EAE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«Конструирование плечевой одежды (на основе туники)» </w:t>
            </w:r>
          </w:p>
        </w:tc>
      </w:tr>
      <w:tr w:rsidR="00207549" w:rsidRPr="00207549" w14:paraId="70EC289F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0794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9CBC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Чертеж выкроек швейного изделия </w:t>
            </w:r>
          </w:p>
        </w:tc>
      </w:tr>
      <w:tr w:rsidR="00207549" w:rsidRPr="00207549" w14:paraId="706613EE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F61F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DDA2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технологических операций по раскрою и пошиву изделия, отделке изделия (по выбору обучающихся) </w:t>
            </w:r>
          </w:p>
        </w:tc>
      </w:tr>
      <w:tr w:rsidR="00207549" w:rsidRPr="00207549" w14:paraId="29281C6E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7798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E622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швейного изделия </w:t>
            </w:r>
          </w:p>
        </w:tc>
      </w:tr>
      <w:tr w:rsidR="00207549" w:rsidRPr="00207549" w14:paraId="2EB356E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D76C8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B0BE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Профессии, связанные с производством одежды: дизайнер одежды, конструктор и другие </w:t>
            </w:r>
          </w:p>
        </w:tc>
      </w:tr>
      <w:tr w:rsidR="00207549" w:rsidRPr="00207549" w14:paraId="75866ECB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90A0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24D9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роботы,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классификация,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назначение, использование </w:t>
            </w:r>
          </w:p>
        </w:tc>
      </w:tr>
      <w:tr w:rsidR="00207549" w:rsidRPr="00207549" w14:paraId="4BF0AC0B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5547A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A865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«Использование операторов ввода-вывода в визуальной среде программирования» </w:t>
            </w:r>
          </w:p>
        </w:tc>
      </w:tr>
      <w:tr w:rsidR="00207549" w:rsidRPr="00207549" w14:paraId="6BD72EBD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5065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0804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моделей роботов. Управление роботами </w:t>
            </w:r>
          </w:p>
        </w:tc>
      </w:tr>
      <w:tr w:rsidR="00207549" w:rsidRPr="00207549" w14:paraId="39E9392C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28F2E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FB9DF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«Разработка конструкции робота» </w:t>
            </w:r>
          </w:p>
        </w:tc>
      </w:tr>
      <w:tr w:rsidR="00207549" w:rsidRPr="00207549" w14:paraId="1AD56489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3187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D572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Алгоритмическая структура «Цикл» </w:t>
            </w:r>
          </w:p>
        </w:tc>
      </w:tr>
      <w:tr w:rsidR="00207549" w:rsidRPr="00207549" w14:paraId="1ECCD4C6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7EAEC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046CC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«Составление цепочки команд» </w:t>
            </w:r>
          </w:p>
        </w:tc>
      </w:tr>
      <w:tr w:rsidR="00207549" w:rsidRPr="00207549" w14:paraId="610FFB19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B6D4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CCD6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Алгоритмическая структура «Ветвление» </w:t>
            </w:r>
          </w:p>
        </w:tc>
      </w:tr>
      <w:tr w:rsidR="00207549" w:rsidRPr="00207549" w14:paraId="4951DBF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20C76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E5B5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«Применение основных алгоритмических структур. Контроль движения при помощи датчиков» </w:t>
            </w:r>
          </w:p>
        </w:tc>
      </w:tr>
      <w:tr w:rsidR="00207549" w:rsidRPr="00207549" w14:paraId="5B228625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F51C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196C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Каналы связи </w:t>
            </w:r>
          </w:p>
        </w:tc>
      </w:tr>
      <w:tr w:rsidR="00207549" w:rsidRPr="00207549" w14:paraId="72D95742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10D3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4AD4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работа: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«Программирование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дополнительных механизмов» </w:t>
            </w:r>
          </w:p>
        </w:tc>
      </w:tr>
      <w:tr w:rsidR="00207549" w:rsidRPr="00207549" w14:paraId="379B631C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F57B9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92DFA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управление </w:t>
            </w:r>
          </w:p>
        </w:tc>
      </w:tr>
      <w:tr w:rsidR="00207549" w:rsidRPr="00207549" w14:paraId="7AC0C672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3607A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093B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пульта дистанционного управления. Дистанционное управление роботами» </w:t>
            </w:r>
          </w:p>
        </w:tc>
      </w:tr>
      <w:tr w:rsidR="00207549" w:rsidRPr="00207549" w14:paraId="0466E6B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A0F3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7222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нескольких роботов </w:t>
            </w:r>
          </w:p>
        </w:tc>
      </w:tr>
      <w:tr w:rsidR="00207549" w:rsidRPr="00207549" w14:paraId="3E598784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AE20E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0DB4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«Программирование роботов для совместной работы. Выполнение общей задачи» </w:t>
            </w:r>
          </w:p>
        </w:tc>
      </w:tr>
      <w:tr w:rsidR="00207549" w:rsidRPr="00207549" w14:paraId="4230D74D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B0A06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76EC3" w14:textId="77777777" w:rsidR="00207549" w:rsidRPr="00207549" w:rsidRDefault="00207549" w:rsidP="00C11735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 </w:t>
            </w:r>
          </w:p>
        </w:tc>
      </w:tr>
      <w:tr w:rsidR="00207549" w:rsidRPr="00207549" w14:paraId="41E1E16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C0821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C3D8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учебного проекта «Взаимодействие роботов»: разработка конструкции, сборка </w:t>
            </w:r>
          </w:p>
        </w:tc>
      </w:tr>
      <w:tr w:rsidR="00207549" w:rsidRPr="00207549" w14:paraId="511813BF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8FFE9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26A1B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учебного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«Взаимодействие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роботов»: программирование </w:t>
            </w:r>
          </w:p>
        </w:tc>
      </w:tr>
      <w:tr w:rsidR="00207549" w:rsidRPr="00207549" w14:paraId="00C12170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BA6DC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2AB56" w14:textId="77777777" w:rsidR="00207549" w:rsidRPr="00207549" w:rsidRDefault="00207549" w:rsidP="00C11735">
            <w:pPr>
              <w:tabs>
                <w:tab w:val="center" w:pos="2469"/>
                <w:tab w:val="center" w:pos="3901"/>
                <w:tab w:val="center" w:pos="5853"/>
                <w:tab w:val="right" w:pos="8579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учебного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«Взаимодействие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роботов»: </w:t>
            </w:r>
          </w:p>
          <w:p w14:paraId="6143CA9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роботов, подготовка к защите проекта </w:t>
            </w:r>
          </w:p>
        </w:tc>
      </w:tr>
      <w:tr w:rsidR="00207549" w:rsidRPr="00207549" w14:paraId="5303755E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C79D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AF0C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учебного проекта «Взаимодействие роботов» </w:t>
            </w:r>
          </w:p>
        </w:tc>
      </w:tr>
      <w:tr w:rsidR="00207549" w:rsidRPr="00207549" w14:paraId="15EADA1C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776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3308F" w14:textId="77777777" w:rsidR="00207549" w:rsidRPr="00207549" w:rsidRDefault="00207549" w:rsidP="00C11735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 в области робототехники: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инженерробототехник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, инженер-электроник, инженер-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мехатроник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инженерэлектротехник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, программист-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робототехник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</w:t>
            </w:r>
          </w:p>
        </w:tc>
      </w:tr>
      <w:tr w:rsidR="00207549" w:rsidRPr="00207549" w14:paraId="30814E45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E16E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68, из них уроков, отведенных на контрольные работы, – не более 6 </w:t>
            </w:r>
          </w:p>
        </w:tc>
      </w:tr>
    </w:tbl>
    <w:p w14:paraId="6BA4894D" w14:textId="77777777" w:rsidR="00207549" w:rsidRPr="00207549" w:rsidRDefault="00207549" w:rsidP="00207549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43FD1" w14:textId="77777777" w:rsidR="00207549" w:rsidRPr="00207549" w:rsidRDefault="00207549" w:rsidP="00207549">
      <w:pPr>
        <w:spacing w:after="54"/>
        <w:ind w:left="54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0FDAE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90E45C" w14:textId="77777777" w:rsidR="00207549" w:rsidRPr="00207549" w:rsidRDefault="00207549" w:rsidP="00207549">
      <w:pPr>
        <w:numPr>
          <w:ilvl w:val="0"/>
          <w:numId w:val="2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(инвариантные + вариативные модули «Растениеводство», «Животноводство») </w:t>
      </w:r>
    </w:p>
    <w:tbl>
      <w:tblPr>
        <w:tblStyle w:val="TableGrid"/>
        <w:tblW w:w="9914" w:type="dxa"/>
        <w:tblInd w:w="4" w:type="dxa"/>
        <w:tblCellMar>
          <w:top w:w="114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42E54887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589B1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03747" w14:textId="77777777" w:rsidR="00207549" w:rsidRPr="00207549" w:rsidRDefault="00207549" w:rsidP="00C11735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2B0C04A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C438C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8504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Дизайн и технологии. Мир профессий </w:t>
            </w:r>
          </w:p>
        </w:tc>
      </w:tr>
      <w:tr w:rsidR="00207549" w:rsidRPr="00207549" w14:paraId="43ABDD1B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1BBDEF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23AF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«Разработка дизайн-проекта изделия на основе мотивов народных промыслов (по выбору)» </w:t>
            </w:r>
          </w:p>
        </w:tc>
      </w:tr>
      <w:tr w:rsidR="00207549" w:rsidRPr="00207549" w14:paraId="601E62B7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E3F6F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44B0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технологии на производстве. Управление производством </w:t>
            </w:r>
          </w:p>
        </w:tc>
      </w:tr>
      <w:tr w:rsidR="00207549" w:rsidRPr="00207549" w14:paraId="7B4D97B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BE024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9A0D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«Применение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цифровых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технологий на производстве (по выбору)» </w:t>
            </w:r>
          </w:p>
        </w:tc>
      </w:tr>
      <w:tr w:rsidR="00207549" w:rsidRPr="00207549" w14:paraId="2920F131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2993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C499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Конструкторская документация. Сборочный чертеж. </w:t>
            </w:r>
          </w:p>
        </w:tc>
      </w:tr>
      <w:tr w:rsidR="00207549" w:rsidRPr="00207549" w14:paraId="410C079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1A08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7DF3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«Чтение сборочного чертежа» </w:t>
            </w:r>
          </w:p>
        </w:tc>
      </w:tr>
      <w:tr w:rsidR="00207549" w:rsidRPr="00207549" w14:paraId="716CD271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8C234C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32BC4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САПР </w:t>
            </w:r>
          </w:p>
        </w:tc>
      </w:tr>
      <w:tr w:rsidR="00207549" w:rsidRPr="00207549" w14:paraId="1AF40EC9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2282B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BE1D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«Создание чертежа в САПР» </w:t>
            </w:r>
          </w:p>
        </w:tc>
      </w:tr>
      <w:tr w:rsidR="00207549" w:rsidRPr="00207549" w14:paraId="2854ACFA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E7FD7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F3FD9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геометрических фигур в САПР </w:t>
            </w:r>
          </w:p>
        </w:tc>
      </w:tr>
      <w:tr w:rsidR="00207549" w:rsidRPr="00207549" w14:paraId="2AF6A462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7CB6D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FC6B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геометрических фигур в чертежном редакторе» </w:t>
            </w:r>
          </w:p>
        </w:tc>
      </w:tr>
      <w:tr w:rsidR="00207549" w:rsidRPr="00207549" w14:paraId="625E4F78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D180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0530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чертежа детали в САПР </w:t>
            </w:r>
          </w:p>
        </w:tc>
      </w:tr>
      <w:tr w:rsidR="00207549" w:rsidRPr="00207549" w14:paraId="392A615B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B883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53C6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сборочного чертежа» </w:t>
            </w:r>
          </w:p>
        </w:tc>
      </w:tr>
      <w:tr w:rsidR="00207549" w:rsidRPr="00207549" w14:paraId="4B49FF0C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5AD2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0D43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3D-моделирование и макетирование. Типы макетов </w:t>
            </w:r>
          </w:p>
        </w:tc>
      </w:tr>
      <w:tr w:rsidR="00207549" w:rsidRPr="00207549" w14:paraId="763FF2E0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A4AB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0789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«Создание объемной модели макета, развертки» </w:t>
            </w:r>
          </w:p>
        </w:tc>
      </w:tr>
      <w:tr w:rsidR="00207549" w:rsidRPr="00207549" w14:paraId="3DFA23D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55856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B3DA6" w14:textId="77777777" w:rsidR="00207549" w:rsidRPr="00207549" w:rsidRDefault="00207549" w:rsidP="00C11735">
            <w:pPr>
              <w:tabs>
                <w:tab w:val="center" w:pos="1606"/>
                <w:tab w:val="center" w:pos="3334"/>
                <w:tab w:val="center" w:pos="4974"/>
                <w:tab w:val="center" w:pos="6566"/>
                <w:tab w:val="right" w:pos="8578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профессий.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макетчик.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приемы </w:t>
            </w:r>
          </w:p>
          <w:p w14:paraId="38A8C77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макетирования </w:t>
            </w:r>
          </w:p>
        </w:tc>
      </w:tr>
      <w:tr w:rsidR="00207549" w:rsidRPr="00207549" w14:paraId="7554302D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DAB4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070C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«Редактирование чертежа развертки» </w:t>
            </w:r>
          </w:p>
        </w:tc>
      </w:tr>
      <w:tr w:rsidR="00207549" w:rsidRPr="00207549" w14:paraId="3E6D361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C9280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1942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конструкционных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Композиционные материалы </w:t>
            </w:r>
          </w:p>
        </w:tc>
      </w:tr>
      <w:tr w:rsidR="00207549" w:rsidRPr="00207549" w14:paraId="4D6DB09C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10AD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A997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из конструкционных и поделочных материалов» </w:t>
            </w:r>
          </w:p>
        </w:tc>
      </w:tr>
      <w:tr w:rsidR="00207549" w:rsidRPr="00207549" w14:paraId="16B010E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1D36B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9402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механической обработки конструкционных материалов с помощью технологического оборудования </w:t>
            </w:r>
          </w:p>
        </w:tc>
      </w:tr>
      <w:tr w:rsidR="00207549" w:rsidRPr="00207549" w14:paraId="58BB1E2E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85793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7D9C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</w:t>
            </w:r>
          </w:p>
        </w:tc>
      </w:tr>
      <w:tr w:rsidR="00207549" w:rsidRPr="00207549" w14:paraId="4E8AFA43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1B7F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B056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механической обработки металлов с помощью станков </w:t>
            </w:r>
          </w:p>
        </w:tc>
      </w:tr>
    </w:tbl>
    <w:p w14:paraId="44AFBEDF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426E1205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3A456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4884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карте </w:t>
            </w:r>
          </w:p>
        </w:tc>
      </w:tr>
      <w:tr w:rsidR="00207549" w:rsidRPr="00207549" w14:paraId="384E44A8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B6230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6BB6B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Резьба и резьбовые соединения. Способы нарезания резьбы </w:t>
            </w:r>
          </w:p>
        </w:tc>
      </w:tr>
      <w:tr w:rsidR="00207549" w:rsidRPr="00207549" w14:paraId="0028404A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ACAC4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947E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карте </w:t>
            </w:r>
          </w:p>
        </w:tc>
      </w:tr>
      <w:tr w:rsidR="00207549" w:rsidRPr="00207549" w14:paraId="7C2DD115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37026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648AC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Способы обработки и отделки изделий из пластмассы </w:t>
            </w:r>
          </w:p>
        </w:tc>
      </w:tr>
      <w:tr w:rsidR="00207549" w:rsidRPr="00207549" w14:paraId="485E4EC4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BB011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2505D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карте </w:t>
            </w:r>
          </w:p>
        </w:tc>
      </w:tr>
      <w:tr w:rsidR="00207549" w:rsidRPr="00207549" w14:paraId="08BC8E1C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00957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39F8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качества изделия из конструкционных материалов. Оценка себестоимости изделия </w:t>
            </w:r>
          </w:p>
        </w:tc>
      </w:tr>
      <w:tr w:rsidR="00207549" w:rsidRPr="00207549" w14:paraId="1EC0F025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A4904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3EDD6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«Изделие из конструкционных и поделочных материалов» к защите </w:t>
            </w:r>
          </w:p>
        </w:tc>
      </w:tr>
      <w:tr w:rsidR="00207549" w:rsidRPr="00207549" w14:paraId="2B1E351B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C97D9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465B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наноматериалов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: инженер по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наноэлектронике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</w:t>
            </w:r>
          </w:p>
        </w:tc>
      </w:tr>
      <w:tr w:rsidR="00207549" w:rsidRPr="00207549" w14:paraId="2AEA12A2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E825A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A21A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«Изделие из конструкционных и поделочных материалов» </w:t>
            </w:r>
          </w:p>
        </w:tc>
      </w:tr>
      <w:tr w:rsidR="00207549" w:rsidRPr="00207549" w14:paraId="2E4C3F0D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D99A3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DB66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Рыба, морепродукты в питании человека </w:t>
            </w:r>
          </w:p>
        </w:tc>
      </w:tr>
      <w:tr w:rsidR="00207549" w:rsidRPr="00207549" w14:paraId="743E17DB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BAC3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A99EC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по теме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«Технологии обработки пищевых продуктов» </w:t>
            </w:r>
          </w:p>
        </w:tc>
      </w:tr>
      <w:tr w:rsidR="00207549" w:rsidRPr="00207549" w14:paraId="5BD45A66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26104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4BB7B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Мясо животных, мясо птицы в питании человека </w:t>
            </w:r>
          </w:p>
        </w:tc>
      </w:tr>
      <w:tr w:rsidR="00207549" w:rsidRPr="00207549" w14:paraId="10F22075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9CD03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DEEE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по теме «Технологии обработки пищевых продуктов» </w:t>
            </w:r>
          </w:p>
        </w:tc>
      </w:tr>
      <w:tr w:rsidR="00207549" w:rsidRPr="00207549" w14:paraId="36C704CF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3DF8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3217C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 повар, технолог </w:t>
            </w:r>
          </w:p>
        </w:tc>
      </w:tr>
      <w:tr w:rsidR="00207549" w:rsidRPr="00207549" w14:paraId="786B38FA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0590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346DF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по теме «Технологии обработки пищевых продуктов» </w:t>
            </w:r>
          </w:p>
        </w:tc>
      </w:tr>
      <w:tr w:rsidR="00207549" w:rsidRPr="00207549" w14:paraId="203515C8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75BB0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946D6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одежды. Плечевая и поясная одежда </w:t>
            </w:r>
          </w:p>
        </w:tc>
      </w:tr>
      <w:tr w:rsidR="00207549" w:rsidRPr="00207549" w14:paraId="586E1152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9150B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D2DCD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«Моделирование поясной и плечевой одежды» </w:t>
            </w:r>
          </w:p>
        </w:tc>
      </w:tr>
      <w:tr w:rsidR="00207549" w:rsidRPr="00207549" w14:paraId="2C144AE2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9B571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68370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Чертеж выкроек швейного изделия </w:t>
            </w:r>
          </w:p>
        </w:tc>
      </w:tr>
      <w:tr w:rsidR="00207549" w:rsidRPr="00207549" w14:paraId="3A245003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9882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3A42E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технологических операций по раскрою и пошиву изделия, отделке изделия (по выбору обучающихся) </w:t>
            </w:r>
          </w:p>
        </w:tc>
      </w:tr>
      <w:tr w:rsidR="00207549" w:rsidRPr="00207549" w14:paraId="42EE844B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1E454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53910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швейного изделия </w:t>
            </w:r>
          </w:p>
        </w:tc>
      </w:tr>
      <w:tr w:rsidR="00207549" w:rsidRPr="00207549" w14:paraId="45402EE8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55FC2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B8166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Профессии, связанные с производством одежды: дизайнер одежды, конструктор и другие </w:t>
            </w:r>
          </w:p>
        </w:tc>
      </w:tr>
    </w:tbl>
    <w:p w14:paraId="4A544AAE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55889EA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C1CB3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E5DF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роботы,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классификация,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назначение, использование </w:t>
            </w:r>
          </w:p>
        </w:tc>
      </w:tr>
      <w:tr w:rsidR="00207549" w:rsidRPr="00207549" w14:paraId="464CDBD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3B748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1AB7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«Использование операторов ввода-вывода в визуальной среде программирования» </w:t>
            </w:r>
          </w:p>
        </w:tc>
      </w:tr>
      <w:tr w:rsidR="00207549" w:rsidRPr="00207549" w14:paraId="00A42BE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988A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BB96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моделей роботов. Управление роботами </w:t>
            </w:r>
          </w:p>
        </w:tc>
      </w:tr>
      <w:tr w:rsidR="00207549" w:rsidRPr="00207549" w14:paraId="5BD0FF8D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3569C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27D2D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«Разработка конструкции робота» </w:t>
            </w:r>
          </w:p>
        </w:tc>
      </w:tr>
      <w:tr w:rsidR="00207549" w:rsidRPr="00207549" w14:paraId="22135F17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89A3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2041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Алгоритмическая структура «Цикл» </w:t>
            </w:r>
          </w:p>
        </w:tc>
      </w:tr>
      <w:tr w:rsidR="00207549" w:rsidRPr="00207549" w14:paraId="7D9705CA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3B77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114BD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«Составление цепочки команд» </w:t>
            </w:r>
          </w:p>
        </w:tc>
      </w:tr>
      <w:tr w:rsidR="00207549" w:rsidRPr="00207549" w14:paraId="24D984D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6074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2E49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Алгоритмическая структура «Ветвление» </w:t>
            </w:r>
          </w:p>
        </w:tc>
      </w:tr>
      <w:tr w:rsidR="00207549" w:rsidRPr="00207549" w14:paraId="136C8C54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95D0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3CA1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«Применение основных алгоритмических структур. Контроль движения при помощи датчиков» </w:t>
            </w:r>
          </w:p>
        </w:tc>
      </w:tr>
      <w:tr w:rsidR="00207549" w:rsidRPr="00207549" w14:paraId="37DC16ED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0404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F458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Каналы связи </w:t>
            </w:r>
          </w:p>
        </w:tc>
      </w:tr>
      <w:tr w:rsidR="00207549" w:rsidRPr="00207549" w14:paraId="664F655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6860B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3CF9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«Программирование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дополнительных механизмов» </w:t>
            </w:r>
          </w:p>
        </w:tc>
      </w:tr>
      <w:tr w:rsidR="00207549" w:rsidRPr="00207549" w14:paraId="13747619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E945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DA51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управление </w:t>
            </w:r>
          </w:p>
        </w:tc>
      </w:tr>
      <w:tr w:rsidR="00207549" w:rsidRPr="00207549" w14:paraId="4295365F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E35CD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DBA6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пульта дистанционного управления. Дистанционное управление роботами» </w:t>
            </w:r>
          </w:p>
        </w:tc>
      </w:tr>
      <w:tr w:rsidR="00207549" w:rsidRPr="00207549" w14:paraId="68440A87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53A76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4968B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нескольких роботов </w:t>
            </w:r>
          </w:p>
        </w:tc>
      </w:tr>
      <w:tr w:rsidR="00207549" w:rsidRPr="00207549" w14:paraId="45A91DB7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4BE2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FA13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роботов для совместной работы. Выполнение общей задачи» </w:t>
            </w:r>
          </w:p>
        </w:tc>
      </w:tr>
      <w:tr w:rsidR="00207549" w:rsidRPr="00207549" w14:paraId="4DFF69F0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5C1D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9E5B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выращивания сельскохозяйственных культур </w:t>
            </w:r>
          </w:p>
        </w:tc>
      </w:tr>
      <w:tr w:rsidR="00207549" w:rsidRPr="00207549" w14:paraId="113210C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FF3B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5203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«Технологии выращивания растений в регионе» </w:t>
            </w:r>
          </w:p>
        </w:tc>
      </w:tr>
      <w:tr w:rsidR="00207549" w:rsidRPr="00207549" w14:paraId="28AFC363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9CB7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EE6F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для человека дикорастущие растения и их классификация </w:t>
            </w:r>
          </w:p>
        </w:tc>
      </w:tr>
      <w:tr w:rsidR="00207549" w:rsidRPr="00207549" w14:paraId="4859932B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77A2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5945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«Технология заготовки дикорастущих растений» </w:t>
            </w:r>
          </w:p>
        </w:tc>
      </w:tr>
      <w:tr w:rsidR="00207549" w:rsidRPr="00207549" w14:paraId="65812EBA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FBB3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E7B6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природной среды </w:t>
            </w:r>
          </w:p>
        </w:tc>
      </w:tr>
      <w:tr w:rsidR="00207549" w:rsidRPr="00207549" w14:paraId="04503C1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EA8FC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9AA8F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практическая работа по составлению и описанию экологических проблем региона, связанных с деятельностью человека </w:t>
            </w:r>
          </w:p>
        </w:tc>
      </w:tr>
      <w:tr w:rsidR="00207549" w:rsidRPr="00207549" w14:paraId="786B86AE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DC85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AD1B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выращивания сельскохозяйственных животных регион </w:t>
            </w:r>
          </w:p>
        </w:tc>
      </w:tr>
      <w:tr w:rsidR="00207549" w:rsidRPr="00207549" w14:paraId="2E2C38C5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ACC6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15E5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«Сельскохозяйственные предприятия региона» </w:t>
            </w:r>
          </w:p>
        </w:tc>
      </w:tr>
      <w:tr w:rsidR="00207549" w:rsidRPr="00207549" w14:paraId="2C30F620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AB44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227E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выращивания сельскохозяйственных животных региона </w:t>
            </w:r>
          </w:p>
        </w:tc>
      </w:tr>
      <w:tr w:rsidR="00207549" w:rsidRPr="00207549" w14:paraId="77A7904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EE83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E6CF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групповой проект «Особенности сельского хозяйства региона» </w:t>
            </w:r>
          </w:p>
        </w:tc>
      </w:tr>
      <w:tr w:rsidR="00207549" w:rsidRPr="00207549" w14:paraId="7A3A5677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55FAE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887D4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профессий: ветеринар, зоотехник и другие </w:t>
            </w:r>
          </w:p>
        </w:tc>
      </w:tr>
      <w:tr w:rsidR="00207549" w:rsidRPr="00207549" w14:paraId="23834663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141F5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3669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групповой проект «Особенности сельского хозяйства региона» </w:t>
            </w:r>
          </w:p>
        </w:tc>
      </w:tr>
      <w:tr w:rsidR="00207549" w:rsidRPr="00207549" w14:paraId="666EB3A0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FF8C9" w14:textId="77777777" w:rsidR="00207549" w:rsidRPr="00207549" w:rsidRDefault="00207549" w:rsidP="00C11735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68,  </w:t>
            </w:r>
          </w:p>
          <w:p w14:paraId="1168396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6 </w:t>
            </w:r>
          </w:p>
        </w:tc>
      </w:tr>
    </w:tbl>
    <w:p w14:paraId="3FEDFC75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AED98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9B8EF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sz w:val="24"/>
          <w:szCs w:val="24"/>
        </w:rPr>
        <w:tab/>
      </w: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  <w:r w:rsidRPr="00207549">
        <w:rPr>
          <w:rFonts w:ascii="Times New Roman" w:hAnsi="Times New Roman" w:cs="Times New Roman"/>
          <w:sz w:val="24"/>
          <w:szCs w:val="24"/>
        </w:rPr>
        <w:br w:type="page"/>
      </w:r>
    </w:p>
    <w:p w14:paraId="38B88510" w14:textId="77777777" w:rsidR="00207549" w:rsidRPr="00207549" w:rsidRDefault="00207549" w:rsidP="00207549">
      <w:pPr>
        <w:numPr>
          <w:ilvl w:val="0"/>
          <w:numId w:val="2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КЛАСС (инвариантные модули) </w:t>
      </w:r>
    </w:p>
    <w:tbl>
      <w:tblPr>
        <w:tblStyle w:val="TableGrid"/>
        <w:tblW w:w="9914" w:type="dxa"/>
        <w:tblInd w:w="4" w:type="dxa"/>
        <w:tblCellMar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2B849F69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D5814B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CDE2DA" w14:textId="77777777" w:rsidR="00207549" w:rsidRPr="00207549" w:rsidRDefault="00207549" w:rsidP="00C11735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5CEBEFCA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E44D4C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76216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 экономике и производстве </w:t>
            </w:r>
          </w:p>
        </w:tc>
      </w:tr>
      <w:tr w:rsidR="00207549" w:rsidRPr="00207549" w14:paraId="6012A0E5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5AF8E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0B1AD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Инновации на производстве. Инновационные предприятия </w:t>
            </w:r>
          </w:p>
        </w:tc>
      </w:tr>
      <w:tr w:rsidR="00207549" w:rsidRPr="00207549" w14:paraId="7CBB5272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360C2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93DE1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труда. Трудовые ресурсы </w:t>
            </w:r>
          </w:p>
        </w:tc>
      </w:tr>
      <w:tr w:rsidR="00207549" w:rsidRPr="00207549" w14:paraId="1ABFD606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56CD8F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18C16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 проект «Мир профессий» </w:t>
            </w:r>
          </w:p>
        </w:tc>
      </w:tr>
      <w:tr w:rsidR="00207549" w:rsidRPr="00207549" w14:paraId="2258DF44" w14:textId="77777777" w:rsidTr="00C11735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25C9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27512B" w14:textId="77777777" w:rsidR="00207549" w:rsidRPr="00207549" w:rsidRDefault="00207549" w:rsidP="00C11735">
            <w:pPr>
              <w:spacing w:after="34" w:line="28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</w:t>
            </w:r>
          </w:p>
          <w:p w14:paraId="3F61B49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(визуализатор), дизайнер и другие </w:t>
            </w:r>
          </w:p>
        </w:tc>
      </w:tr>
      <w:tr w:rsidR="00207549" w:rsidRPr="00207549" w14:paraId="3167A1D9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79FD35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F3BB5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 и моделирование в САПР. Практическая работа «Создание трехмерной модели в САПР» </w:t>
            </w:r>
          </w:p>
        </w:tc>
      </w:tr>
      <w:tr w:rsidR="00207549" w:rsidRPr="00207549" w14:paraId="16B19929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8CB1C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54E3B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чертежа в САПР </w:t>
            </w:r>
          </w:p>
        </w:tc>
      </w:tr>
      <w:tr w:rsidR="00207549" w:rsidRPr="00207549" w14:paraId="0ABE311F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D8905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8E577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чертежа на основе трехмерной модели» </w:t>
            </w:r>
          </w:p>
        </w:tc>
      </w:tr>
      <w:tr w:rsidR="00207549" w:rsidRPr="00207549" w14:paraId="50546A6E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F3147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C2416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. Сферы применения </w:t>
            </w:r>
          </w:p>
        </w:tc>
      </w:tr>
      <w:tr w:rsidR="00207549" w:rsidRPr="00207549" w14:paraId="3F502FB1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83DF9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2597B2" w14:textId="77777777" w:rsidR="00207549" w:rsidRPr="00207549" w:rsidRDefault="00207549" w:rsidP="00C11735">
            <w:pPr>
              <w:spacing w:after="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создания визуальных моделей. Практическая работа </w:t>
            </w:r>
          </w:p>
          <w:p w14:paraId="7C395A7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«Инструменты программного обеспечения для создания и печати 3D-моделей» </w:t>
            </w:r>
          </w:p>
        </w:tc>
      </w:tr>
      <w:tr w:rsidR="00207549" w:rsidRPr="00207549" w14:paraId="3AF8BB55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2767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C6780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Виды прототипов. Технология 3D-печати </w:t>
            </w:r>
          </w:p>
        </w:tc>
      </w:tr>
      <w:tr w:rsidR="00207549" w:rsidRPr="00207549" w14:paraId="57EB79CC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377B3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F479F" w14:textId="77777777" w:rsidR="00207549" w:rsidRPr="00207549" w:rsidRDefault="00207549" w:rsidP="00C11735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(по выбору)»: обоснование проекта, анализ ресурсов </w:t>
            </w:r>
          </w:p>
        </w:tc>
      </w:tr>
      <w:tr w:rsidR="00207549" w:rsidRPr="00207549" w14:paraId="57B1E9ED" w14:textId="77777777" w:rsidTr="00C11735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AC7B8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0C8E0B" w14:textId="77777777" w:rsidR="00207549" w:rsidRPr="00207549" w:rsidRDefault="00207549" w:rsidP="00C11735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 </w:t>
            </w:r>
          </w:p>
        </w:tc>
      </w:tr>
      <w:tr w:rsidR="00207549" w:rsidRPr="00207549" w14:paraId="286941F6" w14:textId="77777777" w:rsidTr="00C11735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8103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24BF8" w14:textId="77777777" w:rsidR="00207549" w:rsidRPr="00207549" w:rsidRDefault="00207549" w:rsidP="00C11735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 </w:t>
            </w:r>
          </w:p>
        </w:tc>
      </w:tr>
      <w:tr w:rsidR="00207549" w:rsidRPr="00207549" w14:paraId="10A32FA3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143E2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A22CF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3D-принтера и печать прототипа. Основные ошибки в настройках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слайсера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F672D05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14EEA404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370A7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99FF9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по выбору)»: выполнение проекта </w:t>
            </w:r>
          </w:p>
        </w:tc>
      </w:tr>
      <w:tr w:rsidR="00207549" w:rsidRPr="00207549" w14:paraId="73A516C8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6D95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9D893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по выбору)»: подготовка к защите </w:t>
            </w:r>
          </w:p>
        </w:tc>
      </w:tr>
      <w:tr w:rsidR="00207549" w:rsidRPr="00207549" w14:paraId="792773A8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67EBC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CCBAC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и постобработка распечатанных деталей </w:t>
            </w:r>
          </w:p>
        </w:tc>
      </w:tr>
      <w:tr w:rsidR="00207549" w:rsidRPr="00207549" w14:paraId="777EEB9E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8CF9E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5CE9B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«Прототип изделия из пластмассы (других материалов (по выбору)» к защите </w:t>
            </w:r>
          </w:p>
        </w:tc>
      </w:tr>
      <w:tr w:rsidR="00207549" w:rsidRPr="00207549" w14:paraId="79F09BE6" w14:textId="77777777" w:rsidTr="00C11735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21F9F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E81F8" w14:textId="77777777" w:rsidR="00207549" w:rsidRPr="00207549" w:rsidRDefault="00207549" w:rsidP="00C11735">
            <w:pPr>
              <w:spacing w:after="8" w:line="305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3D-печатью,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прототипированием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: специалист в области аддитивных технологий оператор 3D-печати, инженер 3D-печати и другие. Защита проекта «Прототип изделия из пластмассы </w:t>
            </w:r>
          </w:p>
          <w:p w14:paraId="2D4CE4C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(других материалов (по выбору)» </w:t>
            </w:r>
          </w:p>
        </w:tc>
      </w:tr>
      <w:tr w:rsidR="00207549" w:rsidRPr="00207549" w14:paraId="5A0302A3" w14:textId="77777777" w:rsidTr="00C11735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99B3F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99529D" w14:textId="77777777" w:rsidR="00207549" w:rsidRPr="00207549" w:rsidRDefault="00207549" w:rsidP="00C11735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Идеи для проекта» </w:t>
            </w:r>
          </w:p>
        </w:tc>
      </w:tr>
      <w:tr w:rsidR="00207549" w:rsidRPr="00207549" w14:paraId="47C6AA6C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890A7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47776" w14:textId="77777777" w:rsidR="00207549" w:rsidRPr="00207549" w:rsidRDefault="00207549" w:rsidP="00C11735">
            <w:pPr>
              <w:tabs>
                <w:tab w:val="center" w:pos="2840"/>
                <w:tab w:val="center" w:pos="4863"/>
                <w:tab w:val="center" w:pos="6554"/>
                <w:tab w:val="right" w:pos="8579"/>
              </w:tabs>
              <w:spacing w:after="7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Подводные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робототехнические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системы.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</w:p>
          <w:p w14:paraId="7D47D51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подводных роботов. Идеи для проекта» </w:t>
            </w:r>
          </w:p>
        </w:tc>
      </w:tr>
      <w:tr w:rsidR="00207549" w:rsidRPr="00207549" w14:paraId="6F18E9DA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84CDC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6E4E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Беспилотные воздушные суда. История развития беспилотного авиастроения </w:t>
            </w:r>
          </w:p>
        </w:tc>
      </w:tr>
      <w:tr w:rsidR="00207549" w:rsidRPr="00207549" w14:paraId="34B9523A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0524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F1077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Аэродинамика беспилотных летательных аппаратов </w:t>
            </w:r>
          </w:p>
        </w:tc>
      </w:tr>
      <w:tr w:rsidR="00207549" w:rsidRPr="00207549" w14:paraId="2B91D419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452A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34043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беспилотных летательных аппаратов </w:t>
            </w:r>
          </w:p>
        </w:tc>
      </w:tr>
      <w:tr w:rsidR="00207549" w:rsidRPr="00207549" w14:paraId="2C6BD585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2861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5E22D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компоненты и системы управления беспилотными летательными аппаратами </w:t>
            </w:r>
          </w:p>
        </w:tc>
      </w:tr>
      <w:tr w:rsidR="00207549" w:rsidRPr="00207549" w14:paraId="1816D507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EB1E5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F8C7D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мультикоптерных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 </w:t>
            </w:r>
          </w:p>
        </w:tc>
      </w:tr>
      <w:tr w:rsidR="00207549" w:rsidRPr="00207549" w14:paraId="23F4CC83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F72C2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66DB3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и локальные системы позиционирования </w:t>
            </w:r>
          </w:p>
        </w:tc>
      </w:tr>
      <w:tr w:rsidR="00207549" w:rsidRPr="00207549" w14:paraId="7E5023B1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5676E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1CA0C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Теория ручного управления беспилотным воздушным судном </w:t>
            </w:r>
          </w:p>
        </w:tc>
      </w:tr>
      <w:tr w:rsidR="00207549" w:rsidRPr="00207549" w14:paraId="13C67D5F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76345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39F6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ручного управления беспилотным воздушным судном </w:t>
            </w:r>
          </w:p>
        </w:tc>
      </w:tr>
      <w:tr w:rsidR="00207549" w:rsidRPr="00207549" w14:paraId="54DF89E8" w14:textId="77777777" w:rsidTr="00C11735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C4684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E11933" w14:textId="77777777" w:rsidR="00207549" w:rsidRPr="00207549" w:rsidRDefault="00207549" w:rsidP="00C11735">
            <w:pPr>
              <w:spacing w:after="52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Области применения беспилотных авиационных систем. Практическая работа «Беспилотные летательные аппараты в повседневной жизни. </w:t>
            </w:r>
          </w:p>
          <w:p w14:paraId="5B90963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Идеи для проекта» </w:t>
            </w:r>
          </w:p>
        </w:tc>
      </w:tr>
      <w:tr w:rsidR="00207549" w:rsidRPr="00207549" w14:paraId="73476876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A5F8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EF742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учебный проект по модулю «Робототехника». Разработка учебного проекта по робототехнике </w:t>
            </w:r>
          </w:p>
        </w:tc>
      </w:tr>
      <w:tr w:rsidR="00207549" w:rsidRPr="00207549" w14:paraId="49E33AF5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7F598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9B323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учебный проект по модулю «Робототехника». Выполнение проекта </w:t>
            </w:r>
          </w:p>
        </w:tc>
      </w:tr>
      <w:tr w:rsidR="00207549" w:rsidRPr="00207549" w14:paraId="64D4CF0D" w14:textId="77777777" w:rsidTr="00C11735">
        <w:trPr>
          <w:trHeight w:val="193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5998F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4D9B36" w14:textId="77777777" w:rsidR="00207549" w:rsidRPr="00207549" w:rsidRDefault="00207549" w:rsidP="00C11735">
            <w:pPr>
              <w:spacing w:after="15" w:line="294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инженер-</w:t>
            </w:r>
          </w:p>
          <w:p w14:paraId="794846E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робототехник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</w:t>
            </w:r>
          </w:p>
        </w:tc>
      </w:tr>
      <w:tr w:rsidR="00207549" w:rsidRPr="00207549" w14:paraId="5F03D752" w14:textId="77777777" w:rsidTr="00C11735">
        <w:trPr>
          <w:trHeight w:val="850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81C5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34, из них уроков, отведенных на контрольные работы, – не более 3 </w:t>
            </w:r>
          </w:p>
        </w:tc>
      </w:tr>
    </w:tbl>
    <w:p w14:paraId="31685AF4" w14:textId="77777777" w:rsidR="00207549" w:rsidRPr="00207549" w:rsidRDefault="00207549" w:rsidP="00207549">
      <w:pPr>
        <w:spacing w:after="47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60747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hAnsi="Times New Roman" w:cs="Times New Roman"/>
          <w:sz w:val="24"/>
          <w:szCs w:val="24"/>
        </w:rPr>
        <w:br w:type="page"/>
      </w:r>
    </w:p>
    <w:p w14:paraId="4A01F0F4" w14:textId="77777777" w:rsidR="00207549" w:rsidRPr="00207549" w:rsidRDefault="00207549" w:rsidP="00207549">
      <w:pPr>
        <w:spacing w:after="5"/>
        <w:ind w:left="-5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8 КЛАСС (инвариантные + вариативные модули «Растениеводство», «Животноводство») </w:t>
      </w:r>
    </w:p>
    <w:tbl>
      <w:tblPr>
        <w:tblStyle w:val="TableGrid"/>
        <w:tblW w:w="9914" w:type="dxa"/>
        <w:tblInd w:w="4" w:type="dxa"/>
        <w:tblCellMar>
          <w:top w:w="114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0248F6B2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5A964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0389E" w14:textId="77777777" w:rsidR="00207549" w:rsidRPr="00207549" w:rsidRDefault="00207549" w:rsidP="00C11735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3396664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CB05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6548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 экономике и производстве </w:t>
            </w:r>
          </w:p>
        </w:tc>
      </w:tr>
      <w:tr w:rsidR="00207549" w:rsidRPr="00207549" w14:paraId="239FBFF3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DE54B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2422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Инновации на производстве. Инновационные предприятия </w:t>
            </w:r>
          </w:p>
        </w:tc>
      </w:tr>
      <w:tr w:rsidR="00207549" w:rsidRPr="00207549" w14:paraId="3B18BFA9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381F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D3BB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труда. Трудовые ресурсы </w:t>
            </w:r>
          </w:p>
        </w:tc>
      </w:tr>
      <w:tr w:rsidR="00207549" w:rsidRPr="00207549" w14:paraId="5D0A122F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D8A9D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B892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 проект «Мир профессий» </w:t>
            </w:r>
          </w:p>
        </w:tc>
      </w:tr>
      <w:tr w:rsidR="00207549" w:rsidRPr="00207549" w14:paraId="6958F291" w14:textId="77777777" w:rsidTr="00C11735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686D90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01B02" w14:textId="77777777" w:rsidR="00207549" w:rsidRPr="00207549" w:rsidRDefault="00207549" w:rsidP="00C11735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 </w:t>
            </w:r>
          </w:p>
        </w:tc>
      </w:tr>
      <w:tr w:rsidR="00207549" w:rsidRPr="00207549" w14:paraId="1359C75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E9286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7DD1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 и моделирование в САПР. Практическая работа «Создание трехмерной модели в САПР» </w:t>
            </w:r>
          </w:p>
        </w:tc>
      </w:tr>
      <w:tr w:rsidR="00207549" w:rsidRPr="00207549" w14:paraId="221FCD61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07A50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153F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чертежа в САПР </w:t>
            </w:r>
          </w:p>
        </w:tc>
      </w:tr>
      <w:tr w:rsidR="00207549" w:rsidRPr="00207549" w14:paraId="5F9801DD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16CC1E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1787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чертежа на основе трехмерной модели» </w:t>
            </w:r>
          </w:p>
        </w:tc>
      </w:tr>
      <w:tr w:rsidR="00207549" w:rsidRPr="00207549" w14:paraId="6DA6B872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8C6CCD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6D56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. Сферы применения </w:t>
            </w:r>
          </w:p>
        </w:tc>
      </w:tr>
      <w:tr w:rsidR="00207549" w:rsidRPr="00207549" w14:paraId="48C4DA11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EE54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AF866C" w14:textId="77777777" w:rsidR="00207549" w:rsidRPr="00207549" w:rsidRDefault="00207549" w:rsidP="00C11735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создания визуальных моделей. Практическая работа «Инструменты программного обеспечения для создания и печати 3D-моделей» </w:t>
            </w:r>
          </w:p>
        </w:tc>
      </w:tr>
      <w:tr w:rsidR="00207549" w:rsidRPr="00207549" w14:paraId="3DEAF5A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E892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17CB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Виды прототипов. Технология 3D-печати </w:t>
            </w:r>
          </w:p>
        </w:tc>
      </w:tr>
      <w:tr w:rsidR="00207549" w:rsidRPr="00207549" w14:paraId="6381E14E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DF4B8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172E8" w14:textId="77777777" w:rsidR="00207549" w:rsidRPr="00207549" w:rsidRDefault="00207549" w:rsidP="00C11735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по выбору»: обоснование проекта, анализ ресурсов </w:t>
            </w:r>
          </w:p>
        </w:tc>
      </w:tr>
      <w:tr w:rsidR="00207549" w:rsidRPr="00207549" w14:paraId="5732532C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D61E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28CD9" w14:textId="77777777" w:rsidR="00207549" w:rsidRPr="00207549" w:rsidRDefault="00207549" w:rsidP="00C11735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 </w:t>
            </w:r>
          </w:p>
        </w:tc>
      </w:tr>
      <w:tr w:rsidR="00207549" w:rsidRPr="00207549" w14:paraId="46CA070C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DA00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09BE8" w14:textId="77777777" w:rsidR="00207549" w:rsidRPr="00207549" w:rsidRDefault="00207549" w:rsidP="00C11735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 </w:t>
            </w:r>
          </w:p>
        </w:tc>
      </w:tr>
      <w:tr w:rsidR="00207549" w:rsidRPr="00207549" w14:paraId="3A5973AE" w14:textId="77777777" w:rsidTr="00C11735">
        <w:trPr>
          <w:trHeight w:val="152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D233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BBBB63" w14:textId="77777777" w:rsidR="00207549" w:rsidRPr="00207549" w:rsidRDefault="00207549" w:rsidP="00C11735">
            <w:pPr>
              <w:spacing w:after="23" w:line="278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3D-принтера и печать прототипа. Основные ошибки в настройках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слайсера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. Индивидуальный творческий (учебный) проект «Прототип изделия из пластмассы (других материалов по выбору)»: </w:t>
            </w:r>
          </w:p>
          <w:p w14:paraId="53107B5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</w:t>
            </w:r>
          </w:p>
        </w:tc>
      </w:tr>
    </w:tbl>
    <w:p w14:paraId="14B7AC56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0928E162" w14:textId="77777777" w:rsidTr="00C11735">
        <w:trPr>
          <w:trHeight w:val="186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5B15B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5CE957" w14:textId="77777777" w:rsidR="00207549" w:rsidRPr="00207549" w:rsidRDefault="00207549" w:rsidP="00C11735">
            <w:pPr>
              <w:spacing w:line="297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и постобработка распечатанных деталей. Профессии, связанные с 3D-печатью,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прототипированием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: специалист в области аддитивных технологий оператор 3D-печати, инженер 3D-печати и другие. Защита проекта «Прототип изделия из пластмассы </w:t>
            </w:r>
          </w:p>
          <w:p w14:paraId="7170A2F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(других материалов (по выбору)» </w:t>
            </w:r>
          </w:p>
        </w:tc>
      </w:tr>
      <w:tr w:rsidR="00207549" w:rsidRPr="00207549" w14:paraId="17561C7E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B25A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F275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производства </w:t>
            </w:r>
          </w:p>
        </w:tc>
      </w:tr>
      <w:tr w:rsidR="00207549" w:rsidRPr="00207549" w14:paraId="213E199B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8FB96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C7B38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Подводные робототехнические системы </w:t>
            </w:r>
          </w:p>
        </w:tc>
      </w:tr>
      <w:tr w:rsidR="00207549" w:rsidRPr="00207549" w14:paraId="74EB6C13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691C8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97E3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Беспилотные воздушные суда. История развития беспилотного авиастроения </w:t>
            </w:r>
          </w:p>
        </w:tc>
      </w:tr>
      <w:tr w:rsidR="00207549" w:rsidRPr="00207549" w14:paraId="01A70CE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9E174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FDAB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Аэродинамика беспилотных летательных аппаратов. Конструкция беспилотных летательных аппаратов </w:t>
            </w:r>
          </w:p>
        </w:tc>
      </w:tr>
      <w:tr w:rsidR="00207549" w:rsidRPr="00207549" w14:paraId="58B1C69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A6D32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F8C3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компоненты и системы управления беспилотными летательными аппаратами </w:t>
            </w:r>
          </w:p>
        </w:tc>
      </w:tr>
      <w:tr w:rsidR="00207549" w:rsidRPr="00207549" w14:paraId="63CCEAFB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B91E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9891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мультикоптерных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 </w:t>
            </w:r>
          </w:p>
        </w:tc>
      </w:tr>
      <w:tr w:rsidR="00207549" w:rsidRPr="00207549" w14:paraId="70CBDA2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5F7EC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002E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и локальные системы позиционирования. Теория ручного управления беспилотным воздушным судном </w:t>
            </w:r>
          </w:p>
        </w:tc>
      </w:tr>
      <w:tr w:rsidR="00207549" w:rsidRPr="00207549" w14:paraId="1C78673A" w14:textId="77777777" w:rsidTr="00C11735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D685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84E17" w14:textId="77777777" w:rsidR="00207549" w:rsidRPr="00207549" w:rsidRDefault="00207549" w:rsidP="00C11735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Теория ручного управления беспилотным воздушным судном. Области применения беспилотных авиационных систем. Практическая работа «Беспилотные летательные аппараты в повседневной жизни. Идеи для проекта» </w:t>
            </w:r>
          </w:p>
        </w:tc>
      </w:tr>
      <w:tr w:rsidR="00207549" w:rsidRPr="00207549" w14:paraId="0894231D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1CEF9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153A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учебный проект по модулю «Робототехника». Разработка учебного проекта по робототехнике </w:t>
            </w:r>
          </w:p>
        </w:tc>
      </w:tr>
      <w:tr w:rsidR="00207549" w:rsidRPr="00207549" w14:paraId="29B3017B" w14:textId="77777777" w:rsidTr="00C11735">
        <w:trPr>
          <w:trHeight w:val="186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13CE6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E2081B" w14:textId="77777777" w:rsidR="00207549" w:rsidRPr="00207549" w:rsidRDefault="00207549" w:rsidP="00C11735">
            <w:pPr>
              <w:spacing w:after="16" w:line="284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инженер-</w:t>
            </w:r>
          </w:p>
          <w:p w14:paraId="6A5DC09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робототехник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</w:t>
            </w:r>
          </w:p>
        </w:tc>
      </w:tr>
      <w:tr w:rsidR="00207549" w:rsidRPr="00207549" w14:paraId="4B149B04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C993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F6C9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сельскохозяйственного производства региона </w:t>
            </w:r>
          </w:p>
        </w:tc>
      </w:tr>
      <w:tr w:rsidR="00207549" w:rsidRPr="00207549" w14:paraId="6A70BD7A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BC5F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6629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Агропромышленные комплексы в регионе </w:t>
            </w:r>
          </w:p>
        </w:tc>
      </w:tr>
      <w:tr w:rsidR="00207549" w:rsidRPr="00207549" w14:paraId="2A470710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1D8E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9BDE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и роботизация сельскохозяйственного производства </w:t>
            </w:r>
          </w:p>
        </w:tc>
      </w:tr>
      <w:tr w:rsidR="00207549" w:rsidRPr="00207549" w14:paraId="263FF647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E6A78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516F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профессий.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Сельскохозяйственные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профессии: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агроном, агрохимик и другие </w:t>
            </w:r>
          </w:p>
        </w:tc>
      </w:tr>
      <w:tr w:rsidR="00207549" w:rsidRPr="00207549" w14:paraId="4EAA2DB5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D7D0C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07E4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Животноводческие предприятия. Практическая работа «Анализ функционирования животноводческих комплексов региона» </w:t>
            </w:r>
          </w:p>
        </w:tc>
      </w:tr>
      <w:tr w:rsidR="00207549" w:rsidRPr="00207549" w14:paraId="321AD748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85B8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B738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цифровых технологий в животноводстве </w:t>
            </w:r>
          </w:p>
        </w:tc>
      </w:tr>
      <w:tr w:rsidR="00207549" w:rsidRPr="00207549" w14:paraId="18FD75CC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C1C09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56B9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«Искусственный интеллект и другие цифровые технологии в животноводстве» </w:t>
            </w:r>
          </w:p>
        </w:tc>
      </w:tr>
      <w:tr w:rsidR="00207549" w:rsidRPr="00207549" w14:paraId="5BB2881D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CC2D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B80A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Профессии, связанные с деятельностью животновода </w:t>
            </w:r>
          </w:p>
        </w:tc>
      </w:tr>
      <w:tr w:rsidR="00207549" w:rsidRPr="00207549" w14:paraId="20974E98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CA277" w14:textId="77777777" w:rsidR="00207549" w:rsidRPr="00207549" w:rsidRDefault="00207549" w:rsidP="00C11735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КОЛИЧЕСТВО УРОКОВ ПО ПРОГРАММЕ: 34,  </w:t>
            </w:r>
          </w:p>
          <w:p w14:paraId="4491989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3 </w:t>
            </w:r>
          </w:p>
        </w:tc>
      </w:tr>
    </w:tbl>
    <w:p w14:paraId="67AED51D" w14:textId="77777777" w:rsidR="00207549" w:rsidRPr="00207549" w:rsidRDefault="00207549" w:rsidP="00207549">
      <w:pPr>
        <w:spacing w:after="55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2A6B5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hAnsi="Times New Roman" w:cs="Times New Roman"/>
          <w:sz w:val="24"/>
          <w:szCs w:val="24"/>
        </w:rPr>
        <w:br w:type="page"/>
      </w:r>
    </w:p>
    <w:p w14:paraId="67323A2E" w14:textId="77777777" w:rsidR="00207549" w:rsidRPr="00207549" w:rsidRDefault="00207549" w:rsidP="00207549">
      <w:pPr>
        <w:numPr>
          <w:ilvl w:val="0"/>
          <w:numId w:val="3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КЛАСС (инвариантные + вариативный модуль «Автоматизированные системы») </w:t>
      </w:r>
    </w:p>
    <w:tbl>
      <w:tblPr>
        <w:tblStyle w:val="TableGrid"/>
        <w:tblW w:w="9914" w:type="dxa"/>
        <w:tblInd w:w="4" w:type="dxa"/>
        <w:tblCellMar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76034D45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EEDB0B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55F0CA" w14:textId="77777777" w:rsidR="00207549" w:rsidRPr="00207549" w:rsidRDefault="00207549" w:rsidP="00C11735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5C5D2A84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B852BD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4B147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 экономике и производстве </w:t>
            </w:r>
          </w:p>
        </w:tc>
      </w:tr>
      <w:tr w:rsidR="00207549" w:rsidRPr="00207549" w14:paraId="68984B0A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34EB95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3EA6F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Инновации на производстве. Инновационные предприятия </w:t>
            </w:r>
          </w:p>
        </w:tc>
      </w:tr>
      <w:tr w:rsidR="00207549" w:rsidRPr="00207549" w14:paraId="5C002481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839B78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F0267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труда. Трудовые ресурсы </w:t>
            </w:r>
          </w:p>
        </w:tc>
      </w:tr>
      <w:tr w:rsidR="00207549" w:rsidRPr="00207549" w14:paraId="37616D48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85461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DE1F3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 проект «Мир профессий» </w:t>
            </w:r>
          </w:p>
        </w:tc>
      </w:tr>
      <w:tr w:rsidR="00207549" w:rsidRPr="00207549" w14:paraId="6BCB332D" w14:textId="77777777" w:rsidTr="00C11735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A426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C1CB00" w14:textId="77777777" w:rsidR="00207549" w:rsidRPr="00207549" w:rsidRDefault="00207549" w:rsidP="00C11735">
            <w:pPr>
              <w:spacing w:after="24" w:line="288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</w:t>
            </w:r>
          </w:p>
          <w:p w14:paraId="72957C3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(визуализатор), дизайнер и другие </w:t>
            </w:r>
          </w:p>
        </w:tc>
      </w:tr>
      <w:tr w:rsidR="00207549" w:rsidRPr="00207549" w14:paraId="27561837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774672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D6826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 и моделирование в САПР. Практическая работа «Создание трехмерной модели в САПР» </w:t>
            </w:r>
          </w:p>
        </w:tc>
      </w:tr>
      <w:tr w:rsidR="00207549" w:rsidRPr="00207549" w14:paraId="4D692EFD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EBCB8D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CA45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чертежа в САПР </w:t>
            </w:r>
          </w:p>
        </w:tc>
      </w:tr>
      <w:tr w:rsidR="00207549" w:rsidRPr="00207549" w14:paraId="1440ACC1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C7F25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E6831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чертежа на основе трехмерной модели» </w:t>
            </w:r>
          </w:p>
        </w:tc>
      </w:tr>
      <w:tr w:rsidR="00207549" w:rsidRPr="00207549" w14:paraId="67047D04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302AF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EC870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. Сферы применения </w:t>
            </w:r>
          </w:p>
        </w:tc>
      </w:tr>
      <w:tr w:rsidR="00207549" w:rsidRPr="00207549" w14:paraId="3FADF79E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CF71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E10C9E" w14:textId="77777777" w:rsidR="00207549" w:rsidRPr="00207549" w:rsidRDefault="00207549" w:rsidP="00C11735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создания визуальных моделей. Практическая работа «Инструменты программного обеспечения для создания и печати 3D-моделей» </w:t>
            </w:r>
          </w:p>
        </w:tc>
      </w:tr>
      <w:tr w:rsidR="00207549" w:rsidRPr="00207549" w14:paraId="16768AF2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0149A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3830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Виды прототипов. Технология 3D-печати </w:t>
            </w:r>
          </w:p>
        </w:tc>
      </w:tr>
      <w:tr w:rsidR="00207549" w:rsidRPr="00207549" w14:paraId="1D2CF338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BD32D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553707" w14:textId="77777777" w:rsidR="00207549" w:rsidRPr="00207549" w:rsidRDefault="00207549" w:rsidP="00C11735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(по выбору)»: обоснование проекта, анализ ресурсов </w:t>
            </w:r>
          </w:p>
        </w:tc>
      </w:tr>
      <w:tr w:rsidR="00207549" w:rsidRPr="00207549" w14:paraId="64DAC2C5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7B5F7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0B4ECB" w14:textId="77777777" w:rsidR="00207549" w:rsidRPr="00207549" w:rsidRDefault="00207549" w:rsidP="00C11735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 </w:t>
            </w:r>
          </w:p>
        </w:tc>
      </w:tr>
      <w:tr w:rsidR="00207549" w:rsidRPr="00207549" w14:paraId="7616235B" w14:textId="77777777" w:rsidTr="00C11735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EF7A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08835" w14:textId="77777777" w:rsidR="00207549" w:rsidRPr="00207549" w:rsidRDefault="00207549" w:rsidP="00C11735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 </w:t>
            </w:r>
          </w:p>
        </w:tc>
      </w:tr>
      <w:tr w:rsidR="00207549" w:rsidRPr="00207549" w14:paraId="04B5307E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574C8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2085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3D-принтера и печать прототипа. Основные ошибки в настройках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слайсера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7549" w:rsidRPr="00207549" w14:paraId="71F3E527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1201C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BFFD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по выбору)»: выполнение проекта </w:t>
            </w:r>
          </w:p>
        </w:tc>
      </w:tr>
      <w:tr w:rsidR="00207549" w:rsidRPr="00207549" w14:paraId="654F155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AAEC9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4384E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по выбору)»: подготовка к защите </w:t>
            </w:r>
          </w:p>
        </w:tc>
      </w:tr>
      <w:tr w:rsidR="00207549" w:rsidRPr="00207549" w14:paraId="2563E140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1BE7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570C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и постобработка распечатанных деталей </w:t>
            </w:r>
          </w:p>
        </w:tc>
      </w:tr>
      <w:tr w:rsidR="00207549" w:rsidRPr="00207549" w14:paraId="6041CBB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52A1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DA0E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«Прототип изделия из пластмассы (других материалов (по выбору)» к защите </w:t>
            </w:r>
          </w:p>
        </w:tc>
      </w:tr>
      <w:tr w:rsidR="00207549" w:rsidRPr="00207549" w14:paraId="0A2E704F" w14:textId="77777777" w:rsidTr="00C11735">
        <w:trPr>
          <w:trHeight w:val="151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17F4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D99EC" w14:textId="77777777" w:rsidR="00207549" w:rsidRPr="00207549" w:rsidRDefault="00207549" w:rsidP="00C11735">
            <w:pPr>
              <w:spacing w:line="297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3D-печатью,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прототипированием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: специалист в области аддитивных технологий оператор 3D-печати, инженер 3D-печати и другие. Защита проекта «Прототип изделия из пластмассы </w:t>
            </w:r>
          </w:p>
          <w:p w14:paraId="5636AA4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(других материалов (по выбору)» </w:t>
            </w:r>
          </w:p>
        </w:tc>
      </w:tr>
      <w:tr w:rsidR="00207549" w:rsidRPr="00207549" w14:paraId="577F28B5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7415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3959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производства </w:t>
            </w:r>
          </w:p>
        </w:tc>
      </w:tr>
      <w:tr w:rsidR="00207549" w:rsidRPr="00207549" w14:paraId="4E4B5D9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99A0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68BB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Подводные робототехнические системы </w:t>
            </w:r>
          </w:p>
        </w:tc>
      </w:tr>
      <w:tr w:rsidR="00207549" w:rsidRPr="00207549" w14:paraId="701DC23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51A5A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D861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Беспилотные воздушные суда. История развития беспилотного авиастроения </w:t>
            </w:r>
          </w:p>
        </w:tc>
      </w:tr>
      <w:tr w:rsidR="00207549" w:rsidRPr="00207549" w14:paraId="61C506FB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0E27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EBEBE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Аэродинамика беспилотных летательных аппаратов. Конструкция беспилотных летательных аппаратов </w:t>
            </w:r>
          </w:p>
        </w:tc>
      </w:tr>
      <w:tr w:rsidR="00207549" w:rsidRPr="00207549" w14:paraId="2F173B1F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A9A8C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C626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компоненты и системы управления беспилотными летательными аппаратами </w:t>
            </w:r>
          </w:p>
        </w:tc>
      </w:tr>
      <w:tr w:rsidR="00207549" w:rsidRPr="00207549" w14:paraId="69A734E1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3CED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3830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мультикоптерных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 </w:t>
            </w:r>
          </w:p>
        </w:tc>
      </w:tr>
      <w:tr w:rsidR="00207549" w:rsidRPr="00207549" w14:paraId="75337F16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A48D8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7570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и локальные системы позиционирования. Теория ручного управления беспилотным воздушным судном </w:t>
            </w:r>
          </w:p>
        </w:tc>
      </w:tr>
      <w:tr w:rsidR="00207549" w:rsidRPr="00207549" w14:paraId="70612114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9F686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40E9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Автоматизированные системы, используемые на промышленных предприятиях региона </w:t>
            </w:r>
          </w:p>
        </w:tc>
      </w:tr>
      <w:tr w:rsidR="00207549" w:rsidRPr="00207549" w14:paraId="6743B5AD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EF52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EA60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Виды автоматизированных систем, их применение на производстве </w:t>
            </w:r>
          </w:p>
        </w:tc>
      </w:tr>
      <w:tr w:rsidR="00207549" w:rsidRPr="00207549" w14:paraId="1F1F0AA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D9FF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E92B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электрических цепей, соединение проводников </w:t>
            </w:r>
          </w:p>
        </w:tc>
      </w:tr>
      <w:tr w:rsidR="00207549" w:rsidRPr="00207549" w14:paraId="78E480A0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E7E3B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1878F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электрические устройства и системы </w:t>
            </w:r>
          </w:p>
        </w:tc>
      </w:tr>
      <w:tr w:rsidR="00207549" w:rsidRPr="00207549" w14:paraId="185F508E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77A7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27A0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модулю «Автоматизированные системы» </w:t>
            </w:r>
          </w:p>
        </w:tc>
      </w:tr>
      <w:tr w:rsidR="00207549" w:rsidRPr="00207549" w14:paraId="308F922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A2296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B621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 модулю «Автоматизированные системы» к защите </w:t>
            </w:r>
          </w:p>
        </w:tc>
      </w:tr>
      <w:tr w:rsidR="00207549" w:rsidRPr="00207549" w14:paraId="1127CBEE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6D50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77F3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по модулю «Автоматизированные системы» </w:t>
            </w:r>
          </w:p>
        </w:tc>
      </w:tr>
      <w:tr w:rsidR="00207549" w:rsidRPr="00207549" w14:paraId="5BD0C59B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71B5D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КОЛИЧЕСТВО УРОКОВ ПО ПРОГРАММЕ: 34,  </w:t>
            </w:r>
          </w:p>
          <w:p w14:paraId="7771979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3 </w:t>
            </w:r>
          </w:p>
        </w:tc>
      </w:tr>
    </w:tbl>
    <w:p w14:paraId="7339B807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sz w:val="24"/>
          <w:szCs w:val="24"/>
        </w:rPr>
        <w:tab/>
      </w: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5D3E4" w14:textId="77777777" w:rsidR="00207549" w:rsidRPr="00207549" w:rsidRDefault="00207549" w:rsidP="00207549">
      <w:pPr>
        <w:numPr>
          <w:ilvl w:val="0"/>
          <w:numId w:val="3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(инвариантные модули) </w:t>
      </w:r>
    </w:p>
    <w:tbl>
      <w:tblPr>
        <w:tblStyle w:val="TableGrid"/>
        <w:tblW w:w="9914" w:type="dxa"/>
        <w:tblInd w:w="4" w:type="dxa"/>
        <w:tblCellMar>
          <w:top w:w="111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0E77417E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E824E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C9D82E" w14:textId="77777777" w:rsidR="00207549" w:rsidRPr="00207549" w:rsidRDefault="00207549" w:rsidP="00C11735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7E7566AE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183E0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0FDE9F" w14:textId="77777777" w:rsidR="00207549" w:rsidRPr="00207549" w:rsidRDefault="00207549" w:rsidP="00C11735">
            <w:pPr>
              <w:spacing w:after="5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 и предпринимательство. Практическая работа </w:t>
            </w:r>
          </w:p>
          <w:p w14:paraId="34DC31F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«Мозговой штурм» на тему: открытие собственного предприятия (дела)» </w:t>
            </w:r>
          </w:p>
        </w:tc>
      </w:tr>
      <w:tr w:rsidR="00207549" w:rsidRPr="00207549" w14:paraId="7DFDC8D1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F129E1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0829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Предпринимательская деятельность. Практическая работа «Анализ предпринимательской среды» </w:t>
            </w:r>
          </w:p>
        </w:tc>
      </w:tr>
      <w:tr w:rsidR="00207549" w:rsidRPr="00207549" w14:paraId="01A35483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DF975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7B6F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Бизнес-планирование. Практическая работа «Разработка бизнес-плана» </w:t>
            </w:r>
          </w:p>
        </w:tc>
      </w:tr>
      <w:tr w:rsidR="00207549" w:rsidRPr="00207549" w14:paraId="2F1421AD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EDE833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1D8B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предпринимательство. Практическая работа «Идеи для технологического предпринимательства» </w:t>
            </w:r>
          </w:p>
        </w:tc>
      </w:tr>
      <w:tr w:rsidR="00207549" w:rsidRPr="00207549" w14:paraId="791D7011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CB5F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E004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создания объемных моделей в САПР </w:t>
            </w:r>
          </w:p>
        </w:tc>
      </w:tr>
      <w:tr w:rsidR="00207549" w:rsidRPr="00207549" w14:paraId="0D7B6B0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6138EE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1ECF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трехмерной объемной модели изделия в САПР» </w:t>
            </w:r>
          </w:p>
        </w:tc>
      </w:tr>
      <w:tr w:rsidR="00207549" w:rsidRPr="00207549" w14:paraId="573338AE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C511EE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DA802" w14:textId="77777777" w:rsidR="00207549" w:rsidRPr="00207549" w:rsidRDefault="00207549" w:rsidP="00C11735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чертежей с использованием разрезов и сечений в САПР. Практическая работа «Выполнение чертежа с использованием разрезов и сечений в САПР» </w:t>
            </w:r>
          </w:p>
        </w:tc>
      </w:tr>
      <w:tr w:rsidR="00207549" w:rsidRPr="00207549" w14:paraId="20E3DD4D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125109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BC0B4" w14:textId="77777777" w:rsidR="00207549" w:rsidRPr="00207549" w:rsidRDefault="00207549" w:rsidP="00C11735">
            <w:pPr>
              <w:spacing w:after="62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</w:t>
            </w:r>
          </w:p>
          <w:p w14:paraId="4DDC8B9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визуализатор, урбанист, UX-дизайнер и другие </w:t>
            </w:r>
          </w:p>
        </w:tc>
      </w:tr>
      <w:tr w:rsidR="00207549" w:rsidRPr="00207549" w14:paraId="596F6F3A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AD8459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B3F1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7549" w:rsidRPr="00207549" w14:paraId="64FEF9F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0AEE3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2A91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Аддитивные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технологии.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Области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применения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трехмерного сканирования </w:t>
            </w:r>
          </w:p>
        </w:tc>
      </w:tr>
      <w:tr w:rsidR="00207549" w:rsidRPr="00207549" w14:paraId="5C1BE534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8E56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167F3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обратного проектирования </w:t>
            </w:r>
          </w:p>
        </w:tc>
      </w:tr>
      <w:tr w:rsidR="00207549" w:rsidRPr="00207549" w14:paraId="079FDECC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34F5E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9612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технологических узлов манипулятора робота в программе компьютерного трехмерного проектирования </w:t>
            </w:r>
          </w:p>
        </w:tc>
      </w:tr>
      <w:tr w:rsidR="00207549" w:rsidRPr="00207549" w14:paraId="7FB345FC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2E73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DF2A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сложных объектов </w:t>
            </w:r>
          </w:p>
        </w:tc>
      </w:tr>
      <w:tr w:rsidR="00207549" w:rsidRPr="00207549" w14:paraId="3F50CE0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90D9C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FF32E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аддитивного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производства.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настройки для выполнения печати на 3D-принтере </w:t>
            </w:r>
          </w:p>
        </w:tc>
      </w:tr>
      <w:tr w:rsidR="00207549" w:rsidRPr="00207549" w14:paraId="19331C3A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FD34B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C3D9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Этапы аддитивного производства. Подготовка к печати. Печать 3D-модели </w:t>
            </w:r>
          </w:p>
        </w:tc>
      </w:tr>
      <w:tr w:rsidR="00207549" w:rsidRPr="00207549" w14:paraId="24D20F7A" w14:textId="77777777" w:rsidTr="00C11735">
        <w:trPr>
          <w:trHeight w:val="117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CE9F2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CA351" w14:textId="77777777" w:rsidR="00207549" w:rsidRPr="00207549" w:rsidRDefault="00207549" w:rsidP="00C11735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по модулю «3D-моделирование,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, макетирование»: обоснование проекта, разработка проекта </w:t>
            </w:r>
          </w:p>
        </w:tc>
      </w:tr>
    </w:tbl>
    <w:p w14:paraId="29A885E0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16FB440A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24B1F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CB8D5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модулю «3D-моделирование,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, макетирование»: выполнение проекта </w:t>
            </w:r>
          </w:p>
        </w:tc>
      </w:tr>
      <w:tr w:rsidR="00207549" w:rsidRPr="00207549" w14:paraId="4C3EC9BD" w14:textId="77777777" w:rsidTr="00C11735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6DF4E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8D70C" w14:textId="77777777" w:rsidR="00207549" w:rsidRPr="00207549" w:rsidRDefault="00207549" w:rsidP="00C11735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по модулю «3D-моделирование,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, макетирование»: подготовка проекта к защите </w:t>
            </w:r>
          </w:p>
        </w:tc>
      </w:tr>
      <w:tr w:rsidR="00207549" w:rsidRPr="00207549" w14:paraId="735B90B5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E447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50C74" w14:textId="77777777" w:rsidR="00207549" w:rsidRPr="00207549" w:rsidRDefault="00207549" w:rsidP="00C11735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по модулю «3D-моделирование,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, макетирование»: защита проекта </w:t>
            </w:r>
          </w:p>
        </w:tc>
      </w:tr>
      <w:tr w:rsidR="00207549" w:rsidRPr="00207549" w14:paraId="6DACC7B4" w14:textId="77777777" w:rsidTr="00C11735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B766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8A10A2" w14:textId="77777777" w:rsidR="00207549" w:rsidRPr="00207549" w:rsidRDefault="00207549" w:rsidP="00C11735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 </w:t>
            </w:r>
          </w:p>
        </w:tc>
      </w:tr>
      <w:tr w:rsidR="00207549" w:rsidRPr="00207549" w14:paraId="0A964141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62EB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EAF2BB" w14:textId="77777777" w:rsidR="00207549" w:rsidRPr="00207549" w:rsidRDefault="00207549" w:rsidP="00C11735">
            <w:pPr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От робототехники к искусственному интеллекту. Практическая работа. </w:t>
            </w:r>
          </w:p>
          <w:p w14:paraId="386EB80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«Анализ направлений применения искусственного интеллекта» </w:t>
            </w:r>
          </w:p>
        </w:tc>
      </w:tr>
      <w:tr w:rsidR="00207549" w:rsidRPr="00207549" w14:paraId="4ECE50E5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521F3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859C6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конструирование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автоматизированных и роботизированных систем </w:t>
            </w:r>
          </w:p>
        </w:tc>
      </w:tr>
      <w:tr w:rsidR="00207549" w:rsidRPr="00207549" w14:paraId="46C7BDDF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2387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DB7F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управления от третьего и первого лица </w:t>
            </w:r>
          </w:p>
        </w:tc>
      </w:tr>
      <w:tr w:rsidR="00207549" w:rsidRPr="00207549" w14:paraId="38A198AB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CBFBD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8A1D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«Визуальное ручное управление беспилотными летательными аппаратами» </w:t>
            </w:r>
          </w:p>
        </w:tc>
      </w:tr>
      <w:tr w:rsidR="00207549" w:rsidRPr="00207549" w14:paraId="71FE6F88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6AA6A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87EF9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зрение в робототехнических системах </w:t>
            </w:r>
          </w:p>
        </w:tc>
      </w:tr>
      <w:tr w:rsidR="00207549" w:rsidRPr="00207549" w14:paraId="33B8C6BF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0996C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EA89E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групповым взаимодействием роботов </w:t>
            </w:r>
          </w:p>
        </w:tc>
      </w:tr>
      <w:tr w:rsidR="00207549" w:rsidRPr="00207549" w14:paraId="71A78C08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D5BD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9016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«Взаимодействие беспилотных летательных аппаратов» </w:t>
            </w:r>
          </w:p>
        </w:tc>
      </w:tr>
      <w:tr w:rsidR="00207549" w:rsidRPr="00207549" w14:paraId="266763EC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B3F0E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2E0AF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Система «Интернет вещей». Практическая работа «Создание системы умного освещения» </w:t>
            </w:r>
          </w:p>
        </w:tc>
      </w:tr>
      <w:tr w:rsidR="00207549" w:rsidRPr="00207549" w14:paraId="2E332EA2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71256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5DED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Интернет вещей. Практическая работа «Система умного полива» </w:t>
            </w:r>
          </w:p>
        </w:tc>
      </w:tr>
      <w:tr w:rsidR="00207549" w:rsidRPr="00207549" w14:paraId="27CC8E8D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90C3C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4B69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Интернет вещей. Практическая работа «Модель системы безопасности в Умном доме» </w:t>
            </w:r>
          </w:p>
        </w:tc>
      </w:tr>
      <w:tr w:rsidR="00207549" w:rsidRPr="00207549" w14:paraId="2C5976ED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8581B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CD9EF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учебно-технический проект по теме «Интернет вещей»: разработка проекта </w:t>
            </w:r>
          </w:p>
        </w:tc>
      </w:tr>
      <w:tr w:rsidR="00207549" w:rsidRPr="00207549" w14:paraId="0AD3BD47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4373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7200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учебно-технический проект по теме «Интернет вещей»: подготовка проекта к защите </w:t>
            </w:r>
          </w:p>
        </w:tc>
      </w:tr>
      <w:tr w:rsidR="00207549" w:rsidRPr="00207549" w14:paraId="5BFD8B5D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110A6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8374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учебно-технический проект по теме «Интернет вещей»: презентация и защита проекта </w:t>
            </w:r>
          </w:p>
        </w:tc>
      </w:tr>
      <w:tr w:rsidR="00207549" w:rsidRPr="00207549" w14:paraId="666B7974" w14:textId="77777777" w:rsidTr="00C11735">
        <w:trPr>
          <w:trHeight w:val="151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D8503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946BD" w14:textId="77777777" w:rsidR="00207549" w:rsidRPr="00207549" w:rsidRDefault="00207549" w:rsidP="00C11735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 </w:t>
            </w:r>
          </w:p>
        </w:tc>
      </w:tr>
      <w:tr w:rsidR="00207549" w:rsidRPr="00207549" w14:paraId="100516AF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F4B34" w14:textId="77777777" w:rsidR="00207549" w:rsidRPr="00207549" w:rsidRDefault="00207549" w:rsidP="00C11735">
            <w:pPr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34,  </w:t>
            </w:r>
          </w:p>
          <w:p w14:paraId="7F94F19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3 </w:t>
            </w:r>
          </w:p>
        </w:tc>
      </w:tr>
    </w:tbl>
    <w:p w14:paraId="2E43EF8C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99BA2" w14:textId="77777777" w:rsidR="00207549" w:rsidRPr="00207549" w:rsidRDefault="00207549" w:rsidP="00207549">
      <w:pPr>
        <w:spacing w:after="47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48485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hAnsi="Times New Roman" w:cs="Times New Roman"/>
          <w:sz w:val="24"/>
          <w:szCs w:val="24"/>
        </w:rPr>
        <w:br w:type="page"/>
      </w:r>
    </w:p>
    <w:p w14:paraId="6ABCC718" w14:textId="77777777" w:rsidR="00207549" w:rsidRPr="00207549" w:rsidRDefault="00207549" w:rsidP="00207549">
      <w:pPr>
        <w:spacing w:after="5"/>
        <w:ind w:left="-5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 КЛАСС (инвариантные + вариативный модуль «Автоматизированные системы») </w:t>
      </w:r>
    </w:p>
    <w:tbl>
      <w:tblPr>
        <w:tblStyle w:val="TableGrid"/>
        <w:tblW w:w="9914" w:type="dxa"/>
        <w:tblInd w:w="4" w:type="dxa"/>
        <w:tblCellMar>
          <w:top w:w="114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3559E5FC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EC952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E3452" w14:textId="77777777" w:rsidR="00207549" w:rsidRPr="00207549" w:rsidRDefault="00207549" w:rsidP="00C11735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43BF7EB4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D8D73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C5AE6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 и предпринимательство. Практическая работа «Мозговой штурм» на тему: открытие собственного предприятия (дела)» </w:t>
            </w:r>
          </w:p>
        </w:tc>
      </w:tr>
      <w:tr w:rsidR="00207549" w:rsidRPr="00207549" w14:paraId="6B10919D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6C9376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1E81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Предпринимательская деятельность. Практическая работа «Анализ предпринимательской среды» </w:t>
            </w:r>
          </w:p>
        </w:tc>
      </w:tr>
      <w:tr w:rsidR="00207549" w:rsidRPr="00207549" w14:paraId="30C7E4C7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F3223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35D8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Бизнес-планирование. Практическая работа «Разработка бизнес-плана» </w:t>
            </w:r>
          </w:p>
        </w:tc>
      </w:tr>
      <w:tr w:rsidR="00207549" w:rsidRPr="00207549" w14:paraId="181FF3BF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A06CDF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DAB4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предпринимательство. Практическая работа «Идеи для технологического предпринимательства» </w:t>
            </w:r>
          </w:p>
        </w:tc>
      </w:tr>
      <w:tr w:rsidR="00207549" w:rsidRPr="00207549" w14:paraId="70CAB1BA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6A807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8CC8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создания объемных моделей в САПР </w:t>
            </w:r>
          </w:p>
        </w:tc>
      </w:tr>
      <w:tr w:rsidR="00207549" w:rsidRPr="00207549" w14:paraId="2A4BCB9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111B6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497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трехмерной объемной модели изделия в САПР» </w:t>
            </w:r>
          </w:p>
        </w:tc>
      </w:tr>
      <w:tr w:rsidR="00207549" w:rsidRPr="00207549" w14:paraId="77AC0562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D8651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6A8F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чертежей с использованием разрезов и сечений в САПР </w:t>
            </w:r>
          </w:p>
        </w:tc>
      </w:tr>
      <w:tr w:rsidR="00207549" w:rsidRPr="00207549" w14:paraId="435A2884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5766A8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09FDC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чертежей с использованием разрезов и сечений в САПР </w:t>
            </w:r>
          </w:p>
        </w:tc>
      </w:tr>
      <w:tr w:rsidR="00207549" w:rsidRPr="00207549" w14:paraId="7DD1F41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12CA3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A5D8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Аддитивные технологии </w:t>
            </w:r>
          </w:p>
        </w:tc>
      </w:tr>
      <w:tr w:rsidR="00207549" w:rsidRPr="00207549" w14:paraId="4FDE683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8E8C4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8129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Аддитивные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технологии.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Области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применения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трехмерного сканирования </w:t>
            </w:r>
          </w:p>
        </w:tc>
      </w:tr>
      <w:tr w:rsidR="00207549" w:rsidRPr="00207549" w14:paraId="2BC4705A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0469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0F56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обратного проектирования </w:t>
            </w:r>
          </w:p>
        </w:tc>
      </w:tr>
      <w:tr w:rsidR="00207549" w:rsidRPr="00207549" w14:paraId="2070EAC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6FC0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0198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технологических узлов манипулятора робота в программе компьютерного трехмерного проектирования </w:t>
            </w:r>
          </w:p>
        </w:tc>
      </w:tr>
      <w:tr w:rsidR="00207549" w:rsidRPr="00207549" w14:paraId="5FAB06EF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A87E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6BFBE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сложных объектов </w:t>
            </w:r>
          </w:p>
        </w:tc>
      </w:tr>
      <w:tr w:rsidR="00207549" w:rsidRPr="00207549" w14:paraId="5DDCCCE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5E60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56C6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Этапы аддитивного производства </w:t>
            </w:r>
          </w:p>
        </w:tc>
      </w:tr>
      <w:tr w:rsidR="00207549" w:rsidRPr="00207549" w14:paraId="31F8E7CF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AD0B0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C572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Этапы аддитивного производства. Подготовка к печати. Печать 3D-модели </w:t>
            </w:r>
          </w:p>
        </w:tc>
      </w:tr>
      <w:tr w:rsidR="00207549" w:rsidRPr="00207549" w14:paraId="7AB58F8D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E1CC3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40F8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модулю «3D-моделирование,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, макетирование». Разработка проекта </w:t>
            </w:r>
          </w:p>
        </w:tc>
      </w:tr>
      <w:tr w:rsidR="00207549" w:rsidRPr="00207549" w14:paraId="3327CC6C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5113A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CACA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модулю «3D-моделирование,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, макетирование»: выполнение проекта </w:t>
            </w:r>
          </w:p>
        </w:tc>
      </w:tr>
      <w:tr w:rsidR="00207549" w:rsidRPr="00207549" w14:paraId="6F242438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DA119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1BD34" w14:textId="77777777" w:rsidR="00207549" w:rsidRPr="00207549" w:rsidRDefault="00207549" w:rsidP="00C11735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по модулю «3D-моделирование,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, макетирование»: подготовка проекта к защите </w:t>
            </w:r>
          </w:p>
        </w:tc>
      </w:tr>
      <w:tr w:rsidR="00207549" w:rsidRPr="00207549" w14:paraId="1252F402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8E584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C87CF" w14:textId="77777777" w:rsidR="00207549" w:rsidRPr="00207549" w:rsidRDefault="00207549" w:rsidP="00C11735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по модулю «3D-моделирование, </w:t>
            </w:r>
            <w:proofErr w:type="spellStart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, макетирование»: защита проекта </w:t>
            </w:r>
          </w:p>
        </w:tc>
      </w:tr>
      <w:tr w:rsidR="00207549" w:rsidRPr="00207549" w14:paraId="0D8748C4" w14:textId="77777777" w:rsidTr="00C11735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67A21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2B430" w14:textId="77777777" w:rsidR="00207549" w:rsidRPr="00207549" w:rsidRDefault="00207549" w:rsidP="00C11735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 </w:t>
            </w:r>
          </w:p>
        </w:tc>
      </w:tr>
      <w:tr w:rsidR="00207549" w:rsidRPr="00207549" w14:paraId="0F1B4D27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FF4AF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ABAD1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От робототехники к искусственному интеллекту. Практическая работа. </w:t>
            </w:r>
          </w:p>
          <w:p w14:paraId="550DD7C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«Анализ направлений применения искусственного интеллекта» </w:t>
            </w:r>
          </w:p>
        </w:tc>
      </w:tr>
      <w:tr w:rsidR="00207549" w:rsidRPr="00207549" w14:paraId="1502A52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B879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C9A9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конструирование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автоматизированных и роботизированных систем </w:t>
            </w:r>
          </w:p>
        </w:tc>
      </w:tr>
      <w:tr w:rsidR="00207549" w:rsidRPr="00207549" w14:paraId="0C091F1D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6F2B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ACBCC" w14:textId="77777777" w:rsidR="00207549" w:rsidRPr="00207549" w:rsidRDefault="00207549" w:rsidP="00C11735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управления от третьего и первого лица. Практическая работа «Визуальное ручное управление беспилотными летательными аппаратами» </w:t>
            </w:r>
          </w:p>
        </w:tc>
      </w:tr>
      <w:tr w:rsidR="00207549" w:rsidRPr="00207549" w14:paraId="7D186A4E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B526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9451F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зрение в робототехнических системах. Управление групповым взаимодействием роботов </w:t>
            </w:r>
          </w:p>
        </w:tc>
      </w:tr>
      <w:tr w:rsidR="00207549" w:rsidRPr="00207549" w14:paraId="4910F171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B337C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FE0D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Система «Интернет вещей». Практическая работа «Создание системы умного освещения» </w:t>
            </w:r>
          </w:p>
        </w:tc>
      </w:tr>
      <w:tr w:rsidR="00207549" w:rsidRPr="00207549" w14:paraId="0EC2399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0B606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D4B6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Интернет вещей. Практическая работа «Система умного полива» </w:t>
            </w:r>
          </w:p>
        </w:tc>
      </w:tr>
      <w:tr w:rsidR="00207549" w:rsidRPr="00207549" w14:paraId="79D27FFB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27E57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9F18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Интернет вещей. Практическая работа «Модель системы безопасности в Умном доме» </w:t>
            </w:r>
          </w:p>
        </w:tc>
      </w:tr>
      <w:tr w:rsidR="00207549" w:rsidRPr="00207549" w14:paraId="3AB8B462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4C12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2266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техническими системами </w:t>
            </w:r>
          </w:p>
        </w:tc>
      </w:tr>
      <w:tr w:rsidR="00207549" w:rsidRPr="00207549" w14:paraId="1574391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ECE17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1EE6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программируемого логического реле в автоматизации процессов </w:t>
            </w:r>
          </w:p>
        </w:tc>
      </w:tr>
      <w:tr w:rsidR="00207549" w:rsidRPr="00207549" w14:paraId="5CF6F19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BF065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403E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«Создание простых алгоритмов и программ для управления технологическим процессом» </w:t>
            </w:r>
          </w:p>
        </w:tc>
      </w:tr>
      <w:tr w:rsidR="00207549" w:rsidRPr="00207549" w14:paraId="069CD0D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EEF9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972F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проектной деятельности </w:t>
            </w:r>
          </w:p>
        </w:tc>
      </w:tr>
      <w:tr w:rsidR="00207549" w:rsidRPr="00207549" w14:paraId="7E98A4EB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490C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3503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по модулю «Автоматизированные системы» </w:t>
            </w:r>
          </w:p>
        </w:tc>
      </w:tr>
      <w:tr w:rsidR="00207549" w:rsidRPr="00207549" w14:paraId="1E98A05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BB6E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43BD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проектной деятельности. Подготовка проекта к защите </w:t>
            </w:r>
          </w:p>
        </w:tc>
      </w:tr>
      <w:tr w:rsidR="00207549" w:rsidRPr="00207549" w14:paraId="1942154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BFF6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1C51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проектной деятельности. Автоматизированные системы на предприятиях региона. Защита проекта </w:t>
            </w:r>
          </w:p>
        </w:tc>
      </w:tr>
      <w:tr w:rsidR="00207549" w:rsidRPr="00207549" w14:paraId="5A2CC098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771E1" w14:textId="77777777" w:rsidR="00207549" w:rsidRPr="00207549" w:rsidRDefault="00207549" w:rsidP="00C11735">
            <w:pPr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34,  </w:t>
            </w:r>
          </w:p>
          <w:p w14:paraId="45188ED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3 </w:t>
            </w:r>
          </w:p>
        </w:tc>
      </w:tr>
    </w:tbl>
    <w:p w14:paraId="01E5760B" w14:textId="77777777" w:rsidR="00207549" w:rsidRPr="00207549" w:rsidRDefault="00207549" w:rsidP="00207549">
      <w:pPr>
        <w:spacing w:after="0"/>
        <w:ind w:left="569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2F60" w14:textId="77777777" w:rsidR="00CE7C22" w:rsidRPr="00207549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08804587" w14:textId="77777777" w:rsidR="00CE7C22" w:rsidRPr="00207549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BF802BE" w14:textId="77777777" w:rsidR="00CE7C22" w:rsidRPr="00207549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48DFD6E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46402699" w14:textId="77777777" w:rsidR="00CE7C22" w:rsidRPr="000B0314" w:rsidRDefault="00CE7C22" w:rsidP="00CE7C22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CE7C22" w:rsidRPr="000B0314" w:rsidSect="00CE7C22">
          <w:pgSz w:w="16383" w:h="11906" w:orient="landscape"/>
          <w:pgMar w:top="851" w:right="1134" w:bottom="1701" w:left="1134" w:header="720" w:footer="720" w:gutter="0"/>
          <w:cols w:space="720"/>
        </w:sectPr>
      </w:pPr>
    </w:p>
    <w:p w14:paraId="261599EB" w14:textId="77777777" w:rsidR="00CE7C22" w:rsidRPr="000B0314" w:rsidRDefault="00CE7C22" w:rsidP="00CE7C22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CE7C22" w:rsidRPr="000B0314" w:rsidSect="00CE7C22">
          <w:pgSz w:w="16383" w:h="11906" w:orient="landscape"/>
          <w:pgMar w:top="851" w:right="1134" w:bottom="1701" w:left="1134" w:header="720" w:footer="720" w:gutter="0"/>
          <w:cols w:space="720"/>
        </w:sectPr>
      </w:pPr>
    </w:p>
    <w:p w14:paraId="25BE9A26" w14:textId="77777777" w:rsidR="00CE7C22" w:rsidRPr="00C77EBC" w:rsidRDefault="00CE7C22" w:rsidP="00CE7C22">
      <w:pPr>
        <w:spacing w:after="0"/>
        <w:jc w:val="both"/>
        <w:rPr>
          <w:sz w:val="24"/>
          <w:szCs w:val="24"/>
        </w:rPr>
        <w:sectPr w:rsidR="00CE7C22" w:rsidRPr="00C77EBC" w:rsidSect="00CE7C22">
          <w:pgSz w:w="16383" w:h="11906" w:orient="landscape"/>
          <w:pgMar w:top="851" w:right="1134" w:bottom="1701" w:left="1134" w:header="720" w:footer="720" w:gutter="0"/>
          <w:cols w:space="720"/>
        </w:sectPr>
      </w:pPr>
    </w:p>
    <w:p w14:paraId="1C2C6C1D" w14:textId="77777777" w:rsidR="007C7F5C" w:rsidRPr="00AA4020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7C7F5C" w:rsidRPr="00AA4020" w:rsidSect="00CE7C22">
          <w:pgSz w:w="16383" w:h="11906" w:orient="landscape"/>
          <w:pgMar w:top="851" w:right="1134" w:bottom="1701" w:left="1134" w:header="720" w:footer="720" w:gutter="0"/>
          <w:cols w:space="720"/>
        </w:sectPr>
      </w:pPr>
    </w:p>
    <w:p w14:paraId="6F3C52DF" w14:textId="77777777" w:rsidR="000321E7" w:rsidRDefault="000321E7" w:rsidP="000321E7">
      <w:pPr>
        <w:spacing w:after="0" w:line="240" w:lineRule="auto"/>
      </w:pPr>
    </w:p>
    <w:sectPr w:rsidR="000321E7" w:rsidSect="00CE7C22">
      <w:pgSz w:w="16383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B04E4"/>
    <w:multiLevelType w:val="hybridMultilevel"/>
    <w:tmpl w:val="B99870CA"/>
    <w:lvl w:ilvl="0" w:tplc="8E189B5C">
      <w:start w:val="5"/>
      <w:numFmt w:val="decimal"/>
      <w:lvlText w:val="%1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DAB7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29E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DADE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E875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44B7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2B9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100A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FA1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665F45"/>
    <w:multiLevelType w:val="hybridMultilevel"/>
    <w:tmpl w:val="42EE2238"/>
    <w:lvl w:ilvl="0" w:tplc="09A09664">
      <w:start w:val="8"/>
      <w:numFmt w:val="decimal"/>
      <w:lvlText w:val="%1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CE7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983B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60F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7E33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E5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BE5F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268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F010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FB2198"/>
    <w:multiLevelType w:val="hybridMultilevel"/>
    <w:tmpl w:val="FD740BF0"/>
    <w:lvl w:ilvl="0" w:tplc="30521A4E">
      <w:start w:val="7"/>
      <w:numFmt w:val="decimal"/>
      <w:lvlText w:val="%1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4070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CAB4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A44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2E43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C2C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7AE7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CE8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6E3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E7"/>
    <w:rsid w:val="000321E7"/>
    <w:rsid w:val="000B0314"/>
    <w:rsid w:val="001B69AA"/>
    <w:rsid w:val="00207549"/>
    <w:rsid w:val="0030473F"/>
    <w:rsid w:val="0046239F"/>
    <w:rsid w:val="0046772D"/>
    <w:rsid w:val="00482D4D"/>
    <w:rsid w:val="004D5713"/>
    <w:rsid w:val="00620BF3"/>
    <w:rsid w:val="007C7F5C"/>
    <w:rsid w:val="009425EC"/>
    <w:rsid w:val="00B4136D"/>
    <w:rsid w:val="00C17591"/>
    <w:rsid w:val="00CE7C22"/>
    <w:rsid w:val="00E65EEF"/>
    <w:rsid w:val="00E91C29"/>
    <w:rsid w:val="00F5094C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4873"/>
  <w15:chartTrackingRefBased/>
  <w15:docId w15:val="{D862D3BB-3843-4814-9713-F7417C56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7F5C"/>
    <w:rPr>
      <w:b/>
      <w:bCs/>
    </w:rPr>
  </w:style>
  <w:style w:type="paragraph" w:styleId="a4">
    <w:name w:val="No Spacing"/>
    <w:uiPriority w:val="1"/>
    <w:qFormat/>
    <w:rsid w:val="007C7F5C"/>
    <w:pPr>
      <w:spacing w:after="0" w:line="240" w:lineRule="auto"/>
    </w:pPr>
    <w:rPr>
      <w:rFonts w:eastAsiaTheme="minorEastAsia"/>
      <w:lang w:eastAsia="ko-KR"/>
    </w:rPr>
  </w:style>
  <w:style w:type="character" w:customStyle="1" w:styleId="a5">
    <w:name w:val="Абзац списка Знак"/>
    <w:aliases w:val="ITL List Paragraph Знак,Цветной список - Акцент 13 Знак"/>
    <w:link w:val="a6"/>
    <w:uiPriority w:val="34"/>
    <w:locked/>
    <w:rsid w:val="0030473F"/>
    <w:rPr>
      <w:rFonts w:ascii="Calibri" w:eastAsia="Calibri" w:hAnsi="Calibri" w:cs="Times New Roman"/>
      <w:sz w:val="20"/>
      <w:szCs w:val="20"/>
      <w:lang w:val="tt-RU"/>
    </w:rPr>
  </w:style>
  <w:style w:type="paragraph" w:styleId="a6">
    <w:name w:val="List Paragraph"/>
    <w:aliases w:val="ITL List Paragraph,Цветной список - Акцент 13"/>
    <w:basedOn w:val="a"/>
    <w:link w:val="a5"/>
    <w:uiPriority w:val="34"/>
    <w:qFormat/>
    <w:rsid w:val="0030473F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val="tt-RU"/>
    </w:rPr>
  </w:style>
  <w:style w:type="table" w:customStyle="1" w:styleId="TableGrid">
    <w:name w:val="TableGrid"/>
    <w:rsid w:val="004D571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207549"/>
    <w:pPr>
      <w:spacing w:after="0" w:line="284" w:lineRule="auto"/>
      <w:ind w:right="13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207549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207549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93a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393a" TargetMode="External"/><Relationship Id="rId47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393a" TargetMode="External"/><Relationship Id="rId68" Type="http://schemas.openxmlformats.org/officeDocument/2006/relationships/hyperlink" Target="https://m.edsoo.ru/7f41393a" TargetMode="External"/><Relationship Id="rId84" Type="http://schemas.openxmlformats.org/officeDocument/2006/relationships/hyperlink" Target="https://m.edsoo.ru/f5ed27a2" TargetMode="External"/><Relationship Id="rId89" Type="http://schemas.openxmlformats.org/officeDocument/2006/relationships/hyperlink" Target="https://m.edsoo.ru/f5ed27a2" TargetMode="External"/><Relationship Id="rId16" Type="http://schemas.openxmlformats.org/officeDocument/2006/relationships/hyperlink" Target="https://m.edsoo.ru/7f41393a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393a" TargetMode="External"/><Relationship Id="rId37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393a" TargetMode="External"/><Relationship Id="rId58" Type="http://schemas.openxmlformats.org/officeDocument/2006/relationships/hyperlink" Target="https://m.edsoo.ru/7f41393a" TargetMode="External"/><Relationship Id="rId74" Type="http://schemas.openxmlformats.org/officeDocument/2006/relationships/hyperlink" Target="https://m.edsoo.ru/7f41393a" TargetMode="External"/><Relationship Id="rId79" Type="http://schemas.openxmlformats.org/officeDocument/2006/relationships/hyperlink" Target="https://m.edsoo.ru/f5ed27a2" TargetMode="External"/><Relationship Id="rId102" Type="http://schemas.openxmlformats.org/officeDocument/2006/relationships/hyperlink" Target="https://m.edsoo.ru/f5ed27a2" TargetMode="External"/><Relationship Id="rId5" Type="http://schemas.openxmlformats.org/officeDocument/2006/relationships/hyperlink" Target="https://m.edsoo.ru/7f41393a" TargetMode="External"/><Relationship Id="rId90" Type="http://schemas.openxmlformats.org/officeDocument/2006/relationships/hyperlink" Target="https://m.edsoo.ru/f5ed27a2" TargetMode="External"/><Relationship Id="rId95" Type="http://schemas.openxmlformats.org/officeDocument/2006/relationships/hyperlink" Target="https://m.edsoo.ru/f5ed27a2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393a" TargetMode="External"/><Relationship Id="rId48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393a" TargetMode="External"/><Relationship Id="rId69" Type="http://schemas.openxmlformats.org/officeDocument/2006/relationships/hyperlink" Target="https://m.edsoo.ru/7f41393a" TargetMode="External"/><Relationship Id="rId80" Type="http://schemas.openxmlformats.org/officeDocument/2006/relationships/hyperlink" Target="https://m.edsoo.ru/f5ed27a2" TargetMode="External"/><Relationship Id="rId85" Type="http://schemas.openxmlformats.org/officeDocument/2006/relationships/hyperlink" Target="https://m.edsoo.ru/f5ed27a2" TargetMode="Externa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393a" TargetMode="External"/><Relationship Id="rId103" Type="http://schemas.openxmlformats.org/officeDocument/2006/relationships/hyperlink" Target="https://m.edsoo.ru/f5ed27a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393a" TargetMode="External"/><Relationship Id="rId54" Type="http://schemas.openxmlformats.org/officeDocument/2006/relationships/hyperlink" Target="https://m.edsoo.ru/7f41393a" TargetMode="External"/><Relationship Id="rId62" Type="http://schemas.openxmlformats.org/officeDocument/2006/relationships/hyperlink" Target="https://m.edsoo.ru/7f41393a" TargetMode="External"/><Relationship Id="rId70" Type="http://schemas.openxmlformats.org/officeDocument/2006/relationships/hyperlink" Target="https://m.edsoo.ru/7f41393a" TargetMode="External"/><Relationship Id="rId75" Type="http://schemas.openxmlformats.org/officeDocument/2006/relationships/hyperlink" Target="https://m.edsoo.ru/7f41393a" TargetMode="External"/><Relationship Id="rId83" Type="http://schemas.openxmlformats.org/officeDocument/2006/relationships/hyperlink" Target="https://m.edsoo.ru/f5ed27a2" TargetMode="External"/><Relationship Id="rId88" Type="http://schemas.openxmlformats.org/officeDocument/2006/relationships/hyperlink" Target="https://m.edsoo.ru/f5ed27a2" TargetMode="External"/><Relationship Id="rId91" Type="http://schemas.openxmlformats.org/officeDocument/2006/relationships/hyperlink" Target="https://m.edsoo.ru/f5ed27a2" TargetMode="External"/><Relationship Id="rId96" Type="http://schemas.openxmlformats.org/officeDocument/2006/relationships/hyperlink" Target="https://m.edsoo.ru/f5ed27a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393a" TargetMode="External"/><Relationship Id="rId49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393a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393a" TargetMode="External"/><Relationship Id="rId44" Type="http://schemas.openxmlformats.org/officeDocument/2006/relationships/hyperlink" Target="https://m.edsoo.ru/7f41393a" TargetMode="External"/><Relationship Id="rId52" Type="http://schemas.openxmlformats.org/officeDocument/2006/relationships/hyperlink" Target="https://m.edsoo.ru/7f41393a" TargetMode="External"/><Relationship Id="rId60" Type="http://schemas.openxmlformats.org/officeDocument/2006/relationships/hyperlink" Target="https://m.edsoo.ru/7f41393a" TargetMode="External"/><Relationship Id="rId65" Type="http://schemas.openxmlformats.org/officeDocument/2006/relationships/hyperlink" Target="https://m.edsoo.ru/7f41393a" TargetMode="External"/><Relationship Id="rId73" Type="http://schemas.openxmlformats.org/officeDocument/2006/relationships/hyperlink" Target="https://m.edsoo.ru/7f41393a" TargetMode="External"/><Relationship Id="rId78" Type="http://schemas.openxmlformats.org/officeDocument/2006/relationships/hyperlink" Target="https://m.edsoo.ru/f5ed27a2" TargetMode="External"/><Relationship Id="rId81" Type="http://schemas.openxmlformats.org/officeDocument/2006/relationships/hyperlink" Target="https://m.edsoo.ru/f5ed27a2" TargetMode="External"/><Relationship Id="rId86" Type="http://schemas.openxmlformats.org/officeDocument/2006/relationships/hyperlink" Target="https://m.edsoo.ru/f5ed27a2" TargetMode="External"/><Relationship Id="rId94" Type="http://schemas.openxmlformats.org/officeDocument/2006/relationships/hyperlink" Target="https://m.edsoo.ru/f5ed27a2" TargetMode="External"/><Relationship Id="rId99" Type="http://schemas.openxmlformats.org/officeDocument/2006/relationships/hyperlink" Target="https://m.edsoo.ru/f5ed27a2" TargetMode="External"/><Relationship Id="rId101" Type="http://schemas.openxmlformats.org/officeDocument/2006/relationships/hyperlink" Target="https://m.edsoo.ru/f5ed27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393a" TargetMode="External"/><Relationship Id="rId50" Type="http://schemas.openxmlformats.org/officeDocument/2006/relationships/hyperlink" Target="https://m.edsoo.ru/7f41393a" TargetMode="External"/><Relationship Id="rId55" Type="http://schemas.openxmlformats.org/officeDocument/2006/relationships/hyperlink" Target="https://m.edsoo.ru/7f41393a" TargetMode="External"/><Relationship Id="rId76" Type="http://schemas.openxmlformats.org/officeDocument/2006/relationships/hyperlink" Target="https://m.edsoo.ru/7f41393a" TargetMode="External"/><Relationship Id="rId97" Type="http://schemas.openxmlformats.org/officeDocument/2006/relationships/hyperlink" Target="https://m.edsoo.ru/f5ed27a2" TargetMode="External"/><Relationship Id="rId104" Type="http://schemas.openxmlformats.org/officeDocument/2006/relationships/hyperlink" Target="https://m.edsoo.ru/f5ed27a2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393a" TargetMode="External"/><Relationship Id="rId92" Type="http://schemas.openxmlformats.org/officeDocument/2006/relationships/hyperlink" Target="https://m.edsoo.ru/f5ed27a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393a" TargetMode="External"/><Relationship Id="rId40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393a" TargetMode="External"/><Relationship Id="rId66" Type="http://schemas.openxmlformats.org/officeDocument/2006/relationships/hyperlink" Target="https://m.edsoo.ru/7f41393a" TargetMode="External"/><Relationship Id="rId87" Type="http://schemas.openxmlformats.org/officeDocument/2006/relationships/hyperlink" Target="https://m.edsoo.ru/f5ed27a2" TargetMode="External"/><Relationship Id="rId61" Type="http://schemas.openxmlformats.org/officeDocument/2006/relationships/hyperlink" Target="https://m.edsoo.ru/7f41393a" TargetMode="External"/><Relationship Id="rId82" Type="http://schemas.openxmlformats.org/officeDocument/2006/relationships/hyperlink" Target="https://m.edsoo.ru/f5ed27a2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393a" TargetMode="External"/><Relationship Id="rId77" Type="http://schemas.openxmlformats.org/officeDocument/2006/relationships/hyperlink" Target="https://m.edsoo.ru/7f41393a" TargetMode="External"/><Relationship Id="rId100" Type="http://schemas.openxmlformats.org/officeDocument/2006/relationships/hyperlink" Target="https://m.edsoo.ru/f5ed27a2" TargetMode="External"/><Relationship Id="rId105" Type="http://schemas.openxmlformats.org/officeDocument/2006/relationships/hyperlink" Target="https://m.edsoo.ru/f5ed27a2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393a" TargetMode="External"/><Relationship Id="rId72" Type="http://schemas.openxmlformats.org/officeDocument/2006/relationships/hyperlink" Target="https://m.edsoo.ru/7f41393a" TargetMode="External"/><Relationship Id="rId93" Type="http://schemas.openxmlformats.org/officeDocument/2006/relationships/hyperlink" Target="https://m.edsoo.ru/f5ed27a2" TargetMode="External"/><Relationship Id="rId98" Type="http://schemas.openxmlformats.org/officeDocument/2006/relationships/hyperlink" Target="https://m.edsoo.ru/f5ed27a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393a" TargetMode="External"/><Relationship Id="rId46" Type="http://schemas.openxmlformats.org/officeDocument/2006/relationships/hyperlink" Target="https://m.edsoo.ru/7f41393a" TargetMode="External"/><Relationship Id="rId67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115</Pages>
  <Words>22727</Words>
  <Characters>129550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11</cp:revision>
  <dcterms:created xsi:type="dcterms:W3CDTF">2024-10-24T13:41:00Z</dcterms:created>
  <dcterms:modified xsi:type="dcterms:W3CDTF">2026-01-21T04:25:00Z</dcterms:modified>
</cp:coreProperties>
</file>